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730A0" w14:textId="77777777" w:rsidR="006B2A7A" w:rsidRDefault="006B2A7A" w:rsidP="006B2A7A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Hlk115363904"/>
    </w:p>
    <w:p w14:paraId="5220A2E3" w14:textId="77777777" w:rsidR="00023EB9" w:rsidRDefault="00023EB9" w:rsidP="006B2A7A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915ACEA" w14:textId="77777777" w:rsidR="00023EB9" w:rsidRDefault="00023EB9" w:rsidP="006B2A7A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F976DAA" w14:textId="77777777" w:rsidR="00023EB9" w:rsidRDefault="00023EB9" w:rsidP="006B2A7A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F56F8BC" w14:textId="77777777" w:rsidR="00023EB9" w:rsidRDefault="00023EB9" w:rsidP="00023EB9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48E55063" w14:textId="77777777" w:rsidR="00023EB9" w:rsidRPr="006B2A7A" w:rsidRDefault="00023EB9" w:rsidP="00023EB9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C803A7F" w14:textId="77777777" w:rsidR="00023EB9" w:rsidRDefault="006B2A7A" w:rsidP="00023EB9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F81ACE">
        <w:rPr>
          <w:rFonts w:ascii="PT Astra Serif" w:hAnsi="PT Astra Serif"/>
          <w:b/>
          <w:bCs/>
          <w:sz w:val="28"/>
          <w:szCs w:val="28"/>
        </w:rPr>
        <w:t>О внесении изменений в</w:t>
      </w:r>
      <w:r w:rsidR="005863F1" w:rsidRPr="00F81ACE">
        <w:rPr>
          <w:rFonts w:ascii="PT Astra Serif" w:hAnsi="PT Astra Serif"/>
          <w:b/>
          <w:bCs/>
          <w:sz w:val="28"/>
          <w:szCs w:val="28"/>
        </w:rPr>
        <w:t xml:space="preserve"> статьи 7 и 8</w:t>
      </w:r>
      <w:r w:rsidRPr="00F81ACE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1238C376" w14:textId="77777777" w:rsidR="00023EB9" w:rsidRDefault="006B2A7A" w:rsidP="00023EB9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 w:rsidRPr="00F81ACE">
        <w:rPr>
          <w:rFonts w:ascii="PT Astra Serif" w:hAnsi="PT Astra Serif"/>
          <w:b/>
          <w:bCs/>
          <w:sz w:val="28"/>
          <w:szCs w:val="28"/>
        </w:rPr>
        <w:t>Закон</w:t>
      </w:r>
      <w:r w:rsidR="005863F1" w:rsidRPr="00F81ACE">
        <w:rPr>
          <w:rFonts w:ascii="PT Astra Serif" w:hAnsi="PT Astra Serif"/>
          <w:b/>
          <w:bCs/>
          <w:sz w:val="28"/>
          <w:szCs w:val="28"/>
        </w:rPr>
        <w:t>а</w:t>
      </w:r>
      <w:r w:rsidRPr="00F81ACE">
        <w:rPr>
          <w:rFonts w:ascii="PT Astra Serif" w:hAnsi="PT Astra Serif"/>
          <w:b/>
          <w:bCs/>
          <w:sz w:val="28"/>
          <w:szCs w:val="28"/>
        </w:rPr>
        <w:t xml:space="preserve"> Ульяновской области «</w:t>
      </w:r>
      <w:r w:rsidRPr="00F81ACE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 xml:space="preserve">О правовом регулировании </w:t>
      </w:r>
    </w:p>
    <w:p w14:paraId="7FD0C5B5" w14:textId="703198F6" w:rsidR="006B2A7A" w:rsidRPr="00F81ACE" w:rsidRDefault="006B2A7A" w:rsidP="00023EB9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  <w:r w:rsidRPr="00F81ACE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отдельных вопросов, связанных с реализацией на территории Ульяновской области молодёжной политики</w:t>
      </w:r>
      <w:r w:rsidRPr="00F81ACE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»</w:t>
      </w:r>
      <w:r w:rsidR="00F81ACE" w:rsidRPr="00F81ACE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</w:p>
    <w:p w14:paraId="36223A80" w14:textId="77777777" w:rsidR="006B2A7A" w:rsidRDefault="006B2A7A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Arial" w:hAnsi="PT Astra Serif" w:cs="Times New Roman"/>
          <w:sz w:val="24"/>
          <w:szCs w:val="24"/>
          <w:lang w:eastAsia="ar-SA"/>
        </w:rPr>
      </w:pPr>
    </w:p>
    <w:p w14:paraId="101D2371" w14:textId="77777777" w:rsidR="00023EB9" w:rsidRDefault="00023EB9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37A6217" w14:textId="77777777" w:rsidR="00023EB9" w:rsidRDefault="00023EB9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911D615" w14:textId="77777777" w:rsidR="00023EB9" w:rsidRPr="00023EB9" w:rsidRDefault="00023EB9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0"/>
          <w:szCs w:val="28"/>
          <w:lang w:eastAsia="ru-RU"/>
        </w:rPr>
      </w:pPr>
    </w:p>
    <w:p w14:paraId="2049B17F" w14:textId="77777777" w:rsidR="00023EB9" w:rsidRDefault="00023EB9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62B0C35" w14:textId="77777777" w:rsidR="00023EB9" w:rsidRPr="006B2A7A" w:rsidRDefault="00023EB9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A2B0F2C" w14:textId="77777777" w:rsidR="006B2A7A" w:rsidRPr="006B2A7A" w:rsidRDefault="006B2A7A" w:rsidP="006B2A7A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231183B" w14:textId="0DAE3BAD" w:rsidR="00300FBA" w:rsidRPr="00023EB9" w:rsidRDefault="00300FBA" w:rsidP="00300FBA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</w:pPr>
      <w:bookmarkStart w:id="1" w:name="sub_522"/>
      <w:bookmarkEnd w:id="0"/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 xml:space="preserve">Внести в Закон Ульяновской области от 14 июля 2009 года № 100-ЗО </w:t>
      </w:r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br/>
        <w:t>«О правовом регулировании отдельных вопросов, связанных с реализацией                 на территории Ульяновской области молодёжной политики» («</w:t>
      </w:r>
      <w:proofErr w:type="gramStart"/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>Ульяновская</w:t>
      </w:r>
      <w:proofErr w:type="gramEnd"/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 xml:space="preserve"> правда» от 17.07.2009 № 58; от 06.05.2011 № 48; от 07.09.2013 № 109; </w:t>
      </w:r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br/>
        <w:t xml:space="preserve">от 08.05.2014 № 65; от 05.10.2015 № 139; от 31.03.2017 № 23; от 27.12.2019 </w:t>
      </w:r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br/>
        <w:t>№ 100;</w:t>
      </w:r>
      <w:r w:rsidRPr="00023EB9">
        <w:rPr>
          <w:rFonts w:ascii="PT Astra Serif" w:hAnsi="PT Astra Serif"/>
          <w:color w:val="22272F"/>
          <w:spacing w:val="-4"/>
          <w:sz w:val="28"/>
          <w:szCs w:val="28"/>
          <w:shd w:val="clear" w:color="auto" w:fill="FFFFFF"/>
        </w:rPr>
        <w:t xml:space="preserve"> </w:t>
      </w:r>
      <w:r w:rsidR="00D13160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 xml:space="preserve">от 07.05.2021 </w:t>
      </w:r>
      <w:bookmarkStart w:id="2" w:name="_GoBack"/>
      <w:bookmarkEnd w:id="2"/>
      <w:r w:rsidR="00D13160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>№ 31;</w:t>
      </w:r>
      <w:r w:rsidRPr="00023EB9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 xml:space="preserve"> от 16.06.2023 № 45) следующие изменения:</w:t>
      </w:r>
    </w:p>
    <w:p w14:paraId="707B78C8" w14:textId="7A5F3772" w:rsidR="00300FBA" w:rsidRPr="00023EB9" w:rsidRDefault="00300FBA" w:rsidP="00300FBA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</w:pPr>
      <w:r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1) в пункте 1 стать</w:t>
      </w:r>
      <w:r w:rsid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и</w:t>
      </w:r>
      <w:r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7 слово «</w:t>
      </w:r>
      <w:r w:rsidR="00E31172"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помещений» заменить слов</w:t>
      </w:r>
      <w:r w:rsidR="00AB1F4B"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ами</w:t>
      </w:r>
      <w:r w:rsidR="00E31172"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«домов</w:t>
      </w:r>
      <w:r w:rsidR="00AB1F4B"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                 и многоквартирных домов</w:t>
      </w:r>
      <w:r w:rsidR="00E31172" w:rsidRPr="00023EB9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»;</w:t>
      </w:r>
    </w:p>
    <w:p w14:paraId="6E5B0EA0" w14:textId="2825B8E6" w:rsidR="00C9151F" w:rsidRPr="00023EB9" w:rsidRDefault="00300FBA" w:rsidP="00300FBA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</w:pP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2) </w:t>
      </w:r>
      <w:r w:rsidR="00EF2DCE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в </w:t>
      </w:r>
      <w:r w:rsidR="00C9151F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стать</w:t>
      </w:r>
      <w:r w:rsidR="00EF2DCE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е</w:t>
      </w:r>
      <w:r w:rsidR="00C9151F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 8</w:t>
      </w:r>
      <w:r w:rsidR="00EF2DCE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:</w:t>
      </w:r>
    </w:p>
    <w:p w14:paraId="0A190BF6" w14:textId="39C6005E" w:rsidR="00EF2DCE" w:rsidRPr="00023EB9" w:rsidRDefault="00C9151F" w:rsidP="00300FBA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</w:pP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а) </w:t>
      </w:r>
      <w:r w:rsidR="00AB1F4B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в </w:t>
      </w: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пункт</w:t>
      </w:r>
      <w:r w:rsidR="00AB1F4B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е</w:t>
      </w: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 </w:t>
      </w:r>
      <w:r w:rsidR="00172B5A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4</w:t>
      </w: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 части </w:t>
      </w:r>
      <w:r w:rsidR="00172B5A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1</w:t>
      </w: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 </w:t>
      </w:r>
      <w:r w:rsidR="00AB1F4B"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слово «оказание» заменить словом «</w:t>
      </w:r>
      <w:r w:rsidR="00510642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предоставление</w:t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</w:t>
      </w:r>
      <w:r w:rsidR="00EF2DCE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и дополнить его после слова</w:t>
      </w:r>
      <w:r w:rsidR="008C4D96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«</w:t>
      </w:r>
      <w:r w:rsidR="008C4D96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сферы</w:t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</w:t>
      </w:r>
      <w:r w:rsidR="008C4D96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словом «</w:t>
      </w:r>
      <w:r w:rsidR="008C4D96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профессиональной</w:t>
      </w:r>
      <w:r w:rsidR="00AB1F4B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</w:t>
      </w:r>
      <w:r w:rsidR="008C4D96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>;</w:t>
      </w:r>
      <w:r w:rsidR="00EF2DCE" w:rsidRPr="00023EB9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</w:p>
    <w:p w14:paraId="0DEBE009" w14:textId="6054E24C" w:rsidR="00572A3D" w:rsidRPr="00023EB9" w:rsidRDefault="00572A3D" w:rsidP="00300FBA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</w:pP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б) част</w:t>
      </w:r>
      <w:r w:rsid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ь</w:t>
      </w:r>
      <w:r w:rsidRPr="00023EB9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 3 после слова «специалистам» дополнить словами «и молодым работникам».</w:t>
      </w:r>
    </w:p>
    <w:bookmarkEnd w:id="1"/>
    <w:p w14:paraId="45E30BE9" w14:textId="7E520447" w:rsidR="000926B1" w:rsidRPr="00023EB9" w:rsidRDefault="000926B1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2B7B1C0B" w14:textId="074DB662" w:rsidR="00AB1F4B" w:rsidRDefault="00AB1F4B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B5A759D" w14:textId="77777777" w:rsidR="00AB1F4B" w:rsidRDefault="00AB1F4B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A8948F5" w14:textId="6760E74C" w:rsidR="007A27E9" w:rsidRPr="002439D4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439D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477FC289" w14:textId="6029A207" w:rsidR="002B2BE0" w:rsidRDefault="002B2BE0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39D8BC" w14:textId="685EE1B9" w:rsidR="00AB1F4B" w:rsidRDefault="00AB1F4B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B06604F" w14:textId="77777777" w:rsidR="00AB1F4B" w:rsidRDefault="00AB1F4B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198B0DF" w14:textId="6BFF9839" w:rsidR="007A27E9" w:rsidRPr="002439D4" w:rsidRDefault="007A27E9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г. Ульяновск</w:t>
      </w:r>
    </w:p>
    <w:p w14:paraId="79C6220A" w14:textId="505AC4DE" w:rsidR="007A27E9" w:rsidRPr="002439D4" w:rsidRDefault="00C74D78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7A27E9" w:rsidRPr="002439D4">
        <w:rPr>
          <w:rFonts w:ascii="PT Astra Serif" w:hAnsi="PT Astra Serif"/>
          <w:sz w:val="28"/>
          <w:szCs w:val="28"/>
        </w:rPr>
        <w:t>202</w:t>
      </w:r>
      <w:r w:rsidR="00511213">
        <w:rPr>
          <w:rFonts w:ascii="PT Astra Serif" w:hAnsi="PT Astra Serif"/>
          <w:sz w:val="28"/>
          <w:szCs w:val="28"/>
        </w:rPr>
        <w:t>4</w:t>
      </w:r>
      <w:r w:rsidR="007A27E9" w:rsidRPr="002439D4">
        <w:rPr>
          <w:rFonts w:ascii="PT Astra Serif" w:hAnsi="PT Astra Serif"/>
          <w:sz w:val="28"/>
          <w:szCs w:val="28"/>
        </w:rPr>
        <w:t xml:space="preserve"> г.</w:t>
      </w:r>
    </w:p>
    <w:p w14:paraId="59152B8E" w14:textId="0FF64D74" w:rsidR="007A27E9" w:rsidRDefault="007A27E9" w:rsidP="00405E9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№ _____-ЗО</w:t>
      </w:r>
    </w:p>
    <w:sectPr w:rsidR="007A27E9" w:rsidSect="00023EB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A0FD3" w14:textId="77777777" w:rsidR="005329B0" w:rsidRDefault="005329B0">
      <w:r>
        <w:separator/>
      </w:r>
    </w:p>
  </w:endnote>
  <w:endnote w:type="continuationSeparator" w:id="0">
    <w:p w14:paraId="55EB04FF" w14:textId="77777777" w:rsidR="005329B0" w:rsidRDefault="0053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7930B" w14:textId="4C47352B" w:rsidR="00C74D78" w:rsidRPr="00C74D78" w:rsidRDefault="00023EB9" w:rsidP="000926B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C3130" w14:textId="77777777" w:rsidR="005329B0" w:rsidRDefault="005329B0">
      <w:r>
        <w:separator/>
      </w:r>
    </w:p>
  </w:footnote>
  <w:footnote w:type="continuationSeparator" w:id="0">
    <w:p w14:paraId="52E6E505" w14:textId="77777777" w:rsidR="005329B0" w:rsidRDefault="00532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22E12" w14:textId="77777777" w:rsidR="00E67AF9" w:rsidRPr="00C74D78" w:rsidRDefault="00E67AF9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023EB9">
      <w:rPr>
        <w:rFonts w:ascii="PT Astra Serif" w:hAnsi="PT Astra Serif" w:cs="Times New Roman"/>
        <w:noProof/>
        <w:sz w:val="28"/>
        <w:szCs w:val="28"/>
      </w:rPr>
      <w:t>2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865"/>
    <w:rsid w:val="00016C91"/>
    <w:rsid w:val="000173C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B9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37F0A"/>
    <w:rsid w:val="00040703"/>
    <w:rsid w:val="00040BE4"/>
    <w:rsid w:val="00040CA9"/>
    <w:rsid w:val="00040FC6"/>
    <w:rsid w:val="00041100"/>
    <w:rsid w:val="0004147C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57EAE"/>
    <w:rsid w:val="000603CD"/>
    <w:rsid w:val="000606E3"/>
    <w:rsid w:val="00060B42"/>
    <w:rsid w:val="00060C5A"/>
    <w:rsid w:val="00060F7B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5AD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6B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44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16F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F63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3C1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89B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B5A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CC6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5A"/>
    <w:rsid w:val="00215BFB"/>
    <w:rsid w:val="00215CFF"/>
    <w:rsid w:val="00215FA0"/>
    <w:rsid w:val="00216C73"/>
    <w:rsid w:val="00216E83"/>
    <w:rsid w:val="002172B1"/>
    <w:rsid w:val="0021739B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2BE0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057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FB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3AE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170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AE8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881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5E95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36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9BC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4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1CB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506"/>
    <w:rsid w:val="00507BFE"/>
    <w:rsid w:val="00507C7C"/>
    <w:rsid w:val="005103F0"/>
    <w:rsid w:val="005104C4"/>
    <w:rsid w:val="00510642"/>
    <w:rsid w:val="00510778"/>
    <w:rsid w:val="00511188"/>
    <w:rsid w:val="00511213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F37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29B0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3EC8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A3D"/>
    <w:rsid w:val="00572B27"/>
    <w:rsid w:val="00573728"/>
    <w:rsid w:val="00573837"/>
    <w:rsid w:val="00574204"/>
    <w:rsid w:val="00574347"/>
    <w:rsid w:val="00574458"/>
    <w:rsid w:val="00574520"/>
    <w:rsid w:val="00574935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3F1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B1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A6D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D43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7C4"/>
    <w:rsid w:val="005D08C1"/>
    <w:rsid w:val="005D0C0B"/>
    <w:rsid w:val="005D0F01"/>
    <w:rsid w:val="005D116C"/>
    <w:rsid w:val="005D1495"/>
    <w:rsid w:val="005D22CC"/>
    <w:rsid w:val="005D26B0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57F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94B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33F"/>
    <w:rsid w:val="006216C9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0C8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2A7A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5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12F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98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653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A4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B3C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4F24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D9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6496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47F3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BB7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A3E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8B2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9F8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E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F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1F4B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5DD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69F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090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08A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0F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6D6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1A4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3BE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1F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0FED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4F9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E8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73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022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3E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160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67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C62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17F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CDC"/>
    <w:rsid w:val="00DE0FAF"/>
    <w:rsid w:val="00DE1808"/>
    <w:rsid w:val="00DE18BA"/>
    <w:rsid w:val="00DE19C6"/>
    <w:rsid w:val="00DE1FBF"/>
    <w:rsid w:val="00DE26D7"/>
    <w:rsid w:val="00DE284A"/>
    <w:rsid w:val="00DE2DE8"/>
    <w:rsid w:val="00DE34FF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172"/>
    <w:rsid w:val="00E31187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007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BA5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710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1C"/>
    <w:rsid w:val="00EE31F8"/>
    <w:rsid w:val="00EE366E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2DCE"/>
    <w:rsid w:val="00EF33DC"/>
    <w:rsid w:val="00EF355A"/>
    <w:rsid w:val="00EF36BA"/>
    <w:rsid w:val="00EF3C75"/>
    <w:rsid w:val="00EF3EC5"/>
    <w:rsid w:val="00EF41DC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16B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ACE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11"/>
    <w:rsid w:val="00F971B5"/>
    <w:rsid w:val="00F974C7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74A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DDF"/>
    <w:rsid w:val="00FD2FB7"/>
    <w:rsid w:val="00FD3676"/>
    <w:rsid w:val="00FD399B"/>
    <w:rsid w:val="00FD3B5C"/>
    <w:rsid w:val="00FD3EC4"/>
    <w:rsid w:val="00FD6038"/>
    <w:rsid w:val="00FD6502"/>
    <w:rsid w:val="00FD692D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9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A44A-8905-4005-B5D7-9387E485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2024-11-13T10:41:00Z</cp:lastPrinted>
  <dcterms:created xsi:type="dcterms:W3CDTF">2024-11-13T10:40:00Z</dcterms:created>
  <dcterms:modified xsi:type="dcterms:W3CDTF">2024-11-14T06:43:00Z</dcterms:modified>
</cp:coreProperties>
</file>