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0D" w:rsidRPr="00C17DBF" w:rsidRDefault="006B7C8F" w:rsidP="00544E26">
      <w:pPr>
        <w:ind w:firstLine="10632"/>
        <w:jc w:val="center"/>
        <w:rPr>
          <w:rFonts w:ascii="PT Astra Serif" w:hAnsi="PT Astra Serif"/>
          <w:caps/>
          <w:sz w:val="28"/>
          <w:szCs w:val="28"/>
        </w:rPr>
      </w:pPr>
      <w:r w:rsidRPr="00C17DBF">
        <w:rPr>
          <w:rFonts w:ascii="PT Astra Serif" w:hAnsi="PT Astra Serif"/>
          <w:caps/>
          <w:sz w:val="28"/>
          <w:szCs w:val="28"/>
        </w:rPr>
        <w:t>Утверждё</w:t>
      </w:r>
      <w:r w:rsidR="00270F79" w:rsidRPr="00C17DBF">
        <w:rPr>
          <w:rFonts w:ascii="PT Astra Serif" w:hAnsi="PT Astra Serif"/>
          <w:caps/>
          <w:sz w:val="28"/>
          <w:szCs w:val="28"/>
        </w:rPr>
        <w:t>н</w:t>
      </w:r>
    </w:p>
    <w:p w:rsidR="00986D3E" w:rsidRPr="00C17DBF" w:rsidRDefault="00986D3E" w:rsidP="00544E26">
      <w:pPr>
        <w:ind w:firstLine="10632"/>
        <w:jc w:val="center"/>
        <w:rPr>
          <w:rFonts w:ascii="PT Astra Serif" w:hAnsi="PT Astra Serif"/>
          <w:caps/>
          <w:sz w:val="28"/>
          <w:szCs w:val="28"/>
        </w:rPr>
      </w:pPr>
    </w:p>
    <w:p w:rsidR="002F4CFF" w:rsidRPr="00C17DBF" w:rsidRDefault="003E612C" w:rsidP="00544E26">
      <w:pPr>
        <w:ind w:firstLine="10632"/>
        <w:jc w:val="center"/>
        <w:rPr>
          <w:rFonts w:ascii="PT Astra Serif" w:hAnsi="PT Astra Serif"/>
          <w:sz w:val="28"/>
          <w:szCs w:val="28"/>
        </w:rPr>
      </w:pPr>
      <w:r w:rsidRPr="00C17DBF">
        <w:rPr>
          <w:rFonts w:ascii="PT Astra Serif" w:hAnsi="PT Astra Serif"/>
          <w:sz w:val="28"/>
          <w:szCs w:val="28"/>
        </w:rPr>
        <w:t>п</w:t>
      </w:r>
      <w:r w:rsidR="00270F79" w:rsidRPr="00C17DBF">
        <w:rPr>
          <w:rFonts w:ascii="PT Astra Serif" w:hAnsi="PT Astra Serif"/>
          <w:sz w:val="28"/>
          <w:szCs w:val="28"/>
        </w:rPr>
        <w:t>остановление</w:t>
      </w:r>
      <w:r w:rsidR="006B7C8F" w:rsidRPr="00C17DBF">
        <w:rPr>
          <w:rFonts w:ascii="PT Astra Serif" w:hAnsi="PT Astra Serif"/>
          <w:sz w:val="28"/>
          <w:szCs w:val="28"/>
        </w:rPr>
        <w:t>м</w:t>
      </w:r>
      <w:r w:rsidR="0019170D" w:rsidRPr="00C17DBF">
        <w:rPr>
          <w:rFonts w:ascii="PT Astra Serif" w:hAnsi="PT Astra Serif"/>
          <w:sz w:val="28"/>
          <w:szCs w:val="28"/>
        </w:rPr>
        <w:t xml:space="preserve"> </w:t>
      </w:r>
      <w:r w:rsidR="00270F79" w:rsidRPr="00C17DBF">
        <w:rPr>
          <w:rFonts w:ascii="PT Astra Serif" w:hAnsi="PT Astra Serif"/>
          <w:sz w:val="28"/>
          <w:szCs w:val="28"/>
        </w:rPr>
        <w:t xml:space="preserve"> </w:t>
      </w:r>
    </w:p>
    <w:p w:rsidR="002F4CFF" w:rsidRPr="00C17DBF" w:rsidRDefault="00270F79" w:rsidP="00544E26">
      <w:pPr>
        <w:ind w:firstLine="10632"/>
        <w:jc w:val="center"/>
        <w:rPr>
          <w:rFonts w:ascii="PT Astra Serif" w:hAnsi="PT Astra Serif"/>
          <w:sz w:val="28"/>
          <w:szCs w:val="28"/>
        </w:rPr>
      </w:pPr>
      <w:r w:rsidRPr="00C17DBF">
        <w:rPr>
          <w:rFonts w:ascii="PT Astra Serif" w:hAnsi="PT Astra Serif"/>
          <w:sz w:val="28"/>
          <w:szCs w:val="28"/>
        </w:rPr>
        <w:t>Законодательного</w:t>
      </w:r>
      <w:r w:rsidR="002F4CFF" w:rsidRPr="00C17DBF">
        <w:rPr>
          <w:rFonts w:ascii="PT Astra Serif" w:hAnsi="PT Astra Serif"/>
          <w:sz w:val="28"/>
          <w:szCs w:val="28"/>
        </w:rPr>
        <w:t xml:space="preserve"> </w:t>
      </w:r>
      <w:r w:rsidRPr="00C17DBF">
        <w:rPr>
          <w:rFonts w:ascii="PT Astra Serif" w:hAnsi="PT Astra Serif"/>
          <w:sz w:val="28"/>
          <w:szCs w:val="28"/>
        </w:rPr>
        <w:t xml:space="preserve">Собрания </w:t>
      </w:r>
    </w:p>
    <w:p w:rsidR="00270F79" w:rsidRPr="00C17DBF" w:rsidRDefault="00270F79" w:rsidP="00544E26">
      <w:pPr>
        <w:ind w:firstLine="10632"/>
        <w:jc w:val="center"/>
        <w:rPr>
          <w:rFonts w:ascii="PT Astra Serif" w:hAnsi="PT Astra Serif"/>
          <w:sz w:val="28"/>
          <w:szCs w:val="28"/>
        </w:rPr>
      </w:pPr>
      <w:r w:rsidRPr="00C17DBF">
        <w:rPr>
          <w:rFonts w:ascii="PT Astra Serif" w:hAnsi="PT Astra Serif"/>
          <w:sz w:val="28"/>
          <w:szCs w:val="28"/>
        </w:rPr>
        <w:t>Ульяновской области</w:t>
      </w:r>
    </w:p>
    <w:p w:rsidR="00961578" w:rsidRPr="00C17DBF" w:rsidRDefault="00961578" w:rsidP="00544E26">
      <w:pPr>
        <w:ind w:firstLine="10632"/>
        <w:jc w:val="center"/>
        <w:rPr>
          <w:rFonts w:ascii="PT Astra Serif" w:hAnsi="PT Astra Serif"/>
          <w:sz w:val="28"/>
          <w:szCs w:val="28"/>
        </w:rPr>
      </w:pPr>
      <w:r w:rsidRPr="00C17DBF">
        <w:rPr>
          <w:rFonts w:ascii="PT Astra Serif" w:hAnsi="PT Astra Serif"/>
          <w:sz w:val="28"/>
          <w:szCs w:val="28"/>
        </w:rPr>
        <w:t xml:space="preserve">от </w:t>
      </w:r>
      <w:r w:rsidR="005033C3" w:rsidRPr="00C17DBF">
        <w:rPr>
          <w:rFonts w:ascii="PT Astra Serif" w:hAnsi="PT Astra Serif"/>
          <w:sz w:val="28"/>
          <w:szCs w:val="28"/>
        </w:rPr>
        <w:t>13.12.2024</w:t>
      </w:r>
      <w:r w:rsidR="00D425AF" w:rsidRPr="00C17DBF">
        <w:rPr>
          <w:rFonts w:ascii="PT Astra Serif" w:hAnsi="PT Astra Serif"/>
          <w:sz w:val="28"/>
          <w:szCs w:val="28"/>
        </w:rPr>
        <w:t xml:space="preserve"> </w:t>
      </w:r>
      <w:r w:rsidRPr="00C17DBF">
        <w:rPr>
          <w:rFonts w:ascii="PT Astra Serif" w:hAnsi="PT Astra Serif"/>
          <w:sz w:val="28"/>
          <w:szCs w:val="28"/>
        </w:rPr>
        <w:t>№</w:t>
      </w:r>
      <w:r w:rsidR="0028276A" w:rsidRPr="00C17DBF">
        <w:rPr>
          <w:rFonts w:ascii="PT Astra Serif" w:hAnsi="PT Astra Serif"/>
          <w:sz w:val="28"/>
          <w:szCs w:val="28"/>
        </w:rPr>
        <w:t xml:space="preserve"> </w:t>
      </w:r>
      <w:r w:rsidR="005033C3" w:rsidRPr="00C17DBF">
        <w:rPr>
          <w:rFonts w:ascii="PT Astra Serif" w:hAnsi="PT Astra Serif"/>
          <w:sz w:val="28"/>
          <w:szCs w:val="28"/>
        </w:rPr>
        <w:t>1276/20-7</w:t>
      </w:r>
    </w:p>
    <w:p w:rsidR="00C45C8D" w:rsidRPr="00C17DBF" w:rsidRDefault="00C45C8D" w:rsidP="00544E26">
      <w:pPr>
        <w:ind w:firstLine="10632"/>
        <w:jc w:val="center"/>
        <w:rPr>
          <w:rFonts w:ascii="PT Astra Serif" w:hAnsi="PT Astra Serif"/>
          <w:sz w:val="24"/>
          <w:szCs w:val="24"/>
        </w:rPr>
      </w:pPr>
    </w:p>
    <w:p w:rsidR="009F11DC" w:rsidRPr="00C17DBF" w:rsidRDefault="009F11DC" w:rsidP="00544E26">
      <w:pPr>
        <w:jc w:val="center"/>
        <w:rPr>
          <w:rFonts w:ascii="PT Astra Serif" w:hAnsi="PT Astra Serif"/>
          <w:b/>
          <w:sz w:val="28"/>
          <w:szCs w:val="28"/>
        </w:rPr>
      </w:pPr>
    </w:p>
    <w:p w:rsidR="00270F79" w:rsidRPr="00C17DBF" w:rsidRDefault="005E54C2" w:rsidP="00544E26">
      <w:pPr>
        <w:jc w:val="center"/>
        <w:rPr>
          <w:rFonts w:ascii="PT Astra Serif" w:hAnsi="PT Astra Serif"/>
          <w:b/>
          <w:sz w:val="28"/>
          <w:szCs w:val="28"/>
        </w:rPr>
      </w:pPr>
      <w:r w:rsidRPr="00C17DBF">
        <w:rPr>
          <w:rFonts w:ascii="PT Astra Serif" w:hAnsi="PT Astra Serif"/>
          <w:b/>
          <w:sz w:val="28"/>
          <w:szCs w:val="28"/>
        </w:rPr>
        <w:t>ПРИМЕРНЫЙ</w:t>
      </w:r>
      <w:r w:rsidR="00270F79" w:rsidRPr="00C17DBF">
        <w:rPr>
          <w:rFonts w:ascii="PT Astra Serif" w:hAnsi="PT Astra Serif"/>
          <w:b/>
          <w:sz w:val="28"/>
          <w:szCs w:val="28"/>
        </w:rPr>
        <w:t xml:space="preserve"> ПЛАН</w:t>
      </w:r>
      <w:r w:rsidR="00C90DA6" w:rsidRPr="00C17DBF">
        <w:rPr>
          <w:rFonts w:ascii="PT Astra Serif" w:hAnsi="PT Astra Serif"/>
          <w:b/>
          <w:sz w:val="28"/>
          <w:szCs w:val="28"/>
        </w:rPr>
        <w:t xml:space="preserve"> </w:t>
      </w:r>
      <w:r w:rsidR="00F67AC4" w:rsidRPr="00C17DBF">
        <w:rPr>
          <w:rFonts w:ascii="PT Astra Serif" w:hAnsi="PT Astra Serif"/>
          <w:b/>
          <w:sz w:val="28"/>
          <w:szCs w:val="28"/>
        </w:rPr>
        <w:t>ДЕЯТЕЛЬНОСТИ</w:t>
      </w:r>
    </w:p>
    <w:p w:rsidR="00270F79" w:rsidRPr="00C17DBF" w:rsidRDefault="00270F79" w:rsidP="00544E26">
      <w:pPr>
        <w:jc w:val="center"/>
        <w:rPr>
          <w:rFonts w:ascii="PT Astra Serif" w:hAnsi="PT Astra Serif"/>
          <w:b/>
          <w:sz w:val="28"/>
          <w:szCs w:val="28"/>
        </w:rPr>
      </w:pPr>
      <w:r w:rsidRPr="00C17DBF">
        <w:rPr>
          <w:rFonts w:ascii="PT Astra Serif" w:hAnsi="PT Astra Serif"/>
          <w:b/>
          <w:sz w:val="28"/>
          <w:szCs w:val="28"/>
        </w:rPr>
        <w:t>Законодательного Собрания</w:t>
      </w:r>
      <w:r w:rsidRPr="00C17DBF">
        <w:rPr>
          <w:rFonts w:ascii="PT Astra Serif" w:hAnsi="PT Astra Serif"/>
          <w:sz w:val="28"/>
          <w:szCs w:val="28"/>
        </w:rPr>
        <w:t xml:space="preserve"> </w:t>
      </w:r>
      <w:r w:rsidR="00374802" w:rsidRPr="00C17DBF">
        <w:rPr>
          <w:rFonts w:ascii="PT Astra Serif" w:hAnsi="PT Astra Serif"/>
          <w:b/>
          <w:sz w:val="28"/>
          <w:szCs w:val="28"/>
        </w:rPr>
        <w:t>Ульяновской области</w:t>
      </w:r>
      <w:r w:rsidR="00631D61" w:rsidRPr="00C17DBF">
        <w:rPr>
          <w:rFonts w:ascii="PT Astra Serif" w:hAnsi="PT Astra Serif"/>
          <w:b/>
          <w:sz w:val="28"/>
          <w:szCs w:val="28"/>
        </w:rPr>
        <w:t xml:space="preserve"> </w:t>
      </w:r>
      <w:r w:rsidR="00BC26DB" w:rsidRPr="00C17DBF">
        <w:rPr>
          <w:rFonts w:ascii="PT Astra Serif" w:hAnsi="PT Astra Serif"/>
          <w:b/>
          <w:sz w:val="28"/>
          <w:szCs w:val="28"/>
        </w:rPr>
        <w:t xml:space="preserve">на </w:t>
      </w:r>
      <w:r w:rsidRPr="00C17DBF">
        <w:rPr>
          <w:rFonts w:ascii="PT Astra Serif" w:hAnsi="PT Astra Serif"/>
          <w:b/>
          <w:sz w:val="28"/>
          <w:szCs w:val="28"/>
        </w:rPr>
        <w:t>20</w:t>
      </w:r>
      <w:r w:rsidR="008811AD" w:rsidRPr="00C17DBF">
        <w:rPr>
          <w:rFonts w:ascii="PT Astra Serif" w:hAnsi="PT Astra Serif"/>
          <w:b/>
          <w:sz w:val="28"/>
          <w:szCs w:val="28"/>
        </w:rPr>
        <w:t>2</w:t>
      </w:r>
      <w:r w:rsidR="00D425AF" w:rsidRPr="00C17DBF">
        <w:rPr>
          <w:rFonts w:ascii="PT Astra Serif" w:hAnsi="PT Astra Serif"/>
          <w:b/>
          <w:sz w:val="28"/>
          <w:szCs w:val="28"/>
        </w:rPr>
        <w:t>5</w:t>
      </w:r>
      <w:r w:rsidR="00D21F29" w:rsidRPr="00C17DBF">
        <w:rPr>
          <w:rFonts w:ascii="PT Astra Serif" w:hAnsi="PT Astra Serif"/>
          <w:b/>
          <w:sz w:val="28"/>
          <w:szCs w:val="28"/>
        </w:rPr>
        <w:t xml:space="preserve"> </w:t>
      </w:r>
      <w:r w:rsidR="00A5027C" w:rsidRPr="00C17DBF">
        <w:rPr>
          <w:rFonts w:ascii="PT Astra Serif" w:hAnsi="PT Astra Serif"/>
          <w:b/>
          <w:sz w:val="28"/>
          <w:szCs w:val="28"/>
        </w:rPr>
        <w:t>го</w:t>
      </w:r>
      <w:r w:rsidRPr="00C17DBF">
        <w:rPr>
          <w:rFonts w:ascii="PT Astra Serif" w:hAnsi="PT Astra Serif"/>
          <w:b/>
          <w:sz w:val="28"/>
          <w:szCs w:val="28"/>
        </w:rPr>
        <w:t>д</w:t>
      </w:r>
    </w:p>
    <w:p w:rsidR="00653A32" w:rsidRPr="00C17DBF" w:rsidRDefault="00653A32" w:rsidP="00544E2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c"/>
        <w:tblW w:w="147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1E0"/>
      </w:tblPr>
      <w:tblGrid>
        <w:gridCol w:w="14760"/>
      </w:tblGrid>
      <w:tr w:rsidR="00653A32" w:rsidRPr="00C17DBF" w:rsidTr="00723703">
        <w:tc>
          <w:tcPr>
            <w:tcW w:w="14760" w:type="dxa"/>
            <w:shd w:val="clear" w:color="auto" w:fill="F2F2F2" w:themeFill="background1" w:themeFillShade="F2"/>
          </w:tcPr>
          <w:p w:rsidR="00653A32" w:rsidRPr="00C17DBF" w:rsidRDefault="009815EB" w:rsidP="00544E26">
            <w:pPr>
              <w:spacing w:before="6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17DBF">
              <w:rPr>
                <w:rFonts w:ascii="PT Astra Serif" w:hAnsi="PT Astra Serif"/>
                <w:b/>
                <w:sz w:val="28"/>
                <w:szCs w:val="28"/>
              </w:rPr>
              <w:t>Часть 1</w:t>
            </w:r>
            <w:r w:rsidR="00653A32" w:rsidRPr="00C17DBF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 w:rsidR="00B423D6" w:rsidRPr="00C17DBF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653A32" w:rsidRPr="00C17DBF">
              <w:rPr>
                <w:rFonts w:ascii="PT Astra Serif" w:hAnsi="PT Astra Serif"/>
                <w:b/>
                <w:sz w:val="28"/>
                <w:szCs w:val="28"/>
              </w:rPr>
              <w:t>роект</w:t>
            </w:r>
            <w:r w:rsidR="00B423D6" w:rsidRPr="00C17DBF"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653A32" w:rsidRPr="00C17DBF">
              <w:rPr>
                <w:rFonts w:ascii="PT Astra Serif" w:hAnsi="PT Astra Serif"/>
                <w:b/>
                <w:sz w:val="28"/>
                <w:szCs w:val="28"/>
              </w:rPr>
              <w:t xml:space="preserve"> законов Ульяновской области, планируемы</w:t>
            </w:r>
            <w:r w:rsidR="00B423D6" w:rsidRPr="00C17DBF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653A32" w:rsidRPr="00C17DBF">
              <w:rPr>
                <w:rFonts w:ascii="PT Astra Serif" w:hAnsi="PT Astra Serif"/>
                <w:b/>
                <w:sz w:val="28"/>
                <w:szCs w:val="28"/>
              </w:rPr>
              <w:t xml:space="preserve"> к рассмотрению</w:t>
            </w:r>
          </w:p>
          <w:p w:rsidR="00653A32" w:rsidRPr="00C17DBF" w:rsidRDefault="00653A32" w:rsidP="00544E26">
            <w:pPr>
              <w:spacing w:after="6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7DBF">
              <w:rPr>
                <w:rFonts w:ascii="PT Astra Serif" w:hAnsi="PT Astra Serif"/>
                <w:b/>
                <w:sz w:val="28"/>
                <w:szCs w:val="28"/>
              </w:rPr>
              <w:t xml:space="preserve">Законодательным Собранием Ульяновской области </w:t>
            </w:r>
            <w:r w:rsidRPr="00C17DBF">
              <w:rPr>
                <w:rFonts w:ascii="PT Astra Serif" w:hAnsi="PT Astra Serif"/>
                <w:sz w:val="28"/>
                <w:szCs w:val="28"/>
              </w:rPr>
              <w:t>(далее также – Законодательное Собрание)</w:t>
            </w:r>
          </w:p>
        </w:tc>
      </w:tr>
    </w:tbl>
    <w:p w:rsidR="00C90DA6" w:rsidRPr="00C17DBF" w:rsidRDefault="00C90DA6" w:rsidP="00544E2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738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5103"/>
        <w:gridCol w:w="2977"/>
        <w:gridCol w:w="4111"/>
        <w:gridCol w:w="1838"/>
      </w:tblGrid>
      <w:tr w:rsidR="00653A32" w:rsidRPr="00C17DBF" w:rsidTr="00CE23B9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A32" w:rsidRPr="00C17DBF" w:rsidRDefault="00653A32" w:rsidP="00DB5AE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7DBF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653A32" w:rsidRPr="00C17DBF" w:rsidRDefault="00653A32" w:rsidP="00DB5AE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C17DBF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C17DBF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53A32" w:rsidRPr="00C17DBF" w:rsidRDefault="00653A32" w:rsidP="00DB5AE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7DBF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  <w:p w:rsidR="00653A32" w:rsidRPr="00C17DBF" w:rsidRDefault="00653A32" w:rsidP="00DB5AE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7DBF">
              <w:rPr>
                <w:rFonts w:ascii="PT Astra Serif" w:hAnsi="PT Astra Serif"/>
                <w:b/>
                <w:sz w:val="24"/>
                <w:szCs w:val="24"/>
              </w:rPr>
              <w:t>проекта закона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53A32" w:rsidRPr="00C17DBF" w:rsidRDefault="00653A32" w:rsidP="00DB5AE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7DBF">
              <w:rPr>
                <w:rFonts w:ascii="PT Astra Serif" w:hAnsi="PT Astra Serif"/>
                <w:b/>
                <w:sz w:val="24"/>
                <w:szCs w:val="24"/>
              </w:rPr>
              <w:t>Субъект права</w:t>
            </w:r>
          </w:p>
          <w:p w:rsidR="00653A32" w:rsidRPr="00C17DBF" w:rsidRDefault="00653A32" w:rsidP="00DB5AE3">
            <w:pPr>
              <w:pStyle w:val="3"/>
              <w:rPr>
                <w:rFonts w:ascii="PT Astra Serif" w:hAnsi="PT Astra Serif"/>
                <w:i w:val="0"/>
                <w:sz w:val="24"/>
                <w:szCs w:val="24"/>
              </w:rPr>
            </w:pPr>
            <w:r w:rsidRPr="00C17DBF">
              <w:rPr>
                <w:rFonts w:ascii="PT Astra Serif" w:hAnsi="PT Astra Serif"/>
                <w:i w:val="0"/>
                <w:sz w:val="24"/>
                <w:szCs w:val="24"/>
              </w:rPr>
              <w:t>законодательной инициативы</w:t>
            </w:r>
          </w:p>
          <w:p w:rsidR="0009586B" w:rsidRPr="00C17DBF" w:rsidRDefault="0009586B" w:rsidP="00DB5A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32" w:rsidRPr="00C17DBF" w:rsidRDefault="00653A32" w:rsidP="00DB5AE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7DBF">
              <w:rPr>
                <w:rFonts w:ascii="PT Astra Serif" w:hAnsi="PT Astra Serif"/>
                <w:b/>
                <w:sz w:val="24"/>
                <w:szCs w:val="24"/>
              </w:rPr>
              <w:t xml:space="preserve">Ответственный комитет 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32" w:rsidRPr="00C17DBF" w:rsidRDefault="00653A32" w:rsidP="00DB5AE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7DBF">
              <w:rPr>
                <w:rFonts w:ascii="PT Astra Serif" w:hAnsi="PT Astra Serif"/>
                <w:b/>
                <w:sz w:val="24"/>
                <w:szCs w:val="24"/>
              </w:rPr>
              <w:t>Сроки рассмотрения</w:t>
            </w:r>
          </w:p>
        </w:tc>
      </w:tr>
      <w:tr w:rsidR="00653A32" w:rsidRPr="00C17DBF" w:rsidTr="00723703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53A32" w:rsidRPr="00C17DBF" w:rsidRDefault="00653A32" w:rsidP="00E06096">
            <w:pPr>
              <w:spacing w:before="120" w:after="12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:rsidR="00653A32" w:rsidRPr="00C17DBF" w:rsidRDefault="0071098B" w:rsidP="00E06096">
            <w:pPr>
              <w:pStyle w:val="ad"/>
              <w:spacing w:before="120" w:after="120"/>
              <w:ind w:left="0"/>
              <w:rPr>
                <w:rFonts w:ascii="PT Astra Serif" w:hAnsi="PT Astra Serif"/>
                <w:b/>
                <w:sz w:val="24"/>
                <w:szCs w:val="24"/>
              </w:rPr>
            </w:pPr>
            <w:r w:rsidRPr="00C17DBF">
              <w:rPr>
                <w:rFonts w:ascii="PT Astra Serif" w:hAnsi="PT Astra Serif"/>
                <w:b/>
                <w:sz w:val="24"/>
                <w:szCs w:val="24"/>
              </w:rPr>
              <w:t xml:space="preserve">1.1. </w:t>
            </w:r>
            <w:r w:rsidR="00995363" w:rsidRPr="00C17DBF">
              <w:rPr>
                <w:rFonts w:ascii="PT Astra Serif" w:hAnsi="PT Astra Serif"/>
                <w:b/>
                <w:sz w:val="24"/>
                <w:szCs w:val="24"/>
              </w:rPr>
              <w:t>Новые законы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53A32" w:rsidRPr="00C17DBF" w:rsidRDefault="00653A32" w:rsidP="00E06096">
            <w:pPr>
              <w:spacing w:before="120" w:after="12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3A32" w:rsidRPr="00C17DBF" w:rsidRDefault="00653A32" w:rsidP="00E06096">
            <w:pPr>
              <w:spacing w:before="120" w:after="12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3A32" w:rsidRPr="00C17DBF" w:rsidRDefault="00653A32" w:rsidP="00E06096">
            <w:pPr>
              <w:spacing w:before="120" w:after="12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717E7" w:rsidRPr="00C17DBF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717E7" w:rsidRPr="00C17DBF" w:rsidRDefault="006717E7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9F11DC" w:rsidRPr="00C17DBF" w:rsidRDefault="00627C58" w:rsidP="00C0036C">
            <w:pPr>
              <w:jc w:val="both"/>
              <w:rPr>
                <w:rFonts w:ascii="PT Astra Serif" w:eastAsia="Calibri" w:hAnsi="PT Astra Serif" w:cs="PT Astra Serif"/>
                <w:sz w:val="24"/>
                <w:szCs w:val="24"/>
                <w:lang w:eastAsia="en-US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«О некоторых особенностях запрета продажи безалкогольных тонизирующих напитков </w:t>
            </w:r>
            <w:r w:rsidR="009F11DC" w:rsidRPr="00C17DBF">
              <w:rPr>
                <w:rFonts w:ascii="PT Astra Serif" w:hAnsi="PT Astra Serif"/>
                <w:sz w:val="24"/>
                <w:szCs w:val="24"/>
              </w:rPr>
              <w:t xml:space="preserve">         </w:t>
            </w:r>
            <w:r w:rsidRPr="00C17DBF">
              <w:rPr>
                <w:rFonts w:ascii="PT Astra Serif" w:hAnsi="PT Astra Serif"/>
                <w:sz w:val="24"/>
                <w:szCs w:val="24"/>
              </w:rPr>
              <w:t>(в том числе энергетических) на территории Ульяновской области»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6717E7" w:rsidRPr="00C17DBF" w:rsidRDefault="00627C58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7C58" w:rsidRPr="00C17DBF" w:rsidRDefault="00627C58" w:rsidP="00627C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по </w:t>
            </w:r>
            <w:proofErr w:type="gramStart"/>
            <w:r w:rsidRPr="00C17DBF">
              <w:rPr>
                <w:rFonts w:ascii="PT Astra Serif" w:hAnsi="PT Astra Serif"/>
                <w:sz w:val="24"/>
                <w:szCs w:val="24"/>
              </w:rPr>
              <w:t>аграрной</w:t>
            </w:r>
            <w:proofErr w:type="gramEnd"/>
          </w:p>
          <w:p w:rsidR="006717E7" w:rsidRPr="00C17DBF" w:rsidRDefault="00627C58" w:rsidP="00627C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и продовольственной политике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17E7" w:rsidRPr="00C17DBF" w:rsidRDefault="00627C58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F4538B" w:rsidRPr="00C17DBF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F4538B" w:rsidRPr="00C17DBF" w:rsidRDefault="00F4538B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F4538B" w:rsidRPr="00C17DBF" w:rsidRDefault="00F4538B" w:rsidP="00001D1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«О порядке дополнительного использования органами государственной власти Ульяновской области собственных финансовых сре</w:t>
            </w:r>
            <w:proofErr w:type="gramStart"/>
            <w:r w:rsidRPr="00C17DBF">
              <w:rPr>
                <w:rFonts w:ascii="PT Astra Serif" w:hAnsi="PT Astra Serif"/>
                <w:sz w:val="24"/>
                <w:szCs w:val="24"/>
              </w:rPr>
              <w:t xml:space="preserve">дств </w:t>
            </w:r>
            <w:r w:rsidR="00375AEF" w:rsidRPr="00C17DBF">
              <w:rPr>
                <w:rFonts w:ascii="PT Astra Serif" w:hAnsi="PT Astra Serif"/>
                <w:sz w:val="24"/>
                <w:szCs w:val="24"/>
              </w:rPr>
              <w:t xml:space="preserve">            </w:t>
            </w:r>
            <w:r w:rsidRPr="00C17DBF">
              <w:rPr>
                <w:rFonts w:ascii="PT Astra Serif" w:hAnsi="PT Astra Serif"/>
                <w:sz w:val="24"/>
                <w:szCs w:val="24"/>
              </w:rPr>
              <w:t>в ц</w:t>
            </w:r>
            <w:proofErr w:type="gramEnd"/>
            <w:r w:rsidRPr="00C17DBF">
              <w:rPr>
                <w:rFonts w:ascii="PT Astra Serif" w:hAnsi="PT Astra Serif"/>
                <w:sz w:val="24"/>
                <w:szCs w:val="24"/>
              </w:rPr>
              <w:t xml:space="preserve">елях финансового обеспечения расходных обязательств, возникающих при выполнении переданных им для осуществления полномочий Российской Федерации в области охоты </w:t>
            </w:r>
            <w:r w:rsidR="00375AEF" w:rsidRPr="00C17DBF">
              <w:rPr>
                <w:rFonts w:ascii="PT Astra Serif" w:hAnsi="PT Astra Serif"/>
                <w:sz w:val="24"/>
                <w:szCs w:val="24"/>
              </w:rPr>
              <w:t xml:space="preserve">                 </w:t>
            </w:r>
            <w:r w:rsidRPr="00C17DBF">
              <w:rPr>
                <w:rFonts w:ascii="PT Astra Serif" w:hAnsi="PT Astra Serif"/>
                <w:sz w:val="24"/>
                <w:szCs w:val="24"/>
              </w:rPr>
              <w:t>и сохранения охотничьих ресурсов»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F4538B" w:rsidRPr="00C17DBF" w:rsidRDefault="00F4538B" w:rsidP="00B16E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538B" w:rsidRPr="00C17DBF" w:rsidRDefault="00F4538B" w:rsidP="00B16E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</w:t>
            </w:r>
          </w:p>
          <w:p w:rsidR="00F4538B" w:rsidRPr="00C17DBF" w:rsidRDefault="00F4538B" w:rsidP="00B16E7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17DBF">
              <w:rPr>
                <w:rFonts w:ascii="PT Astra Serif" w:hAnsi="PT Astra Serif"/>
                <w:bCs/>
                <w:sz w:val="24"/>
                <w:szCs w:val="24"/>
              </w:rPr>
              <w:t xml:space="preserve">по природопользованию </w:t>
            </w:r>
          </w:p>
          <w:p w:rsidR="00F4538B" w:rsidRPr="00C17DBF" w:rsidRDefault="00F4538B" w:rsidP="00B16E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bCs/>
                <w:sz w:val="24"/>
                <w:szCs w:val="24"/>
              </w:rPr>
              <w:t>и охране окружающей среды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538B" w:rsidRPr="00C17DBF" w:rsidRDefault="00F4538B" w:rsidP="00B16E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F4538B" w:rsidRPr="00C17DBF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F4538B" w:rsidRPr="00C17DBF" w:rsidRDefault="00F4538B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F4538B" w:rsidRPr="00C17DBF" w:rsidRDefault="00F4538B" w:rsidP="009F11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«</w:t>
            </w:r>
            <w:r w:rsidRPr="00C17DBF">
              <w:rPr>
                <w:rFonts w:ascii="PT Astra Serif" w:hAnsi="PT Astra Serif" w:cs="PT Astra Serif;Times New Roman"/>
                <w:sz w:val="24"/>
                <w:szCs w:val="24"/>
              </w:rPr>
              <w:t>О порядке дополнительного использования органами государственной власти Ульяновской области собственных финансовых сре</w:t>
            </w:r>
            <w:proofErr w:type="gramStart"/>
            <w:r w:rsidRPr="00C17DBF">
              <w:rPr>
                <w:rFonts w:ascii="PT Astra Serif" w:hAnsi="PT Astra Serif" w:cs="PT Astra Serif;Times New Roman"/>
                <w:sz w:val="24"/>
                <w:szCs w:val="24"/>
              </w:rPr>
              <w:t xml:space="preserve">дств </w:t>
            </w:r>
            <w:r w:rsidR="00375AEF" w:rsidRPr="00C17DBF">
              <w:rPr>
                <w:rFonts w:ascii="PT Astra Serif" w:hAnsi="PT Astra Serif" w:cs="PT Astra Serif;Times New Roman"/>
                <w:sz w:val="24"/>
                <w:szCs w:val="24"/>
              </w:rPr>
              <w:t xml:space="preserve">            </w:t>
            </w:r>
            <w:r w:rsidRPr="00C17DBF">
              <w:rPr>
                <w:rFonts w:ascii="PT Astra Serif" w:hAnsi="PT Astra Serif" w:cs="PT Astra Serif;Times New Roman"/>
                <w:sz w:val="24"/>
                <w:szCs w:val="24"/>
              </w:rPr>
              <w:t>в ц</w:t>
            </w:r>
            <w:proofErr w:type="gramEnd"/>
            <w:r w:rsidRPr="00C17DBF">
              <w:rPr>
                <w:rFonts w:ascii="PT Astra Serif" w:hAnsi="PT Astra Serif" w:cs="PT Astra Serif;Times New Roman"/>
                <w:sz w:val="24"/>
                <w:szCs w:val="24"/>
              </w:rPr>
              <w:t>елях финансового обеспечения расходных обязательств, возникающих при выполнении переданных им для осуществления полномочий Российской Федерации в области лесных отношений</w:t>
            </w:r>
            <w:r w:rsidRPr="00C17DBF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F4538B" w:rsidRPr="00C17DBF" w:rsidRDefault="00F4538B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538B" w:rsidRPr="00C17DBF" w:rsidRDefault="00F4538B" w:rsidP="00F453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</w:t>
            </w:r>
          </w:p>
          <w:p w:rsidR="00F4538B" w:rsidRPr="00C17DBF" w:rsidRDefault="00F4538B" w:rsidP="00F4538B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17DBF">
              <w:rPr>
                <w:rFonts w:ascii="PT Astra Serif" w:hAnsi="PT Astra Serif"/>
                <w:bCs/>
                <w:sz w:val="24"/>
                <w:szCs w:val="24"/>
              </w:rPr>
              <w:t xml:space="preserve">по природопользованию </w:t>
            </w:r>
          </w:p>
          <w:p w:rsidR="00F4538B" w:rsidRPr="00C17DBF" w:rsidRDefault="00F4538B" w:rsidP="00F453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bCs/>
                <w:sz w:val="24"/>
                <w:szCs w:val="24"/>
              </w:rPr>
              <w:t>и охране окружающей среды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538B" w:rsidRPr="00C17DBF" w:rsidRDefault="00F4538B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F4538B" w:rsidRPr="00C17DBF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F4538B" w:rsidRPr="00C17DBF" w:rsidRDefault="00F4538B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F4538B" w:rsidRPr="00C17DBF" w:rsidRDefault="00260271" w:rsidP="00CE624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«</w:t>
            </w:r>
            <w:r w:rsidR="00F4538B" w:rsidRPr="00C17DBF">
              <w:rPr>
                <w:rFonts w:ascii="PT Astra Serif" w:hAnsi="PT Astra Serif"/>
                <w:sz w:val="24"/>
                <w:szCs w:val="24"/>
              </w:rPr>
              <w:t>Об утверждении отчёта о результатах управления государственной собственностью Ульяновской области за 2024 год</w:t>
            </w:r>
            <w:r w:rsidRPr="00C17DBF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F4538B" w:rsidRPr="00C17DBF" w:rsidRDefault="00F4538B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Губернатор</w:t>
            </w:r>
          </w:p>
          <w:p w:rsidR="00F4538B" w:rsidRPr="00C17DBF" w:rsidRDefault="00F4538B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Ульяновской области </w:t>
            </w:r>
          </w:p>
          <w:p w:rsidR="00F4538B" w:rsidRPr="00C17DBF" w:rsidRDefault="00F4538B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или</w:t>
            </w:r>
          </w:p>
          <w:p w:rsidR="00F4538B" w:rsidRPr="00C17DBF" w:rsidRDefault="00F4538B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538B" w:rsidRPr="00C17DBF" w:rsidRDefault="00F4538B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по бюджету, </w:t>
            </w:r>
          </w:p>
          <w:p w:rsidR="00F4538B" w:rsidRPr="00C17DBF" w:rsidRDefault="00F4538B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экономической политике </w:t>
            </w:r>
          </w:p>
          <w:p w:rsidR="00F4538B" w:rsidRPr="00C17DBF" w:rsidRDefault="00F4538B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и развитию предпринимательства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538B" w:rsidRPr="00C17DBF" w:rsidRDefault="00F4538B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F4538B" w:rsidRPr="00C17DBF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F4538B" w:rsidRPr="00C17DBF" w:rsidRDefault="00F4538B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F4538B" w:rsidRPr="00C17DBF" w:rsidRDefault="00260271" w:rsidP="00CE624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«</w:t>
            </w:r>
            <w:r w:rsidR="00F4538B" w:rsidRPr="00C17DBF">
              <w:rPr>
                <w:rFonts w:ascii="PT Astra Serif" w:hAnsi="PT Astra Serif"/>
                <w:sz w:val="24"/>
                <w:szCs w:val="24"/>
              </w:rPr>
              <w:t>Об утверждении отчёта о результатах приватизации государственного имущества Ульяновской области за 2024 год</w:t>
            </w:r>
            <w:r w:rsidRPr="00C17DBF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F4538B" w:rsidRPr="00C17DBF" w:rsidRDefault="00F4538B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Губернатор</w:t>
            </w:r>
          </w:p>
          <w:p w:rsidR="00F4538B" w:rsidRPr="00C17DBF" w:rsidRDefault="00F4538B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 Ульяновской области </w:t>
            </w:r>
          </w:p>
          <w:p w:rsidR="00F4538B" w:rsidRPr="00C17DBF" w:rsidRDefault="00F4538B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или</w:t>
            </w:r>
          </w:p>
          <w:p w:rsidR="00F4538B" w:rsidRPr="00C17DBF" w:rsidRDefault="00F4538B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538B" w:rsidRPr="00C17DBF" w:rsidRDefault="00F4538B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по бюджету, </w:t>
            </w:r>
          </w:p>
          <w:p w:rsidR="00F4538B" w:rsidRPr="00C17DBF" w:rsidRDefault="00F4538B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экономической политике </w:t>
            </w:r>
          </w:p>
          <w:p w:rsidR="00F4538B" w:rsidRPr="00C17DBF" w:rsidRDefault="00F4538B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и развитию предпринимательства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538B" w:rsidRPr="00C17DBF" w:rsidRDefault="00F4538B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F4538B" w:rsidRPr="00C17DBF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F4538B" w:rsidRPr="00C17DBF" w:rsidRDefault="00F4538B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F4538B" w:rsidRPr="00C17DBF" w:rsidRDefault="00260271" w:rsidP="00CE624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«</w:t>
            </w:r>
            <w:r w:rsidR="00F4538B" w:rsidRPr="00C17DBF">
              <w:rPr>
                <w:rFonts w:ascii="PT Astra Serif" w:hAnsi="PT Astra Serif"/>
                <w:sz w:val="24"/>
                <w:szCs w:val="24"/>
              </w:rPr>
              <w:t>Об исполнении бюджета Территориального фонда обязательного медицинского страхования Ульяновской области за 2024 год</w:t>
            </w:r>
            <w:r w:rsidRPr="00C17DBF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9F11DC" w:rsidRPr="00C17DBF" w:rsidRDefault="009F11DC" w:rsidP="00CE624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F4538B" w:rsidRPr="00C17DBF" w:rsidRDefault="00F4538B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538B" w:rsidRPr="00C17DBF" w:rsidRDefault="00F4538B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по бюджету, </w:t>
            </w:r>
          </w:p>
          <w:p w:rsidR="00F4538B" w:rsidRPr="00C17DBF" w:rsidRDefault="00F4538B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экономической политике </w:t>
            </w:r>
          </w:p>
          <w:p w:rsidR="00F4538B" w:rsidRPr="00C17DBF" w:rsidRDefault="00F4538B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и развитию предпринимательства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538B" w:rsidRPr="00C17DBF" w:rsidRDefault="00F4538B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F4538B" w:rsidRPr="00C17DBF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F4538B" w:rsidRPr="00C17DBF" w:rsidRDefault="00F4538B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F4538B" w:rsidRPr="00C17DBF" w:rsidRDefault="00260271" w:rsidP="00CE624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«</w:t>
            </w:r>
            <w:r w:rsidR="00F4538B" w:rsidRPr="00C17DBF">
              <w:rPr>
                <w:rFonts w:ascii="PT Astra Serif" w:hAnsi="PT Astra Serif"/>
                <w:sz w:val="24"/>
                <w:szCs w:val="24"/>
              </w:rPr>
              <w:t>Об исполнении областного бюджета Ульяновской области за 2024 год</w:t>
            </w:r>
            <w:r w:rsidRPr="00C17DBF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F4538B" w:rsidRPr="00C17DBF" w:rsidRDefault="00F4538B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Губернатор </w:t>
            </w:r>
          </w:p>
          <w:p w:rsidR="00F4538B" w:rsidRPr="00C17DBF" w:rsidRDefault="00F4538B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538B" w:rsidRPr="00C17DBF" w:rsidRDefault="00F4538B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по бюджету, </w:t>
            </w:r>
          </w:p>
          <w:p w:rsidR="00F4538B" w:rsidRPr="00C17DBF" w:rsidRDefault="00F4538B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экономической политике </w:t>
            </w:r>
          </w:p>
          <w:p w:rsidR="00F4538B" w:rsidRPr="00C17DBF" w:rsidRDefault="00F4538B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и развитию предпринимательства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538B" w:rsidRPr="00C17DBF" w:rsidRDefault="00F4538B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603ED8" w:rsidRPr="00C17DBF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03ED8" w:rsidRPr="00C17DBF" w:rsidRDefault="00603ED8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603ED8" w:rsidRPr="00C17DBF" w:rsidRDefault="00260271" w:rsidP="00B16E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«</w:t>
            </w:r>
            <w:r w:rsidR="00603ED8" w:rsidRPr="00C17DBF">
              <w:rPr>
                <w:rFonts w:ascii="PT Astra Serif" w:hAnsi="PT Astra Serif"/>
                <w:sz w:val="24"/>
                <w:szCs w:val="24"/>
              </w:rPr>
              <w:t>Об утверждении Программы управления государственной собственностью Ульяновской области на 2026 год</w:t>
            </w:r>
            <w:r w:rsidRPr="00C17DBF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603ED8" w:rsidRPr="00C17DBF" w:rsidRDefault="00603ED8" w:rsidP="00B16E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Губернатор</w:t>
            </w:r>
          </w:p>
          <w:p w:rsidR="00603ED8" w:rsidRPr="00C17DBF" w:rsidRDefault="00603ED8" w:rsidP="00B16E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 Ульяновской области </w:t>
            </w:r>
          </w:p>
          <w:p w:rsidR="00603ED8" w:rsidRPr="00C17DBF" w:rsidRDefault="00603ED8" w:rsidP="00B16E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или</w:t>
            </w:r>
          </w:p>
          <w:p w:rsidR="00603ED8" w:rsidRPr="00C17DBF" w:rsidRDefault="00603ED8" w:rsidP="00B16E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3ED8" w:rsidRPr="00C17DBF" w:rsidRDefault="00603ED8" w:rsidP="00B16E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по бюджету, </w:t>
            </w:r>
          </w:p>
          <w:p w:rsidR="00603ED8" w:rsidRPr="00C17DBF" w:rsidRDefault="00603ED8" w:rsidP="00B16E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экономической политике </w:t>
            </w:r>
          </w:p>
          <w:p w:rsidR="00603ED8" w:rsidRPr="00C17DBF" w:rsidRDefault="00603ED8" w:rsidP="00B16E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и развитию предпринимательства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3ED8" w:rsidRPr="00C17DBF" w:rsidRDefault="00603ED8" w:rsidP="00B16E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</w:t>
            </w:r>
            <w:r w:rsidRPr="00C17DBF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C17DBF">
              <w:rPr>
                <w:rFonts w:ascii="PT Astra Serif" w:hAnsi="PT Astra Serif"/>
                <w:sz w:val="24"/>
                <w:szCs w:val="24"/>
              </w:rPr>
              <w:t xml:space="preserve"> квартал</w:t>
            </w:r>
          </w:p>
        </w:tc>
      </w:tr>
      <w:tr w:rsidR="00603ED8" w:rsidRPr="00C17DBF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03ED8" w:rsidRPr="00C17DBF" w:rsidRDefault="00603ED8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603ED8" w:rsidRPr="00C17DBF" w:rsidRDefault="00260271" w:rsidP="00DB5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«</w:t>
            </w:r>
            <w:r w:rsidR="00603ED8" w:rsidRPr="00C17DBF">
              <w:rPr>
                <w:rFonts w:ascii="PT Astra Serif" w:hAnsi="PT Astra Serif"/>
                <w:sz w:val="24"/>
                <w:szCs w:val="24"/>
              </w:rPr>
              <w:t xml:space="preserve">О бюджете Территориального фонда обязательного медицинского страхования Ульяновской области на 2026 год </w:t>
            </w:r>
            <w:r w:rsidR="00375AEF" w:rsidRPr="00C17DBF">
              <w:rPr>
                <w:rFonts w:ascii="PT Astra Serif" w:hAnsi="PT Astra Serif"/>
                <w:sz w:val="24"/>
                <w:szCs w:val="24"/>
              </w:rPr>
              <w:t xml:space="preserve">                          </w:t>
            </w:r>
            <w:r w:rsidR="00603ED8" w:rsidRPr="00C17DBF">
              <w:rPr>
                <w:rFonts w:ascii="PT Astra Serif" w:hAnsi="PT Astra Serif"/>
                <w:sz w:val="24"/>
                <w:szCs w:val="24"/>
              </w:rPr>
              <w:t>и на плановый период 2027 и 2028 годов</w:t>
            </w:r>
            <w:r w:rsidRPr="00C17DBF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603ED8" w:rsidRPr="00C17DBF" w:rsidRDefault="00603ED8" w:rsidP="00F23C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3ED8" w:rsidRPr="00C17DBF" w:rsidRDefault="00603ED8" w:rsidP="00F23C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по бюджету, </w:t>
            </w:r>
          </w:p>
          <w:p w:rsidR="00603ED8" w:rsidRPr="00C17DBF" w:rsidRDefault="00603ED8" w:rsidP="00F23C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экономической политике </w:t>
            </w:r>
          </w:p>
          <w:p w:rsidR="00603ED8" w:rsidRPr="00C17DBF" w:rsidRDefault="00603ED8" w:rsidP="00F23C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и развитию предпринимательства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3ED8" w:rsidRPr="00C17DBF" w:rsidRDefault="00603ED8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</w:t>
            </w:r>
            <w:r w:rsidRPr="00C17DBF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C17DBF">
              <w:rPr>
                <w:rFonts w:ascii="PT Astra Serif" w:hAnsi="PT Astra Serif"/>
                <w:sz w:val="24"/>
                <w:szCs w:val="24"/>
              </w:rPr>
              <w:t xml:space="preserve"> квартал</w:t>
            </w:r>
          </w:p>
        </w:tc>
      </w:tr>
      <w:tr w:rsidR="00603ED8" w:rsidRPr="00C17DBF" w:rsidTr="00CE23B9"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603ED8" w:rsidRPr="00C17DBF" w:rsidRDefault="00603ED8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603ED8" w:rsidRPr="00C17DBF" w:rsidRDefault="00260271" w:rsidP="00DB5AE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«</w:t>
            </w:r>
            <w:r w:rsidR="00603ED8" w:rsidRPr="00C17DBF">
              <w:rPr>
                <w:rFonts w:ascii="PT Astra Serif" w:hAnsi="PT Astra Serif"/>
                <w:sz w:val="24"/>
                <w:szCs w:val="24"/>
              </w:rPr>
              <w:t xml:space="preserve">Об областном бюджете Ульяновской области на 2026 год и на плановый период </w:t>
            </w:r>
            <w:r w:rsidR="00E44DEA" w:rsidRPr="00C17DBF">
              <w:rPr>
                <w:rFonts w:ascii="PT Astra Serif" w:hAnsi="PT Astra Serif"/>
                <w:sz w:val="24"/>
                <w:szCs w:val="24"/>
              </w:rPr>
              <w:t xml:space="preserve">                      </w:t>
            </w:r>
            <w:r w:rsidR="00603ED8" w:rsidRPr="00C17DBF">
              <w:rPr>
                <w:rFonts w:ascii="PT Astra Serif" w:hAnsi="PT Astra Serif"/>
                <w:sz w:val="24"/>
                <w:szCs w:val="24"/>
              </w:rPr>
              <w:t>2027 и 2028 годов</w:t>
            </w:r>
            <w:r w:rsidRPr="00C17DBF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603ED8" w:rsidRPr="00C17DBF" w:rsidRDefault="00603ED8" w:rsidP="00F23C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Губернатор</w:t>
            </w:r>
          </w:p>
          <w:p w:rsidR="00603ED8" w:rsidRPr="00C17DBF" w:rsidRDefault="00603ED8" w:rsidP="00F23C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</w:p>
        </w:tc>
        <w:tc>
          <w:tcPr>
            <w:tcW w:w="4111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603ED8" w:rsidRPr="00C17DBF" w:rsidRDefault="00603ED8" w:rsidP="00F23C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по бюджету, </w:t>
            </w:r>
          </w:p>
          <w:p w:rsidR="00603ED8" w:rsidRPr="00C17DBF" w:rsidRDefault="00603ED8" w:rsidP="00F23C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экономической политике </w:t>
            </w:r>
          </w:p>
          <w:p w:rsidR="00603ED8" w:rsidRPr="00C17DBF" w:rsidRDefault="00603ED8" w:rsidP="00F23C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и развитию предпринимательства</w:t>
            </w:r>
          </w:p>
        </w:tc>
        <w:tc>
          <w:tcPr>
            <w:tcW w:w="1838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603ED8" w:rsidRPr="00C17DBF" w:rsidRDefault="00603ED8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</w:t>
            </w:r>
            <w:r w:rsidRPr="00C17DBF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C17DBF">
              <w:rPr>
                <w:rFonts w:ascii="PT Astra Serif" w:hAnsi="PT Astra Serif"/>
                <w:sz w:val="24"/>
                <w:szCs w:val="24"/>
              </w:rPr>
              <w:t xml:space="preserve"> квартал</w:t>
            </w:r>
          </w:p>
        </w:tc>
      </w:tr>
      <w:tr w:rsidR="000A2C93" w:rsidRPr="00C17DBF" w:rsidTr="00CE23B9"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0A2C93" w:rsidRPr="00C17DBF" w:rsidRDefault="000A2C93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0A2C93" w:rsidRPr="00C17DBF" w:rsidRDefault="000A2C93" w:rsidP="00A74F6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«Об установлении на 2026 год коэффициента, отражающего региональные особенности рынка труда»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0A2C93" w:rsidRPr="00C17DBF" w:rsidRDefault="000A2C93" w:rsidP="00A74F6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0A2C93" w:rsidRPr="00C17DBF" w:rsidRDefault="000A2C93" w:rsidP="00A74F6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</w:t>
            </w:r>
          </w:p>
          <w:p w:rsidR="000A2C93" w:rsidRPr="00C17DBF" w:rsidRDefault="000A2C93" w:rsidP="00A74F6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по социальной политике</w:t>
            </w:r>
          </w:p>
        </w:tc>
        <w:tc>
          <w:tcPr>
            <w:tcW w:w="1838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0A2C93" w:rsidRPr="00C17DBF" w:rsidRDefault="000A2C93" w:rsidP="00A74F6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</w:t>
            </w:r>
            <w:r w:rsidRPr="00C17DBF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C17DBF">
              <w:rPr>
                <w:rFonts w:ascii="PT Astra Serif" w:hAnsi="PT Astra Serif"/>
                <w:sz w:val="24"/>
                <w:szCs w:val="24"/>
              </w:rPr>
              <w:t xml:space="preserve"> квартал</w:t>
            </w:r>
          </w:p>
        </w:tc>
      </w:tr>
      <w:tr w:rsidR="000A2C93" w:rsidRPr="00C17DBF" w:rsidTr="00723703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A2C93" w:rsidRPr="00C17DBF" w:rsidRDefault="000A2C93" w:rsidP="00E06096">
            <w:pPr>
              <w:spacing w:before="120" w:after="12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:rsidR="000A2C93" w:rsidRPr="00C17DBF" w:rsidRDefault="000A2C93" w:rsidP="00664DBC">
            <w:pPr>
              <w:pStyle w:val="ad"/>
              <w:spacing w:before="120" w:after="120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b/>
                <w:sz w:val="24"/>
                <w:szCs w:val="24"/>
              </w:rPr>
              <w:t>1.2. Внесение изменений в действующие законы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A2C93" w:rsidRPr="00C17DBF" w:rsidRDefault="000A2C93" w:rsidP="00E06096">
            <w:pPr>
              <w:spacing w:before="120" w:after="12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A2C93" w:rsidRPr="00C17DBF" w:rsidRDefault="000A2C93" w:rsidP="00E06096">
            <w:pPr>
              <w:spacing w:before="120" w:after="12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A2C93" w:rsidRPr="00C17DBF" w:rsidTr="00CE2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0A2C93" w:rsidRPr="00C17DBF" w:rsidRDefault="000A2C93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</w:tcPr>
          <w:p w:rsidR="000A2C93" w:rsidRPr="00C17DBF" w:rsidRDefault="000A2C93" w:rsidP="00C0036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eastAsia="PT Astra Serif" w:hAnsi="PT Astra Serif" w:cs="PT Astra Serif"/>
                <w:sz w:val="24"/>
                <w:szCs w:val="24"/>
              </w:rPr>
              <w:t>«О внесении изменений в отдельные законодательные акты Ульяновской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0A2C93" w:rsidRPr="00C17DBF" w:rsidRDefault="000A2C93" w:rsidP="003E27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Правительство</w:t>
            </w:r>
          </w:p>
          <w:p w:rsidR="000A2C93" w:rsidRPr="00C17DBF" w:rsidRDefault="000A2C93" w:rsidP="003E27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2C93" w:rsidRPr="00C17DBF" w:rsidRDefault="000A2C93" w:rsidP="003E27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</w:t>
            </w:r>
          </w:p>
          <w:p w:rsidR="000A2C93" w:rsidRPr="00C17DBF" w:rsidRDefault="000A2C93" w:rsidP="003E27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по социальной политике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2C93" w:rsidRPr="00C17DBF" w:rsidRDefault="000A2C9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0A2C93" w:rsidRPr="00C17DBF" w:rsidTr="00CE2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0A2C93" w:rsidRPr="00C17DBF" w:rsidRDefault="000A2C93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</w:tcPr>
          <w:p w:rsidR="000A2C93" w:rsidRPr="00C17DBF" w:rsidRDefault="000A2C93" w:rsidP="00C0036C">
            <w:pPr>
              <w:jc w:val="both"/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</w:pPr>
            <w:r w:rsidRPr="00C17DBF">
              <w:rPr>
                <w:rFonts w:ascii="PT Astra Serif" w:eastAsia="Calibri" w:hAnsi="PT Astra Serif" w:cs="PT Astra Serif"/>
                <w:sz w:val="24"/>
                <w:szCs w:val="24"/>
                <w:highlight w:val="white"/>
              </w:rPr>
              <w:t xml:space="preserve">«О внесении изменений в Закон Ульяновской области «О наделении органов местного самоуправления отдельных муниципальных </w:t>
            </w:r>
            <w:r w:rsidRPr="00C17DBF">
              <w:rPr>
                <w:rFonts w:ascii="PT Astra Serif" w:eastAsia="Calibri" w:hAnsi="PT Astra Serif" w:cs="PT Astra Serif"/>
                <w:spacing w:val="-4"/>
                <w:sz w:val="24"/>
                <w:szCs w:val="24"/>
                <w:highlight w:val="white"/>
              </w:rPr>
              <w:t>районов Ульяновской области государственными полномочиями на государственную регистрацию актов гражданского состояния»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0A2C93" w:rsidRPr="00C17DBF" w:rsidRDefault="000A2C93" w:rsidP="003E27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Правительство</w:t>
            </w:r>
          </w:p>
          <w:p w:rsidR="000A2C93" w:rsidRPr="00C17DBF" w:rsidRDefault="000A2C93" w:rsidP="003E27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2C93" w:rsidRPr="00C17DBF" w:rsidRDefault="000A2C93" w:rsidP="003E27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</w:t>
            </w:r>
          </w:p>
          <w:p w:rsidR="000A2C93" w:rsidRPr="00C17DBF" w:rsidRDefault="000A2C93" w:rsidP="003E27F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по социальной политике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2C93" w:rsidRPr="00C17DBF" w:rsidRDefault="000A2C9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0A2C93" w:rsidRPr="00C17DBF" w:rsidTr="00CE2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0A2C93" w:rsidRPr="00C17DBF" w:rsidRDefault="000A2C93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</w:tcPr>
          <w:p w:rsidR="000A2C93" w:rsidRPr="00C17DBF" w:rsidRDefault="000A2C93" w:rsidP="006E31DE">
            <w:pPr>
              <w:spacing w:line="218" w:lineRule="auto"/>
              <w:jc w:val="both"/>
              <w:rPr>
                <w:rFonts w:ascii="PT Astra Serif" w:eastAsia="Calibri" w:hAnsi="PT Astra Serif" w:cs="PT Astra Serif"/>
                <w:sz w:val="24"/>
                <w:szCs w:val="24"/>
                <w:highlight w:val="white"/>
              </w:rPr>
            </w:pPr>
            <w:r w:rsidRPr="00C17DBF">
              <w:rPr>
                <w:rFonts w:ascii="PT Astra Serif" w:eastAsia="PT Astra Serif" w:hAnsi="PT Astra Serif" w:cs="PT Astra Serif"/>
                <w:sz w:val="24"/>
              </w:rPr>
              <w:t>«О внесении изменений в Закон Ульяновской области «Об организации деятельности комиссий по делам несовершеннолетних                   и защите их прав в Ульяновской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0A2C93" w:rsidRPr="00C17DBF" w:rsidRDefault="000A2C93" w:rsidP="00470A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Правительство</w:t>
            </w:r>
          </w:p>
          <w:p w:rsidR="000A2C93" w:rsidRPr="00C17DBF" w:rsidRDefault="000A2C93" w:rsidP="00470A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2C93" w:rsidRPr="00C17DBF" w:rsidRDefault="000A2C93" w:rsidP="00470A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</w:t>
            </w:r>
          </w:p>
          <w:p w:rsidR="000A2C93" w:rsidRPr="00C17DBF" w:rsidRDefault="000A2C93" w:rsidP="00470A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по социальной политике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2C93" w:rsidRPr="00C17DBF" w:rsidRDefault="000A2C9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0A2C93" w:rsidRPr="00C17DBF" w:rsidTr="00CE2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0A2C93" w:rsidRPr="00C17DBF" w:rsidRDefault="000A2C93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</w:tcPr>
          <w:p w:rsidR="000A2C93" w:rsidRPr="00C17DBF" w:rsidRDefault="000A2C93" w:rsidP="006E31DE">
            <w:pPr>
              <w:spacing w:line="218" w:lineRule="auto"/>
              <w:jc w:val="both"/>
              <w:rPr>
                <w:rFonts w:ascii="PT Astra Serif" w:eastAsia="PT Astra Serif" w:hAnsi="PT Astra Serif" w:cs="PT Astra Serif"/>
                <w:sz w:val="24"/>
              </w:rPr>
            </w:pPr>
            <w:r w:rsidRPr="00C17DBF">
              <w:rPr>
                <w:rFonts w:ascii="PT Astra Serif" w:eastAsia="PT Astra Serif" w:hAnsi="PT Astra Serif" w:cs="PT Astra Serif"/>
                <w:sz w:val="24"/>
                <w:highlight w:val="white"/>
              </w:rPr>
              <w:t xml:space="preserve">«О внесении изменений в Закон Ульяновской области «О мерах социальной поддержки отдельных категорий граждан в Ульяновской области» и о признании </w:t>
            </w:r>
            <w:proofErr w:type="gramStart"/>
            <w:r w:rsidRPr="00C17DBF">
              <w:rPr>
                <w:rFonts w:ascii="PT Astra Serif" w:eastAsia="PT Astra Serif" w:hAnsi="PT Astra Serif" w:cs="PT Astra Serif"/>
                <w:sz w:val="24"/>
                <w:highlight w:val="white"/>
              </w:rPr>
              <w:t>утратившими</w:t>
            </w:r>
            <w:proofErr w:type="gramEnd"/>
            <w:r w:rsidRPr="00C17DBF">
              <w:rPr>
                <w:rFonts w:ascii="PT Astra Serif" w:eastAsia="PT Astra Serif" w:hAnsi="PT Astra Serif" w:cs="PT Astra Serif"/>
                <w:sz w:val="24"/>
                <w:highlight w:val="white"/>
              </w:rPr>
              <w:t xml:space="preserve"> силу отдельных законодательных актов (отдельных положений законодательных актов) Ульяновской области</w:t>
            </w:r>
            <w:r w:rsidRPr="00C17DBF">
              <w:rPr>
                <w:rFonts w:ascii="PT Astra Serif" w:eastAsia="PT Astra Serif" w:hAnsi="PT Astra Serif" w:cs="PT Astra Serif"/>
                <w:sz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0A2C93" w:rsidRPr="00C17DBF" w:rsidRDefault="000A2C93" w:rsidP="00D9203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Правительство</w:t>
            </w:r>
          </w:p>
          <w:p w:rsidR="000A2C93" w:rsidRPr="00C17DBF" w:rsidRDefault="000A2C93" w:rsidP="00D9203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2C93" w:rsidRPr="00C17DBF" w:rsidRDefault="000A2C93" w:rsidP="00D9203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</w:t>
            </w:r>
          </w:p>
          <w:p w:rsidR="000A2C93" w:rsidRPr="00C17DBF" w:rsidRDefault="000A2C93" w:rsidP="00D9203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по социальной политике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2C93" w:rsidRPr="00C17DBF" w:rsidRDefault="000A2C9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0A2C93" w:rsidRPr="00C17DBF" w:rsidTr="00CE2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0A2C93" w:rsidRPr="00C17DBF" w:rsidRDefault="000A2C93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</w:tcPr>
          <w:p w:rsidR="000A2C93" w:rsidRPr="00C17DBF" w:rsidRDefault="000A2C93" w:rsidP="006E31DE">
            <w:pPr>
              <w:spacing w:line="218" w:lineRule="auto"/>
              <w:jc w:val="both"/>
              <w:rPr>
                <w:rFonts w:ascii="PT Astra Serif" w:eastAsia="PT Astra Serif" w:hAnsi="PT Astra Serif" w:cs="PT Astra Serif"/>
                <w:sz w:val="24"/>
                <w:highlight w:val="white"/>
              </w:rPr>
            </w:pPr>
            <w:r w:rsidRPr="00C17DBF">
              <w:rPr>
                <w:rFonts w:ascii="PT Astra Serif" w:eastAsia="PT Astra Serif" w:hAnsi="PT Astra Serif" w:cs="PT Astra Serif"/>
                <w:sz w:val="24"/>
                <w:szCs w:val="28"/>
                <w:highlight w:val="white"/>
                <w:lang w:eastAsia="ar-SA"/>
              </w:rPr>
              <w:t>«О внесении изменения в статью 3 Закона Ульяновской области «О размере вознаграждения, причитающегося приёмному родителю, и мерах социальной поддержки, предоставляемых приёмной семье,                             в Ульяновской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0A2C93" w:rsidRPr="00C17DBF" w:rsidRDefault="000A2C93" w:rsidP="00D9203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Правительство</w:t>
            </w:r>
          </w:p>
          <w:p w:rsidR="000A2C93" w:rsidRPr="00C17DBF" w:rsidRDefault="000A2C93" w:rsidP="00D9203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2C93" w:rsidRPr="00C17DBF" w:rsidRDefault="000A2C93" w:rsidP="00D9203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</w:t>
            </w:r>
          </w:p>
          <w:p w:rsidR="000A2C93" w:rsidRPr="00C17DBF" w:rsidRDefault="000A2C93" w:rsidP="00D9203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по социальной политике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2C93" w:rsidRPr="00C17DBF" w:rsidRDefault="000A2C9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0A2C93" w:rsidRPr="00C17DBF" w:rsidTr="00CE2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0A2C93" w:rsidRPr="00C17DBF" w:rsidRDefault="000A2C93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</w:tcPr>
          <w:p w:rsidR="000A2C93" w:rsidRPr="00C17DBF" w:rsidRDefault="000A2C93" w:rsidP="006E31DE">
            <w:pPr>
              <w:spacing w:line="218" w:lineRule="auto"/>
              <w:jc w:val="both"/>
              <w:rPr>
                <w:rFonts w:ascii="PT Astra Serif" w:eastAsia="PT Astra Serif" w:hAnsi="PT Astra Serif" w:cs="PT Astra Serif"/>
                <w:sz w:val="24"/>
                <w:szCs w:val="28"/>
                <w:highlight w:val="white"/>
                <w:lang w:eastAsia="ar-SA"/>
              </w:rPr>
            </w:pPr>
            <w:r w:rsidRPr="00C17DBF">
              <w:rPr>
                <w:rFonts w:ascii="PT Astra Serif" w:eastAsia="Calibri" w:hAnsi="PT Astra Serif" w:cs="PT Astra Serif"/>
                <w:spacing w:val="4"/>
                <w:sz w:val="24"/>
                <w:szCs w:val="27"/>
              </w:rPr>
              <w:t>«О внесении изменений в Закон Ульяновской области «Об утверждении типовой формы контракта с лицом, назначаемым                           на должность главы местной администрации по контракту»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0A2C93" w:rsidRPr="00C17DBF" w:rsidRDefault="000A2C93" w:rsidP="00D9203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2C93" w:rsidRPr="00C17DBF" w:rsidRDefault="000A2C93" w:rsidP="00D9203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Комитет по государственному строительству, местному самоуправлению и развитию гражданского общества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2C93" w:rsidRPr="00C17DBF" w:rsidRDefault="000A2C9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0A2C93" w:rsidRPr="00C17DBF" w:rsidTr="00CE2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0A2C93" w:rsidRPr="00C17DBF" w:rsidRDefault="000A2C93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</w:tcPr>
          <w:p w:rsidR="000A2C93" w:rsidRPr="00C17DBF" w:rsidRDefault="000A2C93" w:rsidP="006E31DE">
            <w:pPr>
              <w:spacing w:line="218" w:lineRule="auto"/>
              <w:jc w:val="both"/>
              <w:rPr>
                <w:rFonts w:ascii="PT Astra Serif" w:eastAsia="Calibri" w:hAnsi="PT Astra Serif" w:cs="PT Astra Serif"/>
                <w:spacing w:val="4"/>
                <w:sz w:val="24"/>
                <w:szCs w:val="27"/>
              </w:rPr>
            </w:pPr>
            <w:r w:rsidRPr="00C17DBF">
              <w:rPr>
                <w:rFonts w:ascii="PT Astra Serif" w:eastAsia="Calibri" w:hAnsi="PT Astra Serif" w:cs="PT Astra Serif"/>
                <w:spacing w:val="4"/>
                <w:sz w:val="24"/>
                <w:szCs w:val="27"/>
              </w:rPr>
              <w:t>«О внесении изменений в Закон Ульяновской области «Об определении полномочий органов государственной власти Ульяновской области по взаимодействию органов государственной власти Ульяновской области с Советом муниципальных образований Ульяновской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0A2C93" w:rsidRPr="00C17DBF" w:rsidRDefault="000A2C93" w:rsidP="00C75D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Совет </w:t>
            </w:r>
          </w:p>
          <w:p w:rsidR="000A2C93" w:rsidRPr="00C17DBF" w:rsidRDefault="000A2C93" w:rsidP="00C75D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муниципальных образований </w:t>
            </w:r>
          </w:p>
          <w:p w:rsidR="000A2C93" w:rsidRPr="00C17DBF" w:rsidRDefault="000A2C93" w:rsidP="00C75D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2C93" w:rsidRPr="00C17DBF" w:rsidRDefault="000A2C93" w:rsidP="00D9203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Комитет по государственному строительству, местному самоуправлению и развитию гражданского общества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2C93" w:rsidRPr="00C17DBF" w:rsidRDefault="000A2C93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0A2C93" w:rsidRPr="00C17DBF" w:rsidTr="00CE2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0A2C93" w:rsidRPr="00C17DBF" w:rsidRDefault="000A2C93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</w:tcPr>
          <w:p w:rsidR="000A2C93" w:rsidRPr="00C17DBF" w:rsidRDefault="000A2C93" w:rsidP="006F35C9">
            <w:pPr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C17DBF">
              <w:rPr>
                <w:rFonts w:ascii="PT Astra Serif" w:eastAsia="PT Astra Serif" w:hAnsi="PT Astra Serif" w:cs="PT Astra Serif"/>
                <w:sz w:val="24"/>
                <w:szCs w:val="24"/>
              </w:rPr>
              <w:t>«О внесении изменений в Закон Ульяновской области «О Губернаторе Ульяновской области»</w:t>
            </w:r>
          </w:p>
          <w:p w:rsidR="000A2C93" w:rsidRPr="00C17DBF" w:rsidRDefault="000A2C93" w:rsidP="00375A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0A2C93" w:rsidRPr="00C17DBF" w:rsidRDefault="000A2C93" w:rsidP="006F35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Губернатор</w:t>
            </w:r>
          </w:p>
          <w:p w:rsidR="000A2C93" w:rsidRPr="00C17DBF" w:rsidRDefault="000A2C93" w:rsidP="006F35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2C93" w:rsidRPr="00C17DBF" w:rsidRDefault="000A2C93" w:rsidP="009048F2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Комитет по государственному строительству, местному самоуправлению и развитию гражданского общества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2C93" w:rsidRPr="00C17DBF" w:rsidRDefault="000A2C93" w:rsidP="00B16E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0A2C93" w:rsidRPr="00C17DBF" w:rsidTr="00CE2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0A2C93" w:rsidRPr="00C17DBF" w:rsidRDefault="000A2C93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</w:tcPr>
          <w:p w:rsidR="000A2C93" w:rsidRPr="00C17DBF" w:rsidRDefault="000A2C93" w:rsidP="006F35C9">
            <w:pPr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bCs/>
                <w:sz w:val="24"/>
                <w:szCs w:val="24"/>
              </w:rPr>
              <w:t>«О внесении изменений в отдельные законодательные акты Ульяновской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0A2C93" w:rsidRPr="00C17DBF" w:rsidRDefault="000A2C93" w:rsidP="006F35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Избирательная комиссия Ульяновской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2C93" w:rsidRPr="00C17DBF" w:rsidRDefault="000A2C93" w:rsidP="009048F2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Комитет по государственному строительству, местному самоуправлению и развитию гражданского общества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2C93" w:rsidRPr="00C17DBF" w:rsidRDefault="000A2C93" w:rsidP="00B16E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C0036C" w:rsidRPr="00C17DBF" w:rsidTr="00CE2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C0036C" w:rsidRPr="00C17DBF" w:rsidRDefault="00C0036C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</w:tcPr>
          <w:p w:rsidR="00C0036C" w:rsidRPr="00C17DBF" w:rsidRDefault="00C0036C" w:rsidP="00BD0B55">
            <w:pPr>
              <w:jc w:val="both"/>
              <w:rPr>
                <w:rFonts w:ascii="PT Astra Serif" w:eastAsia="Calibri" w:hAnsi="PT Astra Serif" w:cs="PT Astra Serif"/>
                <w:sz w:val="24"/>
                <w:szCs w:val="24"/>
                <w:lang w:eastAsia="en-US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«О признании </w:t>
            </w:r>
            <w:proofErr w:type="gramStart"/>
            <w:r w:rsidRPr="00C17DBF">
              <w:rPr>
                <w:rFonts w:ascii="PT Astra Serif" w:hAnsi="PT Astra Serif"/>
                <w:sz w:val="24"/>
                <w:szCs w:val="24"/>
              </w:rPr>
              <w:t>утратившими</w:t>
            </w:r>
            <w:proofErr w:type="gramEnd"/>
            <w:r w:rsidRPr="00C17DBF">
              <w:rPr>
                <w:rFonts w:ascii="PT Astra Serif" w:hAnsi="PT Astra Serif"/>
                <w:sz w:val="24"/>
                <w:szCs w:val="24"/>
              </w:rPr>
              <w:t xml:space="preserve"> силу отдельных положений законодательных актов Ульяновской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C0036C" w:rsidRPr="00C17DBF" w:rsidRDefault="00C0036C" w:rsidP="00BD0B5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Депутат</w:t>
            </w:r>
          </w:p>
          <w:p w:rsidR="00C0036C" w:rsidRPr="00C17DBF" w:rsidRDefault="00C0036C" w:rsidP="00BD0B5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 Законодательного Собрания </w:t>
            </w:r>
          </w:p>
          <w:p w:rsidR="00C0036C" w:rsidRPr="00C17DBF" w:rsidRDefault="00C0036C" w:rsidP="00BD0B5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Ульяновской области </w:t>
            </w:r>
          </w:p>
          <w:p w:rsidR="00C0036C" w:rsidRPr="00C17DBF" w:rsidRDefault="00C0036C" w:rsidP="00BD0B5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Д.Н.Грачев</w:t>
            </w:r>
          </w:p>
          <w:p w:rsidR="00C0036C" w:rsidRPr="00C17DBF" w:rsidRDefault="00C0036C" w:rsidP="00BD0B5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36C" w:rsidRPr="00C17DBF" w:rsidRDefault="00C0036C" w:rsidP="00BD0B5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Комитет по промышленности, строительству, энергетике,  транспорту и дорожному хозяйству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36C" w:rsidRPr="00C17DBF" w:rsidRDefault="00C0036C" w:rsidP="00BD0B5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C0036C" w:rsidRPr="00C17DBF" w:rsidTr="00CE2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C0036C" w:rsidRPr="00C17DBF" w:rsidRDefault="00C0036C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</w:tcPr>
          <w:p w:rsidR="00C0036C" w:rsidRPr="00C17DBF" w:rsidRDefault="00C0036C" w:rsidP="00E8094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«О внесении изменения в статью 4 Закона </w:t>
            </w:r>
            <w:r w:rsidRPr="00C17DBF">
              <w:rPr>
                <w:rFonts w:ascii="PT Astra Serif" w:hAnsi="PT Astra Serif" w:cs="PT Astra Serif"/>
                <w:sz w:val="24"/>
                <w:szCs w:val="24"/>
              </w:rPr>
              <w:t>Ульяновской области «О промышленной политике в Ульяновской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C0036C" w:rsidRPr="00C17DBF" w:rsidRDefault="00C0036C" w:rsidP="00E809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Депутат </w:t>
            </w:r>
          </w:p>
          <w:p w:rsidR="00C0036C" w:rsidRPr="00C17DBF" w:rsidRDefault="00C0036C" w:rsidP="00E809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Законодательного Собрания </w:t>
            </w:r>
          </w:p>
          <w:p w:rsidR="00C0036C" w:rsidRPr="00C17DBF" w:rsidRDefault="00C0036C" w:rsidP="00E809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Ульяновской области </w:t>
            </w:r>
          </w:p>
          <w:p w:rsidR="00C0036C" w:rsidRPr="00C17DBF" w:rsidRDefault="00C0036C" w:rsidP="00E809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Д.Н.Грачев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36C" w:rsidRPr="00C17DBF" w:rsidRDefault="00C0036C" w:rsidP="00E809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Комитет по промышленности, строительству, энергетике,  транспорту и дорожному хозяйству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36C" w:rsidRPr="00C17DBF" w:rsidRDefault="00C0036C" w:rsidP="00E809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C0036C" w:rsidRPr="00C17DBF" w:rsidTr="00CE2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C0036C" w:rsidRPr="00C17DBF" w:rsidRDefault="00C0036C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</w:tcPr>
          <w:p w:rsidR="00C0036C" w:rsidRPr="00C17DBF" w:rsidRDefault="00C0036C" w:rsidP="009048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 w:cs="Arial"/>
                <w:color w:val="212121"/>
                <w:sz w:val="24"/>
                <w:szCs w:val="24"/>
                <w:shd w:val="clear" w:color="auto" w:fill="FFFFFF"/>
              </w:rPr>
              <w:t>«О внесении изменений в статью 3 Закона Ульяновской области «О транспортном налоге в Ульяновской области»</w:t>
            </w:r>
            <w:r w:rsidRPr="00C17DB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Правительство  Ульяновской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36C" w:rsidRPr="00C17DBF" w:rsidRDefault="00C0036C" w:rsidP="00375A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Комитет по промышленности, строительству, энергетике,  транспорту и дорожному хозяйству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C0036C" w:rsidRPr="00C17DBF" w:rsidTr="00CE2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C0036C" w:rsidRPr="00C17DBF" w:rsidRDefault="00C0036C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</w:tcPr>
          <w:p w:rsidR="00C0036C" w:rsidRPr="00C17DBF" w:rsidRDefault="00C0036C" w:rsidP="00DB5AE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17DBF">
              <w:rPr>
                <w:rFonts w:ascii="PT Astra Serif" w:hAnsi="PT Astra Serif" w:cs="Arial"/>
                <w:color w:val="212121"/>
                <w:sz w:val="24"/>
                <w:szCs w:val="24"/>
              </w:rPr>
              <w:t>«О внесении изменений в отдельные законодательные акты Ульяновской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Правительство  Ульяновской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36C" w:rsidRPr="00C17DBF" w:rsidRDefault="00C0036C" w:rsidP="00375A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Комитет по промышленности, строительству, энергетике,  транспорту и дорожному хозяйству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C0036C" w:rsidRPr="00C17DBF" w:rsidTr="00CE2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C0036C" w:rsidRPr="00C17DBF" w:rsidRDefault="00C0036C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</w:tcPr>
          <w:p w:rsidR="00C0036C" w:rsidRPr="00C17DBF" w:rsidRDefault="00C0036C" w:rsidP="00DB5AE3">
            <w:pPr>
              <w:jc w:val="both"/>
              <w:rPr>
                <w:rFonts w:ascii="PT Astra Serif" w:hAnsi="PT Astra Serif" w:cs="Arial"/>
                <w:color w:val="212121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«О внесении изменения в статью 13</w:t>
            </w:r>
            <w:r w:rsidRPr="00C17DBF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  <w:r w:rsidRPr="00C17DBF">
              <w:rPr>
                <w:rFonts w:ascii="PT Astra Serif" w:hAnsi="PT Astra Serif"/>
                <w:sz w:val="24"/>
                <w:szCs w:val="24"/>
              </w:rPr>
              <w:t xml:space="preserve"> Закона Ульяновской области «О регулировании земельных отношений в Ульяновской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Депутат</w:t>
            </w:r>
          </w:p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 Законодательного Собрания </w:t>
            </w:r>
          </w:p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Ульяновской области </w:t>
            </w:r>
          </w:p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Д.К.Седов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36C" w:rsidRPr="00C17DBF" w:rsidRDefault="00C0036C" w:rsidP="00A52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Комитет по промышленности, строительству, энергетике, транспорту и дорожному хозяйству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C0036C" w:rsidRPr="00C17DBF" w:rsidTr="00CE2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C0036C" w:rsidRPr="00C17DBF" w:rsidRDefault="00C0036C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</w:tcPr>
          <w:p w:rsidR="00C0036C" w:rsidRPr="00C17DBF" w:rsidRDefault="00C0036C" w:rsidP="00DB5AE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«О внесении изменений в отдельные законодательные акты Ульяновской области»</w:t>
            </w:r>
          </w:p>
          <w:p w:rsidR="00C0036C" w:rsidRPr="00C17DBF" w:rsidRDefault="00C0036C" w:rsidP="00DB5AE3">
            <w:pPr>
              <w:jc w:val="both"/>
              <w:rPr>
                <w:rFonts w:ascii="PT Astra Serif" w:hAnsi="PT Astra Serif" w:cs="Arial"/>
                <w:color w:val="21212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36C" w:rsidRPr="00C17DBF" w:rsidRDefault="00C0036C" w:rsidP="00A52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по жилищной политике </w:t>
            </w:r>
          </w:p>
          <w:p w:rsidR="00C0036C" w:rsidRPr="00C17DBF" w:rsidRDefault="00C0036C" w:rsidP="00A52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и коммунальному хозяйству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C0036C" w:rsidRPr="00C17DBF" w:rsidTr="00CE2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C0036C" w:rsidRPr="00C17DBF" w:rsidRDefault="00C0036C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</w:tcPr>
          <w:p w:rsidR="00C0036C" w:rsidRPr="00C17DBF" w:rsidRDefault="00C0036C" w:rsidP="00C0036C">
            <w:pPr>
              <w:jc w:val="both"/>
              <w:rPr>
                <w:rFonts w:ascii="PT Astra Serif" w:hAnsi="PT Astra Serif" w:cs="Arial"/>
                <w:color w:val="212121"/>
                <w:sz w:val="24"/>
                <w:szCs w:val="24"/>
              </w:rPr>
            </w:pPr>
            <w:r w:rsidRPr="00C17DBF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 xml:space="preserve">«О </w:t>
            </w:r>
            <w:r w:rsidRPr="00C17DBF">
              <w:rPr>
                <w:rFonts w:ascii="PT Astra Serif" w:hAnsi="PT Astra Serif"/>
                <w:sz w:val="24"/>
                <w:szCs w:val="24"/>
              </w:rPr>
              <w:t>внесении изменений в</w:t>
            </w:r>
            <w:r w:rsidRPr="00C17DBF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статьи 1 и 2</w:t>
            </w:r>
            <w:r w:rsidRPr="00C17DBF">
              <w:rPr>
                <w:rFonts w:ascii="PT Astra Serif" w:eastAsia="PT Astra Serif" w:hAnsi="PT Astra Serif" w:cs="PT Astra Serif"/>
                <w:sz w:val="24"/>
                <w:szCs w:val="24"/>
                <w:vertAlign w:val="superscript"/>
              </w:rPr>
              <w:t>3</w:t>
            </w:r>
            <w:r w:rsidRPr="00C17DBF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Закона</w:t>
            </w:r>
            <w:r w:rsidRPr="00C17DBF">
              <w:rPr>
                <w:rFonts w:ascii="PT Astra Serif" w:hAnsi="PT Astra Serif"/>
                <w:sz w:val="24"/>
                <w:szCs w:val="24"/>
              </w:rPr>
              <w:t xml:space="preserve"> Ульяновской области «О регулировании некоторых вопросов, связанных </w:t>
            </w:r>
            <w:r w:rsidRPr="00C17DBF">
              <w:rPr>
                <w:rFonts w:ascii="PT Astra Serif" w:hAnsi="PT Astra Serif"/>
                <w:sz w:val="24"/>
                <w:szCs w:val="24"/>
              </w:rPr>
              <w:br/>
              <w:t>с осуществлением розничной продажи алкогольной продукции на территории Ульяновской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36C" w:rsidRPr="00C17DBF" w:rsidRDefault="00C0036C" w:rsidP="00627C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по </w:t>
            </w:r>
            <w:proofErr w:type="gramStart"/>
            <w:r w:rsidRPr="00C17DBF">
              <w:rPr>
                <w:rFonts w:ascii="PT Astra Serif" w:hAnsi="PT Astra Serif"/>
                <w:sz w:val="24"/>
                <w:szCs w:val="24"/>
              </w:rPr>
              <w:t>аграрной</w:t>
            </w:r>
            <w:proofErr w:type="gramEnd"/>
          </w:p>
          <w:p w:rsidR="00C0036C" w:rsidRPr="00C17DBF" w:rsidRDefault="00C0036C" w:rsidP="00627C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и продовольственной политике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C0036C" w:rsidRPr="00C17DBF" w:rsidTr="00CE2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C0036C" w:rsidRPr="00C17DBF" w:rsidRDefault="00C0036C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</w:tcPr>
          <w:p w:rsidR="00C0036C" w:rsidRPr="00C17DBF" w:rsidRDefault="00C0036C" w:rsidP="00C0036C">
            <w:pPr>
              <w:jc w:val="both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C17DBF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 xml:space="preserve">«О </w:t>
            </w:r>
            <w:r w:rsidRPr="00C17DBF">
              <w:rPr>
                <w:rFonts w:ascii="PT Astra Serif" w:hAnsi="PT Astra Serif"/>
                <w:sz w:val="24"/>
                <w:szCs w:val="24"/>
              </w:rPr>
              <w:t>внесении изменений в Закон Ульяновской области «О регулировании некоторых вопросов, связанных с осуществлением розничной продажи алкогольной продукции          на территории Ульяновской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36C" w:rsidRPr="00C17DBF" w:rsidRDefault="00C0036C" w:rsidP="00627C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по </w:t>
            </w:r>
            <w:proofErr w:type="gramStart"/>
            <w:r w:rsidRPr="00C17DBF">
              <w:rPr>
                <w:rFonts w:ascii="PT Astra Serif" w:hAnsi="PT Astra Serif"/>
                <w:sz w:val="24"/>
                <w:szCs w:val="24"/>
              </w:rPr>
              <w:t>аграрной</w:t>
            </w:r>
            <w:proofErr w:type="gramEnd"/>
          </w:p>
          <w:p w:rsidR="00C0036C" w:rsidRPr="00C17DBF" w:rsidRDefault="00C0036C" w:rsidP="00627C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и продовольственной политике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C0036C" w:rsidRPr="00C17DBF" w:rsidTr="00CE2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C0036C" w:rsidRPr="00C17DBF" w:rsidRDefault="00C0036C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</w:tcPr>
          <w:p w:rsidR="00C0036C" w:rsidRPr="00C17DBF" w:rsidRDefault="00C0036C" w:rsidP="006E31DE">
            <w:pPr>
              <w:spacing w:line="228" w:lineRule="auto"/>
              <w:jc w:val="both"/>
              <w:rPr>
                <w:rFonts w:ascii="PT Astra Serif" w:hAnsi="PT Astra Serif"/>
                <w:bCs/>
                <w:spacing w:val="2"/>
                <w:sz w:val="24"/>
                <w:szCs w:val="24"/>
                <w:lang w:eastAsia="en-US"/>
              </w:rPr>
            </w:pPr>
            <w:r w:rsidRPr="00C17DBF">
              <w:rPr>
                <w:rFonts w:ascii="PT Astra Serif" w:hAnsi="PT Astra Serif" w:cs="PT Astra Serif"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«О внесении изменений в статью 4 Закона Ульяновской области </w:t>
            </w:r>
            <w:r w:rsidRPr="00C17DBF">
              <w:rPr>
                <w:rFonts w:ascii="PT Astra Serif" w:hAnsi="PT Astra Serif" w:cs="PT Astra Serif"/>
                <w:color w:val="000000"/>
                <w:sz w:val="24"/>
                <w:szCs w:val="24"/>
                <w:lang w:eastAsia="ar-SA"/>
              </w:rPr>
              <w:t>«</w:t>
            </w:r>
            <w:r w:rsidRPr="00C17DBF">
              <w:rPr>
                <w:rFonts w:ascii="PT Astra Serif" w:eastAsia="Andale Sans UI;Arial Unicode MS" w:hAnsi="PT Astra Serif" w:cs="PT Astra Serif"/>
                <w:color w:val="000000"/>
                <w:kern w:val="2"/>
                <w:sz w:val="24"/>
                <w:szCs w:val="24"/>
                <w:lang w:eastAsia="ar-SA"/>
              </w:rPr>
              <w:t xml:space="preserve">Об использовании геологической информации </w:t>
            </w:r>
            <w:r w:rsidRPr="00C17DBF">
              <w:rPr>
                <w:rFonts w:ascii="PT Astra Serif" w:eastAsia="Andale Sans UI;Arial Unicode MS" w:hAnsi="PT Astra Serif" w:cs="PT Astra Serif"/>
                <w:color w:val="000000"/>
                <w:kern w:val="2"/>
                <w:sz w:val="24"/>
                <w:szCs w:val="24"/>
                <w:lang w:eastAsia="ar-SA"/>
              </w:rPr>
              <w:br/>
              <w:t xml:space="preserve">о недрах, </w:t>
            </w:r>
            <w:r w:rsidRPr="00C17DBF">
              <w:rPr>
                <w:rFonts w:ascii="PT Astra Serif" w:eastAsia="Andale Sans UI;Arial Unicode MS" w:hAnsi="PT Astra Serif" w:cs="PT Astra Serif"/>
                <w:color w:val="000000" w:themeColor="text1"/>
                <w:kern w:val="2"/>
                <w:sz w:val="24"/>
                <w:szCs w:val="24"/>
                <w:lang w:eastAsia="ar-SA"/>
              </w:rPr>
              <w:t>обладателем которой является Ульяновская область»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36C" w:rsidRPr="00C17DBF" w:rsidRDefault="00C0036C" w:rsidP="00EE1D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</w:t>
            </w:r>
          </w:p>
          <w:p w:rsidR="00C0036C" w:rsidRPr="00C17DBF" w:rsidRDefault="00C0036C" w:rsidP="00EE1DA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17DBF">
              <w:rPr>
                <w:rFonts w:ascii="PT Astra Serif" w:hAnsi="PT Astra Serif"/>
                <w:bCs/>
                <w:sz w:val="24"/>
                <w:szCs w:val="24"/>
              </w:rPr>
              <w:t xml:space="preserve">по природопользованию </w:t>
            </w:r>
          </w:p>
          <w:p w:rsidR="00C0036C" w:rsidRPr="00C17DBF" w:rsidRDefault="00C0036C" w:rsidP="00EE1D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bCs/>
                <w:sz w:val="24"/>
                <w:szCs w:val="24"/>
              </w:rPr>
              <w:t>и охране окружающей среды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C0036C" w:rsidRPr="00C17DBF" w:rsidTr="00CE2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C0036C" w:rsidRPr="00C17DBF" w:rsidRDefault="00C0036C" w:rsidP="00DB5AE3">
            <w:pPr>
              <w:numPr>
                <w:ilvl w:val="0"/>
                <w:numId w:val="1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</w:tcPr>
          <w:p w:rsidR="00C0036C" w:rsidRPr="00C17DBF" w:rsidRDefault="00C0036C" w:rsidP="00C0036C">
            <w:pPr>
              <w:spacing w:line="228" w:lineRule="auto"/>
              <w:jc w:val="both"/>
              <w:rPr>
                <w:rFonts w:ascii="PT Astra Serif" w:hAnsi="PT Astra Serif" w:cs="PT Astra Serif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C17DBF">
              <w:rPr>
                <w:rFonts w:ascii="PT Astra Serif" w:hAnsi="PT Astra Serif" w:cs="PT Astra Serif"/>
                <w:color w:val="000000"/>
                <w:sz w:val="24"/>
                <w:lang w:eastAsia="ar-SA"/>
              </w:rPr>
              <w:t>«О внесении изменений в Закон Ульяновской области «Об установлении порядка                         и нормативов заготовки древесины, порядка заготовки и сбора недревесных лесных ресурсов, порядка заготовки пищевых лесных ресурсов и сбора лекарственных растений                на территории Ульяновской области гражданами для собственных нужд»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36C" w:rsidRPr="00C17DBF" w:rsidRDefault="00C0036C" w:rsidP="009C53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</w:t>
            </w:r>
          </w:p>
          <w:p w:rsidR="00C0036C" w:rsidRPr="00C17DBF" w:rsidRDefault="00C0036C" w:rsidP="009C535F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17DBF">
              <w:rPr>
                <w:rFonts w:ascii="PT Astra Serif" w:hAnsi="PT Astra Serif"/>
                <w:bCs/>
                <w:sz w:val="24"/>
                <w:szCs w:val="24"/>
              </w:rPr>
              <w:t xml:space="preserve">по природопользованию </w:t>
            </w:r>
          </w:p>
          <w:p w:rsidR="00C0036C" w:rsidRPr="00C17DBF" w:rsidRDefault="00C0036C" w:rsidP="009C53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bCs/>
                <w:sz w:val="24"/>
                <w:szCs w:val="24"/>
              </w:rPr>
              <w:t>и охране окружающей среды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C0036C" w:rsidRPr="00C17DBF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0036C" w:rsidRPr="00C17DBF" w:rsidRDefault="00C0036C" w:rsidP="003A176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C0036C" w:rsidRPr="00C17DBF" w:rsidRDefault="00C0036C" w:rsidP="004011B2">
            <w:pPr>
              <w:spacing w:line="228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17DBF"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  <w:t>«О внесении изменения в статью 5 Закона Ульяновской области «О наделении органов местного самоуправления муниципальных районов и отдельных городских округов Ульяновской области государственными полномочиями по опеке и попечительству                 в отношении несовершеннолетних»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C0036C" w:rsidRPr="00C17DBF" w:rsidRDefault="00C0036C" w:rsidP="00EF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036C" w:rsidRPr="00C17DBF" w:rsidRDefault="00C0036C" w:rsidP="00B406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</w:t>
            </w:r>
          </w:p>
          <w:p w:rsidR="00C0036C" w:rsidRPr="00C17DBF" w:rsidRDefault="00C0036C" w:rsidP="00B406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по социальной политике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C0036C" w:rsidRPr="00C17DBF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0036C" w:rsidRPr="00C17DBF" w:rsidRDefault="00C0036C" w:rsidP="003A176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C0036C" w:rsidRPr="00C17DBF" w:rsidRDefault="00C0036C" w:rsidP="004011B2">
            <w:pPr>
              <w:spacing w:line="228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</w:pPr>
            <w:r w:rsidRPr="00C17DBF">
              <w:rPr>
                <w:rFonts w:ascii="PT Astra Serif" w:eastAsia="Calibri" w:hAnsi="PT Astra Serif" w:cs="PT Astra Serif"/>
                <w:bCs/>
                <w:sz w:val="24"/>
                <w:lang w:eastAsia="en-US"/>
              </w:rPr>
              <w:t xml:space="preserve">«О внесении изменений в Закон </w:t>
            </w:r>
            <w:r w:rsidRPr="00C17DBF">
              <w:rPr>
                <w:rFonts w:ascii="PT Astra Serif" w:eastAsia="Calibri" w:hAnsi="PT Astra Serif" w:cs="PT Astra Serif"/>
                <w:bCs/>
                <w:spacing w:val="-6"/>
                <w:sz w:val="24"/>
                <w:lang w:eastAsia="en-US"/>
              </w:rPr>
              <w:t>Ульяновской области «О регулировании</w:t>
            </w:r>
            <w:r w:rsidRPr="00C17DBF">
              <w:rPr>
                <w:rFonts w:ascii="PT Astra Serif" w:eastAsia="Calibri" w:hAnsi="PT Astra Serif" w:cs="PT Astra Serif"/>
                <w:bCs/>
                <w:sz w:val="24"/>
                <w:lang w:eastAsia="en-US"/>
              </w:rPr>
              <w:t xml:space="preserve"> некоторых вопросов социального партнёрства в сфере труда                    на территории Ульяновской области»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C0036C" w:rsidRPr="00C17DBF" w:rsidRDefault="00C0036C" w:rsidP="00EF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036C" w:rsidRPr="00C17DBF" w:rsidRDefault="00C0036C" w:rsidP="005E1B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</w:t>
            </w:r>
          </w:p>
          <w:p w:rsidR="00C0036C" w:rsidRPr="00C17DBF" w:rsidRDefault="00C0036C" w:rsidP="005E1B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по социальной политике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C0036C" w:rsidRPr="00C17DBF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0036C" w:rsidRPr="00C17DBF" w:rsidRDefault="00C0036C" w:rsidP="003A176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C0036C" w:rsidRPr="00C17DBF" w:rsidRDefault="00C0036C" w:rsidP="006549A8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17DBF">
              <w:rPr>
                <w:rFonts w:ascii="PT Astra Serif" w:eastAsia="PT Astra Serif" w:hAnsi="PT Astra Serif" w:cs="PT Astra Serif"/>
                <w:bCs/>
                <w:sz w:val="24"/>
                <w:szCs w:val="24"/>
              </w:rPr>
              <w:t>«О внесении изменений в Закон Ульяновской области «О создании должностей мировых судей и судебных участков в Ульяновской области»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C0036C" w:rsidRPr="00C17DBF" w:rsidRDefault="00C0036C" w:rsidP="00B16E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036C" w:rsidRPr="00C17DBF" w:rsidRDefault="00C0036C" w:rsidP="004011B2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Комитет по государственному строительству, местному самоуправлению и развитию гражданского общества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036C" w:rsidRPr="00C17DBF" w:rsidRDefault="00C0036C" w:rsidP="00B16E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C0036C" w:rsidRPr="00C17DBF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0036C" w:rsidRPr="00C17DBF" w:rsidRDefault="00C0036C" w:rsidP="003A176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C0036C" w:rsidRPr="00C17DBF" w:rsidRDefault="00C0036C" w:rsidP="00CD6826">
            <w:pPr>
              <w:jc w:val="both"/>
              <w:rPr>
                <w:rFonts w:ascii="PT Astra Serif" w:eastAsia="PT Astra Serif" w:hAnsi="PT Astra Serif" w:cs="PT Astra Serif"/>
                <w:bCs/>
                <w:sz w:val="24"/>
                <w:szCs w:val="24"/>
              </w:rPr>
            </w:pPr>
            <w:r w:rsidRPr="00C17DBF">
              <w:rPr>
                <w:rFonts w:ascii="PT Astra Serif" w:hAnsi="PT Astra Serif"/>
                <w:bCs/>
                <w:sz w:val="24"/>
                <w:szCs w:val="24"/>
              </w:rPr>
              <w:t>«О внесении изменений в отдельные законодательные акты Ульяновской области»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C0036C" w:rsidRPr="00C17DBF" w:rsidRDefault="00C0036C" w:rsidP="00B16E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Избирательная комиссия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036C" w:rsidRPr="00C17DBF" w:rsidRDefault="00C0036C" w:rsidP="004011B2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Комитет по государственному строительству, местному самоуправлению и развитию гражданского общества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036C" w:rsidRPr="00C17DBF" w:rsidRDefault="00C0036C" w:rsidP="00B16E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C0036C" w:rsidRPr="00C17DBF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0036C" w:rsidRPr="00C17DBF" w:rsidRDefault="00C0036C" w:rsidP="003A176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C0036C" w:rsidRPr="00C17DBF" w:rsidRDefault="00C0036C" w:rsidP="004011B2">
            <w:pPr>
              <w:spacing w:line="228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17DBF">
              <w:rPr>
                <w:rFonts w:ascii="PT Astra Serif" w:hAnsi="PT Astra Serif" w:cs="Arial"/>
                <w:color w:val="212121"/>
                <w:sz w:val="24"/>
                <w:szCs w:val="24"/>
              </w:rPr>
              <w:t>О внесении изменений в Закон Ульяновской области «О семейных (родовых) захоронениях на территории Ульяновской области»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C0036C" w:rsidRPr="00C17DBF" w:rsidRDefault="00C0036C" w:rsidP="00B16E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Правительство 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036C" w:rsidRPr="00C17DBF" w:rsidRDefault="00C0036C" w:rsidP="004011B2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Комитет по промышленности, строительству, энергетике,  транспорту и дорожному хозяйству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036C" w:rsidRPr="00C17DBF" w:rsidRDefault="00C0036C" w:rsidP="00B16E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C0036C" w:rsidRPr="00C17DBF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0036C" w:rsidRPr="00C17DBF" w:rsidRDefault="00C0036C" w:rsidP="003A176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C0036C" w:rsidRPr="00C17DBF" w:rsidRDefault="00C0036C" w:rsidP="004011B2">
            <w:pPr>
              <w:spacing w:line="228" w:lineRule="auto"/>
              <w:jc w:val="both"/>
              <w:rPr>
                <w:rFonts w:ascii="PT Astra Serif" w:hAnsi="PT Astra Serif" w:cs="Arial"/>
                <w:color w:val="212121"/>
                <w:sz w:val="24"/>
                <w:szCs w:val="24"/>
              </w:rPr>
            </w:pPr>
            <w:r w:rsidRPr="00C17DBF">
              <w:rPr>
                <w:rFonts w:ascii="PT Astra Serif" w:hAnsi="PT Astra Serif"/>
                <w:bCs/>
                <w:sz w:val="24"/>
                <w:szCs w:val="24"/>
              </w:rPr>
              <w:t>«О внесении изменений в статью 4 Закона Ульяновской области «О льготных тарифах (льготах) в сферах теплоснабжения, водоснабжения и водоотведения на территории Ульяновской области»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C0036C" w:rsidRPr="00C17DBF" w:rsidRDefault="00C0036C" w:rsidP="00B16E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Правительство 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036C" w:rsidRPr="00C17DBF" w:rsidRDefault="00C0036C" w:rsidP="004011B2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по жилищной политике </w:t>
            </w:r>
          </w:p>
          <w:p w:rsidR="00C0036C" w:rsidRPr="00C17DBF" w:rsidRDefault="00C0036C" w:rsidP="004011B2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и коммунальному хозяйству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036C" w:rsidRPr="00C17DBF" w:rsidRDefault="00C0036C" w:rsidP="00B16E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C0036C" w:rsidRPr="00C17DBF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0036C" w:rsidRPr="00C17DBF" w:rsidRDefault="00C0036C" w:rsidP="003A176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C0036C" w:rsidRPr="00C17DBF" w:rsidRDefault="00C0036C" w:rsidP="004011B2">
            <w:pPr>
              <w:spacing w:line="228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C17DBF"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  <w:t>«О внесении изменения в статью 2 Закона Ульяновской области «О ежемесячной выплате на содержание ребёнка в семье опекуна (попечителя) и приёмной семье в Ульяновской области»</w:t>
            </w:r>
          </w:p>
          <w:p w:rsidR="00C0036C" w:rsidRPr="00C17DBF" w:rsidRDefault="00C0036C" w:rsidP="004011B2">
            <w:pPr>
              <w:spacing w:line="228" w:lineRule="auto"/>
              <w:jc w:val="both"/>
              <w:rPr>
                <w:rFonts w:ascii="PT Astra Serif" w:hAnsi="PT Astra Serif" w:cs="Arial"/>
                <w:color w:val="21212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C0036C" w:rsidRPr="00C17DBF" w:rsidRDefault="00C0036C" w:rsidP="00B16E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036C" w:rsidRPr="00C17DBF" w:rsidRDefault="00C0036C" w:rsidP="00DB35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</w:t>
            </w:r>
          </w:p>
          <w:p w:rsidR="00C0036C" w:rsidRPr="00C17DBF" w:rsidRDefault="00C0036C" w:rsidP="00DB35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по социальной политике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036C" w:rsidRPr="00C17DBF" w:rsidRDefault="00C0036C" w:rsidP="00B16E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III квартал</w:t>
            </w:r>
          </w:p>
        </w:tc>
      </w:tr>
      <w:tr w:rsidR="00C0036C" w:rsidRPr="00C17DBF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0036C" w:rsidRPr="00C17DBF" w:rsidRDefault="00C0036C" w:rsidP="003A176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C0036C" w:rsidRPr="00C17DBF" w:rsidRDefault="00C0036C" w:rsidP="00375AEF">
            <w:pPr>
              <w:jc w:val="both"/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</w:pPr>
            <w:r w:rsidRPr="00C17DBF"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  <w:t xml:space="preserve">«О внесении изменений в Закон Ульяновской области «О размере вознаграждения, причитающегося приёмному родителю, и мерах социальной поддержки, предоставляемых приёмной семье, в Ульяновской области»                  и признании </w:t>
            </w:r>
            <w:proofErr w:type="gramStart"/>
            <w:r w:rsidRPr="00C17DBF"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  <w:t>утратившим</w:t>
            </w:r>
            <w:proofErr w:type="gramEnd"/>
            <w:r w:rsidRPr="00C17DBF"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  <w:t xml:space="preserve"> силу отдельного положения законодательного акта Ульяновской области»</w:t>
            </w:r>
          </w:p>
          <w:p w:rsidR="00C0036C" w:rsidRPr="00C17DBF" w:rsidRDefault="00C0036C" w:rsidP="00375AEF">
            <w:pPr>
              <w:jc w:val="both"/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C0036C" w:rsidRPr="00C17DBF" w:rsidRDefault="00C0036C" w:rsidP="00B16E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036C" w:rsidRPr="00C17DBF" w:rsidRDefault="00C0036C" w:rsidP="00DB35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</w:t>
            </w:r>
          </w:p>
          <w:p w:rsidR="00C0036C" w:rsidRPr="00C17DBF" w:rsidRDefault="00C0036C" w:rsidP="00DB35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по социальной политике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036C" w:rsidRPr="00C17DBF" w:rsidRDefault="00C0036C" w:rsidP="00B16E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III квартал</w:t>
            </w:r>
          </w:p>
        </w:tc>
      </w:tr>
      <w:tr w:rsidR="00C0036C" w:rsidRPr="00C17DBF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0036C" w:rsidRPr="00C17DBF" w:rsidRDefault="00C0036C" w:rsidP="003A176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C0036C" w:rsidRPr="00C17DBF" w:rsidRDefault="00C0036C" w:rsidP="00EF530A">
            <w:pPr>
              <w:spacing w:line="228" w:lineRule="auto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C17DBF"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</w:rPr>
              <w:t>«О внесении изменений в отдельные законодательные акты Ульяновской области</w:t>
            </w:r>
            <w:r w:rsidRPr="00C17DBF">
              <w:rPr>
                <w:rFonts w:ascii="PT Astra Serif" w:eastAsia="PT Astra Serif" w:hAnsi="PT Astra Serif" w:cs="PT Astra Serif"/>
                <w:sz w:val="24"/>
                <w:szCs w:val="24"/>
              </w:rPr>
              <w:t>»</w:t>
            </w:r>
          </w:p>
          <w:p w:rsidR="00C0036C" w:rsidRPr="00C17DBF" w:rsidRDefault="00C0036C" w:rsidP="00EF530A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0036C" w:rsidRPr="00C17DBF" w:rsidRDefault="00C0036C" w:rsidP="00EF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36C" w:rsidRPr="00C17DBF" w:rsidRDefault="00C0036C" w:rsidP="00DB35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</w:t>
            </w:r>
          </w:p>
          <w:p w:rsidR="00C0036C" w:rsidRPr="00C17DBF" w:rsidRDefault="00C0036C" w:rsidP="00DB35EE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по социальной политике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III квартал</w:t>
            </w:r>
          </w:p>
        </w:tc>
      </w:tr>
      <w:tr w:rsidR="00C0036C" w:rsidRPr="00C17DBF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0036C" w:rsidRPr="00C17DBF" w:rsidRDefault="00C0036C" w:rsidP="003A176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C0036C" w:rsidRPr="00C17DBF" w:rsidRDefault="00C0036C" w:rsidP="009F11DC">
            <w:pPr>
              <w:spacing w:line="228" w:lineRule="auto"/>
              <w:jc w:val="both"/>
              <w:rPr>
                <w:rFonts w:ascii="PT Astra Serif" w:eastAsia="PT Astra Serif" w:hAnsi="PT Astra Serif" w:cs="PT Astra Serif"/>
                <w:bCs/>
                <w:sz w:val="24"/>
                <w:szCs w:val="24"/>
              </w:rPr>
            </w:pPr>
            <w:r w:rsidRPr="00C17DBF">
              <w:rPr>
                <w:rFonts w:ascii="PT Astra Serif" w:hAnsi="PT Astra Serif"/>
                <w:bCs/>
                <w:sz w:val="24"/>
                <w:szCs w:val="24"/>
              </w:rPr>
              <w:t>«О внесении изменений в отдельные законодательные акты Ульяновской области»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0036C" w:rsidRPr="00C17DBF" w:rsidRDefault="00C0036C" w:rsidP="009F11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Избирательная комиссия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36C" w:rsidRPr="00C17DBF" w:rsidRDefault="00C0036C" w:rsidP="009F11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Комитет по государственному строительству, местному самоуправлению и развитию гражданского общества</w:t>
            </w:r>
          </w:p>
          <w:p w:rsidR="00C0036C" w:rsidRPr="00C17DBF" w:rsidRDefault="00C0036C" w:rsidP="009F11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III квартал</w:t>
            </w:r>
          </w:p>
        </w:tc>
      </w:tr>
      <w:tr w:rsidR="00C0036C" w:rsidRPr="00C17DBF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0036C" w:rsidRPr="00C17DBF" w:rsidRDefault="00C0036C" w:rsidP="003A176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C0036C" w:rsidRPr="00C17DBF" w:rsidRDefault="00C0036C" w:rsidP="00552CF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17DBF">
              <w:rPr>
                <w:rFonts w:ascii="PT Astra Serif" w:hAnsi="PT Astra Serif"/>
                <w:bCs/>
                <w:sz w:val="24"/>
                <w:szCs w:val="24"/>
              </w:rPr>
              <w:t>«О внесении изменений в Закон Ульяновской области «О бесплатной юридической помощи на территории Ульяновской области»</w:t>
            </w:r>
          </w:p>
          <w:p w:rsidR="00C0036C" w:rsidRPr="00C17DBF" w:rsidRDefault="00C0036C" w:rsidP="0048090F">
            <w:pPr>
              <w:spacing w:line="228" w:lineRule="auto"/>
              <w:jc w:val="both"/>
              <w:rPr>
                <w:rFonts w:ascii="PT Astra Serif" w:eastAsia="PT Astra Serif" w:hAnsi="PT Astra Serif" w:cs="PT Astra Serif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0036C" w:rsidRPr="00C17DBF" w:rsidRDefault="00C0036C" w:rsidP="00552C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Ульяновское </w:t>
            </w:r>
          </w:p>
          <w:p w:rsidR="00C0036C" w:rsidRPr="00C17DBF" w:rsidRDefault="00C0036C" w:rsidP="00552C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региональное отделение Общероссийской общественной организации «Ассоциация юристов России»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36C" w:rsidRPr="00C17DBF" w:rsidRDefault="00C0036C" w:rsidP="00DB35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Комитет по государственному строительству, местному самоуправлению и развитию гражданского общества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III квартал</w:t>
            </w:r>
          </w:p>
        </w:tc>
      </w:tr>
      <w:tr w:rsidR="00C0036C" w:rsidRPr="00C17DBF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0036C" w:rsidRPr="00C17DBF" w:rsidRDefault="00C0036C" w:rsidP="003A176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C0036C" w:rsidRPr="00C17DBF" w:rsidRDefault="00C0036C" w:rsidP="00B16E7A">
            <w:pPr>
              <w:spacing w:line="228" w:lineRule="auto"/>
              <w:jc w:val="both"/>
              <w:rPr>
                <w:rFonts w:ascii="PT Astra Serif" w:hAnsi="PT Astra Serif" w:cs="Arial"/>
                <w:color w:val="212121"/>
                <w:sz w:val="24"/>
                <w:szCs w:val="24"/>
                <w:shd w:val="clear" w:color="auto" w:fill="FFFFFF"/>
              </w:rPr>
            </w:pPr>
            <w:r w:rsidRPr="00C17DBF">
              <w:rPr>
                <w:rFonts w:ascii="PT Astra Serif" w:hAnsi="PT Astra Serif" w:cs="Arial"/>
                <w:color w:val="212121"/>
                <w:sz w:val="24"/>
                <w:szCs w:val="24"/>
                <w:shd w:val="clear" w:color="auto" w:fill="FFFFFF"/>
              </w:rPr>
              <w:t>«О внесении изменений в статью 3 Закона Ульяновской области «О транспортном налоге в Ульяновской области»</w:t>
            </w:r>
          </w:p>
          <w:p w:rsidR="00C0036C" w:rsidRPr="00C17DBF" w:rsidRDefault="00C0036C" w:rsidP="00B16E7A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0036C" w:rsidRPr="00C17DBF" w:rsidRDefault="00C0036C" w:rsidP="00B16E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Правительство 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36C" w:rsidRPr="00C17DBF" w:rsidRDefault="00C0036C" w:rsidP="00B16E7A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Комитет по промышленности, строительству, энергетике,  транспорту и дорожному хозяйству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36C" w:rsidRPr="00C17DBF" w:rsidRDefault="00C0036C" w:rsidP="00B16E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III квартал</w:t>
            </w:r>
          </w:p>
        </w:tc>
      </w:tr>
      <w:tr w:rsidR="00C0036C" w:rsidRPr="00C17DBF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0036C" w:rsidRPr="00C17DBF" w:rsidRDefault="00C0036C" w:rsidP="003A176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C0036C" w:rsidRPr="00C17DBF" w:rsidRDefault="00C0036C" w:rsidP="00EF530A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«О внесении изменений в Закон Ульяновской области «О регулировании некоторых вопросов, связанных с осуществлением розничной продажи алкогольной продукции              на территории Ульяновской области»</w:t>
            </w:r>
          </w:p>
          <w:p w:rsidR="00C0036C" w:rsidRPr="00C17DBF" w:rsidRDefault="00C0036C" w:rsidP="00EF530A">
            <w:pPr>
              <w:spacing w:line="228" w:lineRule="auto"/>
              <w:jc w:val="both"/>
              <w:rPr>
                <w:rFonts w:ascii="PT Astra Serif" w:hAnsi="PT Astra Serif" w:cs="Arial"/>
                <w:color w:val="21212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0036C" w:rsidRPr="00C17DBF" w:rsidRDefault="00C0036C" w:rsidP="00EF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36C" w:rsidRPr="00C17DBF" w:rsidRDefault="00C0036C" w:rsidP="008919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по </w:t>
            </w:r>
            <w:proofErr w:type="gramStart"/>
            <w:r w:rsidRPr="00C17DBF">
              <w:rPr>
                <w:rFonts w:ascii="PT Astra Serif" w:hAnsi="PT Astra Serif"/>
                <w:sz w:val="24"/>
                <w:szCs w:val="24"/>
              </w:rPr>
              <w:t>аграрной</w:t>
            </w:r>
            <w:proofErr w:type="gramEnd"/>
          </w:p>
          <w:p w:rsidR="00C0036C" w:rsidRPr="00C17DBF" w:rsidRDefault="00C0036C" w:rsidP="008919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и продовольственной политике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III квартал</w:t>
            </w:r>
          </w:p>
        </w:tc>
      </w:tr>
      <w:tr w:rsidR="00C0036C" w:rsidRPr="00C17DBF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0036C" w:rsidRPr="00C17DBF" w:rsidRDefault="00C0036C" w:rsidP="003A176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C0036C" w:rsidRPr="00C17DBF" w:rsidRDefault="00C0036C" w:rsidP="00EF530A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«</w:t>
            </w:r>
            <w:r w:rsidRPr="00C17DBF">
              <w:rPr>
                <w:rFonts w:ascii="PT Astra Serif" w:hAnsi="PT Astra Serif"/>
                <w:bCs/>
                <w:sz w:val="24"/>
                <w:szCs w:val="24"/>
              </w:rPr>
              <w:t>О внесении изменений в отдельные законодательные акты Ульяновской области»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0036C" w:rsidRPr="00C17DBF" w:rsidRDefault="00C0036C" w:rsidP="00EF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Избирательная комиссия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36C" w:rsidRPr="00C17DBF" w:rsidRDefault="00C0036C" w:rsidP="008919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Комитет по государственному строительству, местному самоуправлению и развитию гражданского общества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36C" w:rsidRPr="00C17DBF" w:rsidRDefault="00C0036C" w:rsidP="00551B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</w:t>
            </w:r>
            <w:r w:rsidRPr="00C17DBF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C17DBF">
              <w:rPr>
                <w:rFonts w:ascii="PT Astra Serif" w:hAnsi="PT Astra Serif"/>
                <w:sz w:val="24"/>
                <w:szCs w:val="24"/>
              </w:rPr>
              <w:t xml:space="preserve"> квартал</w:t>
            </w:r>
          </w:p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036C" w:rsidRPr="00C17DBF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0036C" w:rsidRPr="00C17DBF" w:rsidRDefault="00C0036C" w:rsidP="003A176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C0036C" w:rsidRPr="00C17DBF" w:rsidRDefault="00C0036C" w:rsidP="006C4C0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«О внесении изменений в Закон Ульяновской области «Об областном бюджете Ульяновской области на 2025 год и на плановый период   2026 и 2027 годов» </w:t>
            </w:r>
          </w:p>
          <w:p w:rsidR="00C0036C" w:rsidRPr="00C17DBF" w:rsidRDefault="00C0036C" w:rsidP="006C4C05">
            <w:pPr>
              <w:jc w:val="both"/>
              <w:rPr>
                <w:rFonts w:ascii="PT Astra Serif" w:hAnsi="PT Astra Serif"/>
                <w:b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Губернатор</w:t>
            </w:r>
          </w:p>
          <w:p w:rsidR="00C0036C" w:rsidRPr="00C17DBF" w:rsidRDefault="00C0036C" w:rsidP="00DB5AE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по бюджету, </w:t>
            </w:r>
          </w:p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экономической политике </w:t>
            </w:r>
          </w:p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и развитию предпринимательства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036C" w:rsidRPr="00C17DBF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0036C" w:rsidRPr="00C17DBF" w:rsidRDefault="00C0036C" w:rsidP="003A176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C0036C" w:rsidRPr="00C17DBF" w:rsidRDefault="00C0036C" w:rsidP="00FD1A7A">
            <w:pPr>
              <w:jc w:val="both"/>
              <w:rPr>
                <w:rFonts w:ascii="PT Astra Serif" w:hAnsi="PT Astra Serif"/>
                <w:b/>
                <w:caps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«О внесении изменений в Закон Ульяновской области «О бюджете Территориального фонда обязательного медицинского страхования Ульяновской области на 2025 год                            и на плановый период 2026 и 2027 годов»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Правительство</w:t>
            </w:r>
          </w:p>
          <w:p w:rsidR="00C0036C" w:rsidRPr="00C17DBF" w:rsidRDefault="00C0036C" w:rsidP="00DB5AE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по бюджету, </w:t>
            </w:r>
          </w:p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экономической политике </w:t>
            </w:r>
          </w:p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и развитию предпринимательства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036C" w:rsidRPr="00C17DBF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0036C" w:rsidRPr="00C17DBF" w:rsidRDefault="00C0036C" w:rsidP="003A176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C0036C" w:rsidRPr="00C17DBF" w:rsidRDefault="00C0036C" w:rsidP="00DB5AE3">
            <w:pPr>
              <w:jc w:val="both"/>
              <w:rPr>
                <w:rFonts w:ascii="PT Astra Serif" w:hAnsi="PT Astra Serif"/>
                <w:b/>
                <w:caps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«О внесении изменений в Закон Ульяновской области «Об утверждении Программы управления государственной собственностью Ульяновской области на 2025 год»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Губернатор Ульяновской области</w:t>
            </w:r>
          </w:p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или</w:t>
            </w:r>
          </w:p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Правительство</w:t>
            </w:r>
          </w:p>
          <w:p w:rsidR="00C0036C" w:rsidRPr="00C17DBF" w:rsidRDefault="00C0036C" w:rsidP="00EF530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по бюджету, </w:t>
            </w:r>
          </w:p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экономической политике </w:t>
            </w:r>
          </w:p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и развитию предпринимательства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036C" w:rsidRPr="00C17DBF" w:rsidTr="00212DF6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0036C" w:rsidRPr="00C17DBF" w:rsidRDefault="00C0036C" w:rsidP="003A176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C0036C" w:rsidRPr="00C17DBF" w:rsidRDefault="00C0036C" w:rsidP="00B16E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«О внесении изменений в Закон Ульяновской области «О Прогнозном плане (программе) приватизации государственного имущества Ульяновской области на 2024–2026 годы                  и основных направлениях политики Ульяновской области в сфере приватизации             на 2024–2026 годы»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Губернатор Ульяновской области </w:t>
            </w:r>
          </w:p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или</w:t>
            </w:r>
          </w:p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Правительство</w:t>
            </w:r>
          </w:p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по бюджету, </w:t>
            </w:r>
          </w:p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экономической политике </w:t>
            </w:r>
          </w:p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и развитию предпринимательства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0036C" w:rsidRPr="00C17DBF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0036C" w:rsidRPr="00C17DBF" w:rsidRDefault="00C0036C" w:rsidP="003A176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C0036C" w:rsidRPr="00C17DBF" w:rsidRDefault="00C0036C" w:rsidP="002265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«О внесении изменений в Закон Ульяновской области «О налоге организаций на территории Ульяновкой области»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C0036C" w:rsidRPr="00C17DBF" w:rsidRDefault="00C0036C" w:rsidP="00212D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Губернатор Ульяновской области </w:t>
            </w:r>
          </w:p>
          <w:p w:rsidR="00C0036C" w:rsidRPr="00C17DBF" w:rsidRDefault="00C0036C" w:rsidP="00212D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или</w:t>
            </w:r>
          </w:p>
          <w:p w:rsidR="00C0036C" w:rsidRPr="00C17DBF" w:rsidRDefault="00C0036C" w:rsidP="00212D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Правительство</w:t>
            </w:r>
          </w:p>
          <w:p w:rsidR="00C0036C" w:rsidRPr="00C17DBF" w:rsidRDefault="00C0036C" w:rsidP="00212D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Комитет по бюджету, экономической политике и развитию предпринимательства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36C" w:rsidRPr="00C17DBF" w:rsidRDefault="00C0036C" w:rsidP="00212D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  <w:p w:rsidR="00C0036C" w:rsidRPr="00C17DBF" w:rsidRDefault="00C0036C" w:rsidP="00DB5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6E31DE" w:rsidRPr="00C17DBF" w:rsidRDefault="006E31DE">
      <w:pPr>
        <w:rPr>
          <w:rFonts w:ascii="PT Astra Serif" w:hAnsi="PT Astra Serif"/>
        </w:rPr>
      </w:pPr>
    </w:p>
    <w:p w:rsidR="006E31DE" w:rsidRPr="00C17DBF" w:rsidRDefault="006E31DE">
      <w:pPr>
        <w:rPr>
          <w:rFonts w:ascii="PT Astra Serif" w:hAnsi="PT Astra Serif"/>
        </w:rPr>
      </w:pPr>
    </w:p>
    <w:p w:rsidR="006E31DE" w:rsidRPr="00C17DBF" w:rsidRDefault="006E31DE">
      <w:pPr>
        <w:rPr>
          <w:rFonts w:ascii="PT Astra Serif" w:hAnsi="PT Astra Serif"/>
        </w:rPr>
      </w:pPr>
    </w:p>
    <w:p w:rsidR="006E31DE" w:rsidRPr="00C17DBF" w:rsidRDefault="006E31DE">
      <w:pPr>
        <w:rPr>
          <w:rFonts w:ascii="PT Astra Serif" w:hAnsi="PT Astra Serif"/>
        </w:rPr>
      </w:pPr>
    </w:p>
    <w:p w:rsidR="006E31DE" w:rsidRPr="00C17DBF" w:rsidRDefault="006E31DE">
      <w:pPr>
        <w:rPr>
          <w:rFonts w:ascii="PT Astra Serif" w:hAnsi="PT Astra Serif"/>
        </w:rPr>
      </w:pPr>
    </w:p>
    <w:p w:rsidR="006E31DE" w:rsidRPr="00C17DBF" w:rsidRDefault="006E31DE">
      <w:pPr>
        <w:rPr>
          <w:rFonts w:ascii="PT Astra Serif" w:hAnsi="PT Astra Serif"/>
        </w:rPr>
      </w:pPr>
    </w:p>
    <w:p w:rsidR="006E31DE" w:rsidRPr="00C17DBF" w:rsidRDefault="006E31DE">
      <w:pPr>
        <w:rPr>
          <w:rFonts w:ascii="PT Astra Serif" w:hAnsi="PT Astra Serif"/>
        </w:rPr>
      </w:pPr>
    </w:p>
    <w:p w:rsidR="006E31DE" w:rsidRPr="00C17DBF" w:rsidRDefault="006E31DE">
      <w:pPr>
        <w:rPr>
          <w:rFonts w:ascii="PT Astra Serif" w:hAnsi="PT Astra Serif"/>
        </w:rPr>
      </w:pPr>
    </w:p>
    <w:p w:rsidR="00C0036C" w:rsidRPr="00C17DBF" w:rsidRDefault="00C0036C">
      <w:pPr>
        <w:rPr>
          <w:rFonts w:ascii="PT Astra Serif" w:hAnsi="PT Astra Serif"/>
        </w:rPr>
      </w:pPr>
    </w:p>
    <w:p w:rsidR="00C0036C" w:rsidRPr="00C17DBF" w:rsidRDefault="00C0036C">
      <w:pPr>
        <w:rPr>
          <w:rFonts w:ascii="PT Astra Serif" w:hAnsi="PT Astra Serif"/>
        </w:rPr>
      </w:pPr>
    </w:p>
    <w:p w:rsidR="00C0036C" w:rsidRPr="00C17DBF" w:rsidRDefault="00C0036C">
      <w:pPr>
        <w:rPr>
          <w:rFonts w:ascii="PT Astra Serif" w:hAnsi="PT Astra Serif"/>
        </w:rPr>
      </w:pPr>
    </w:p>
    <w:p w:rsidR="00C0036C" w:rsidRPr="00C17DBF" w:rsidRDefault="00C0036C">
      <w:pPr>
        <w:rPr>
          <w:rFonts w:ascii="PT Astra Serif" w:hAnsi="PT Astra Serif"/>
        </w:rPr>
      </w:pPr>
    </w:p>
    <w:p w:rsidR="00C0036C" w:rsidRPr="00C17DBF" w:rsidRDefault="00C0036C">
      <w:pPr>
        <w:rPr>
          <w:rFonts w:ascii="PT Astra Serif" w:hAnsi="PT Astra Serif"/>
        </w:rPr>
      </w:pPr>
      <w:bookmarkStart w:id="0" w:name="_GoBack"/>
      <w:bookmarkEnd w:id="0"/>
    </w:p>
    <w:p w:rsidR="006E31DE" w:rsidRPr="00C17DBF" w:rsidRDefault="006E31DE">
      <w:pPr>
        <w:rPr>
          <w:rFonts w:ascii="PT Astra Serif" w:hAnsi="PT Astra Serif"/>
        </w:rPr>
      </w:pPr>
    </w:p>
    <w:tbl>
      <w:tblPr>
        <w:tblStyle w:val="ac"/>
        <w:tblW w:w="147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1E0"/>
      </w:tblPr>
      <w:tblGrid>
        <w:gridCol w:w="14760"/>
      </w:tblGrid>
      <w:tr w:rsidR="001523EF" w:rsidRPr="00C17DBF" w:rsidTr="00723703">
        <w:tc>
          <w:tcPr>
            <w:tcW w:w="14760" w:type="dxa"/>
            <w:shd w:val="clear" w:color="auto" w:fill="F2F2F2" w:themeFill="background1" w:themeFillShade="F2"/>
          </w:tcPr>
          <w:p w:rsidR="001523EF" w:rsidRPr="00C17DBF" w:rsidRDefault="00995363" w:rsidP="00544E26">
            <w:pPr>
              <w:spacing w:before="120" w:after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17DBF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Часть 2</w:t>
            </w:r>
            <w:r w:rsidR="001523EF" w:rsidRPr="00C17DBF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="001523EF" w:rsidRPr="00C17DB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423D6" w:rsidRPr="00C17DBF">
              <w:rPr>
                <w:rFonts w:ascii="PT Astra Serif" w:hAnsi="PT Astra Serif"/>
                <w:b/>
                <w:sz w:val="28"/>
                <w:szCs w:val="28"/>
              </w:rPr>
              <w:t>В</w:t>
            </w:r>
            <w:r w:rsidR="00CB7E58" w:rsidRPr="00C17DBF">
              <w:rPr>
                <w:rFonts w:ascii="PT Astra Serif" w:hAnsi="PT Astra Serif"/>
                <w:b/>
                <w:sz w:val="28"/>
                <w:szCs w:val="28"/>
              </w:rPr>
              <w:t>опрос</w:t>
            </w:r>
            <w:r w:rsidR="00B423D6" w:rsidRPr="00C17DBF"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9C1490" w:rsidRPr="00C17DBF">
              <w:rPr>
                <w:rFonts w:ascii="PT Astra Serif" w:hAnsi="PT Astra Serif"/>
                <w:b/>
                <w:sz w:val="28"/>
                <w:szCs w:val="28"/>
              </w:rPr>
              <w:t>, планируемы</w:t>
            </w:r>
            <w:r w:rsidR="00B423D6" w:rsidRPr="00C17DBF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9C1490" w:rsidRPr="00C17DBF">
              <w:rPr>
                <w:rFonts w:ascii="PT Astra Serif" w:hAnsi="PT Astra Serif"/>
                <w:b/>
                <w:sz w:val="28"/>
                <w:szCs w:val="28"/>
              </w:rPr>
              <w:t xml:space="preserve"> к рассмотрению Законодательным Собранием </w:t>
            </w:r>
          </w:p>
        </w:tc>
      </w:tr>
    </w:tbl>
    <w:p w:rsidR="001523EF" w:rsidRPr="00C17DBF" w:rsidRDefault="001523EF" w:rsidP="00544E26">
      <w:pPr>
        <w:rPr>
          <w:rFonts w:ascii="PT Astra Serif" w:hAnsi="PT Astra Serif"/>
        </w:rPr>
      </w:pPr>
    </w:p>
    <w:tbl>
      <w:tblPr>
        <w:tblW w:w="14738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8"/>
        <w:gridCol w:w="7814"/>
        <w:gridCol w:w="4417"/>
        <w:gridCol w:w="1769"/>
      </w:tblGrid>
      <w:tr w:rsidR="000531C6" w:rsidRPr="00C17DBF" w:rsidTr="009C1490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1C6" w:rsidRPr="00C17DBF" w:rsidRDefault="000531C6" w:rsidP="00E6286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7DBF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0531C6" w:rsidRPr="00C17DBF" w:rsidRDefault="000531C6" w:rsidP="00E6286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C17DBF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C17DBF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7814" w:type="dxa"/>
            <w:tcBorders>
              <w:top w:val="single" w:sz="4" w:space="0" w:color="auto"/>
              <w:bottom w:val="single" w:sz="4" w:space="0" w:color="auto"/>
            </w:tcBorders>
          </w:tcPr>
          <w:p w:rsidR="000531C6" w:rsidRPr="00C17DBF" w:rsidRDefault="000531C6" w:rsidP="00E6286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7DBF">
              <w:rPr>
                <w:rFonts w:ascii="PT Astra Serif" w:hAnsi="PT Astra Serif"/>
                <w:b/>
                <w:sz w:val="24"/>
                <w:szCs w:val="24"/>
              </w:rPr>
              <w:t xml:space="preserve">Наименование </w:t>
            </w:r>
            <w:r w:rsidR="001B1426" w:rsidRPr="00C17DBF">
              <w:rPr>
                <w:rFonts w:ascii="PT Astra Serif" w:hAnsi="PT Astra Serif"/>
                <w:b/>
                <w:sz w:val="24"/>
                <w:szCs w:val="24"/>
              </w:rPr>
              <w:t xml:space="preserve">вопроса </w:t>
            </w:r>
          </w:p>
          <w:p w:rsidR="000531C6" w:rsidRPr="00C17DBF" w:rsidRDefault="000531C6" w:rsidP="00E6286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C6" w:rsidRPr="00C17DBF" w:rsidRDefault="000531C6" w:rsidP="00E6286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7DBF">
              <w:rPr>
                <w:rFonts w:ascii="PT Astra Serif" w:hAnsi="PT Astra Serif"/>
                <w:b/>
                <w:sz w:val="24"/>
                <w:szCs w:val="24"/>
              </w:rPr>
              <w:t xml:space="preserve">Ответственный комитет (комиссия) 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C6" w:rsidRPr="00C17DBF" w:rsidRDefault="000531C6" w:rsidP="00E6286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7DBF">
              <w:rPr>
                <w:rFonts w:ascii="PT Astra Serif" w:hAnsi="PT Astra Serif"/>
                <w:b/>
                <w:sz w:val="24"/>
                <w:szCs w:val="24"/>
              </w:rPr>
              <w:t>Сроки рассмотрения</w:t>
            </w:r>
          </w:p>
        </w:tc>
      </w:tr>
      <w:tr w:rsidR="00DA2B16" w:rsidRPr="00C17DBF" w:rsidTr="009C1490"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DA2B16" w:rsidRPr="00C17DBF" w:rsidRDefault="00DA2B16" w:rsidP="00E62864">
            <w:pPr>
              <w:numPr>
                <w:ilvl w:val="0"/>
                <w:numId w:val="4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14" w:type="dxa"/>
            <w:tcBorders>
              <w:top w:val="single" w:sz="6" w:space="0" w:color="auto"/>
              <w:bottom w:val="single" w:sz="6" w:space="0" w:color="auto"/>
            </w:tcBorders>
          </w:tcPr>
          <w:p w:rsidR="00DA2B16" w:rsidRPr="00C17DBF" w:rsidRDefault="00DA2B16" w:rsidP="00DA2B16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C17DBF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О назначении на должность Уполномоченного по правам ребёнка </w:t>
            </w:r>
            <w:r w:rsidR="009F7D9E" w:rsidRPr="00C17DBF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              </w:t>
            </w:r>
            <w:r w:rsidRPr="00C17DBF">
              <w:rPr>
                <w:rFonts w:ascii="PT Astra Serif" w:hAnsi="PT Astra Serif"/>
                <w:bCs/>
                <w:iCs/>
                <w:sz w:val="24"/>
                <w:szCs w:val="24"/>
              </w:rPr>
              <w:t>в Ульяновской области</w:t>
            </w:r>
          </w:p>
        </w:tc>
        <w:tc>
          <w:tcPr>
            <w:tcW w:w="4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2B16" w:rsidRPr="00C17DBF" w:rsidRDefault="00DA2B16" w:rsidP="002265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</w:t>
            </w:r>
          </w:p>
          <w:p w:rsidR="00DA2B16" w:rsidRPr="00C17DBF" w:rsidRDefault="00DA2B16" w:rsidP="002265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по социальной политике</w:t>
            </w:r>
          </w:p>
        </w:tc>
        <w:tc>
          <w:tcPr>
            <w:tcW w:w="176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2B16" w:rsidRPr="00C17DBF" w:rsidRDefault="00DA2B16" w:rsidP="002265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DA2B16" w:rsidRPr="00C17DBF" w:rsidTr="009C1490"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DA2B16" w:rsidRPr="00C17DBF" w:rsidRDefault="00DA2B16" w:rsidP="00E62864">
            <w:pPr>
              <w:numPr>
                <w:ilvl w:val="0"/>
                <w:numId w:val="4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14" w:type="dxa"/>
            <w:tcBorders>
              <w:top w:val="single" w:sz="6" w:space="0" w:color="auto"/>
              <w:bottom w:val="single" w:sz="6" w:space="0" w:color="auto"/>
            </w:tcBorders>
          </w:tcPr>
          <w:p w:rsidR="00DA2B16" w:rsidRPr="00C17DBF" w:rsidRDefault="00DA2B16" w:rsidP="009F44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Отчёт </w:t>
            </w:r>
            <w:proofErr w:type="gramStart"/>
            <w:r w:rsidRPr="00C17DBF">
              <w:rPr>
                <w:rFonts w:ascii="PT Astra Serif" w:hAnsi="PT Astra Serif"/>
                <w:sz w:val="24"/>
                <w:szCs w:val="24"/>
              </w:rPr>
              <w:t xml:space="preserve">начальника Управления Министерства внутренних дел </w:t>
            </w:r>
            <w:r w:rsidR="009F7D9E" w:rsidRPr="00C17DBF">
              <w:rPr>
                <w:rFonts w:ascii="PT Astra Serif" w:hAnsi="PT Astra Serif"/>
                <w:sz w:val="24"/>
                <w:szCs w:val="24"/>
              </w:rPr>
              <w:t xml:space="preserve">         </w:t>
            </w:r>
            <w:r w:rsidRPr="00C17DBF">
              <w:rPr>
                <w:rFonts w:ascii="PT Astra Serif" w:hAnsi="PT Astra Serif"/>
                <w:sz w:val="24"/>
                <w:szCs w:val="24"/>
              </w:rPr>
              <w:t>Российской Федерации</w:t>
            </w:r>
            <w:proofErr w:type="gramEnd"/>
            <w:r w:rsidRPr="00C17DBF">
              <w:rPr>
                <w:rFonts w:ascii="PT Astra Serif" w:hAnsi="PT Astra Serif"/>
                <w:sz w:val="24"/>
                <w:szCs w:val="24"/>
              </w:rPr>
              <w:t xml:space="preserve"> по Ульяновской области о деятельности полиции подчинённых органов внутренних дел за 2024 год</w:t>
            </w:r>
          </w:p>
        </w:tc>
        <w:tc>
          <w:tcPr>
            <w:tcW w:w="4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2B16" w:rsidRPr="00C17DBF" w:rsidRDefault="00DA2B16" w:rsidP="00B16E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Комитет по государственному строительству, местному самоуправлению и развитию гражданского общества</w:t>
            </w:r>
          </w:p>
        </w:tc>
        <w:tc>
          <w:tcPr>
            <w:tcW w:w="176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2B16" w:rsidRPr="00C17DBF" w:rsidRDefault="00DA2B16" w:rsidP="00B16E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DA2B16" w:rsidRPr="00C17DBF" w:rsidTr="009C1490"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DA2B16" w:rsidRPr="00C17DBF" w:rsidRDefault="00DA2B16" w:rsidP="00E62864">
            <w:pPr>
              <w:numPr>
                <w:ilvl w:val="0"/>
                <w:numId w:val="4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14" w:type="dxa"/>
            <w:tcBorders>
              <w:top w:val="single" w:sz="6" w:space="0" w:color="auto"/>
              <w:bottom w:val="single" w:sz="6" w:space="0" w:color="auto"/>
            </w:tcBorders>
          </w:tcPr>
          <w:p w:rsidR="00DA2B16" w:rsidRPr="00C17DBF" w:rsidRDefault="00DA2B16" w:rsidP="00E6286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О проекте постановления Законодательного Собрания Ульяновской области «Об обращении Законодательного Собрания Ульяновской области к Министру строительства и жилищно-коммунального хозяйства Российской Федерации </w:t>
            </w:r>
            <w:proofErr w:type="spellStart"/>
            <w:r w:rsidRPr="00C17DBF">
              <w:rPr>
                <w:rFonts w:ascii="PT Astra Serif" w:hAnsi="PT Astra Serif"/>
                <w:sz w:val="24"/>
                <w:szCs w:val="24"/>
              </w:rPr>
              <w:t>И.Э.Файзуллину</w:t>
            </w:r>
            <w:proofErr w:type="spellEnd"/>
            <w:r w:rsidRPr="00C17DBF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4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2B16" w:rsidRPr="00C17DBF" w:rsidRDefault="00DA2B16" w:rsidP="00FD1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Комитет по жилищной политике</w:t>
            </w:r>
          </w:p>
          <w:p w:rsidR="00DA2B16" w:rsidRPr="00C17DBF" w:rsidRDefault="00DA2B16" w:rsidP="00FD1A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 и коммунальному хозяйству</w:t>
            </w:r>
          </w:p>
        </w:tc>
        <w:tc>
          <w:tcPr>
            <w:tcW w:w="176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2B16" w:rsidRPr="00C17DBF" w:rsidRDefault="00DA2B16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DA2B16" w:rsidRPr="00C17DBF" w:rsidTr="009C1490">
        <w:tc>
          <w:tcPr>
            <w:tcW w:w="738" w:type="dxa"/>
            <w:tcBorders>
              <w:left w:val="single" w:sz="4" w:space="0" w:color="auto"/>
              <w:bottom w:val="single" w:sz="6" w:space="0" w:color="auto"/>
            </w:tcBorders>
          </w:tcPr>
          <w:p w:rsidR="00DA2B16" w:rsidRPr="00C17DBF" w:rsidRDefault="00DA2B16" w:rsidP="00E62864">
            <w:pPr>
              <w:numPr>
                <w:ilvl w:val="0"/>
                <w:numId w:val="4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14" w:type="dxa"/>
            <w:tcBorders>
              <w:bottom w:val="single" w:sz="6" w:space="0" w:color="auto"/>
            </w:tcBorders>
          </w:tcPr>
          <w:p w:rsidR="00DA2B16" w:rsidRPr="00C17DBF" w:rsidRDefault="00DA2B16" w:rsidP="00F4605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Отчёт Губернатора Ульяновской области о результатах деятельности Правительства Ульяновской области за 2024 год, в том числе                     по вопросам, поставленным Законодательным Собранием Ульяновской области</w:t>
            </w:r>
          </w:p>
        </w:tc>
        <w:tc>
          <w:tcPr>
            <w:tcW w:w="4417" w:type="dxa"/>
            <w:tcBorders>
              <w:bottom w:val="single" w:sz="6" w:space="0" w:color="auto"/>
              <w:right w:val="single" w:sz="4" w:space="0" w:color="auto"/>
            </w:tcBorders>
          </w:tcPr>
          <w:p w:rsidR="00DA2B16" w:rsidRPr="00C17DBF" w:rsidRDefault="00DA2B16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Мандатная комиссия</w:t>
            </w:r>
          </w:p>
          <w:p w:rsidR="00DA2B16" w:rsidRPr="00C17DBF" w:rsidRDefault="00DA2B16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A2B16" w:rsidRPr="00C17DBF" w:rsidRDefault="00DA2B16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A2B16" w:rsidRPr="00C17DBF" w:rsidRDefault="00DA2B16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69" w:type="dxa"/>
            <w:tcBorders>
              <w:bottom w:val="single" w:sz="6" w:space="0" w:color="auto"/>
              <w:right w:val="single" w:sz="4" w:space="0" w:color="auto"/>
            </w:tcBorders>
          </w:tcPr>
          <w:p w:rsidR="00DA2B16" w:rsidRPr="00C17DBF" w:rsidRDefault="00DA2B16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DA2B16" w:rsidRPr="00C17DBF" w:rsidTr="008C7A33">
        <w:tc>
          <w:tcPr>
            <w:tcW w:w="738" w:type="dxa"/>
            <w:tcBorders>
              <w:left w:val="single" w:sz="4" w:space="0" w:color="auto"/>
              <w:bottom w:val="single" w:sz="6" w:space="0" w:color="auto"/>
            </w:tcBorders>
          </w:tcPr>
          <w:p w:rsidR="00DA2B16" w:rsidRPr="00C17DBF" w:rsidRDefault="00DA2B16" w:rsidP="00E62864">
            <w:pPr>
              <w:numPr>
                <w:ilvl w:val="0"/>
                <w:numId w:val="4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14" w:type="dxa"/>
            <w:tcBorders>
              <w:bottom w:val="single" w:sz="6" w:space="0" w:color="auto"/>
            </w:tcBorders>
          </w:tcPr>
          <w:p w:rsidR="00DA2B16" w:rsidRPr="00C17DBF" w:rsidRDefault="00DA2B16" w:rsidP="00E6286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О назначении на должность Уполномоченного по правам человека                в Ульяновской области</w:t>
            </w:r>
          </w:p>
        </w:tc>
        <w:tc>
          <w:tcPr>
            <w:tcW w:w="4417" w:type="dxa"/>
            <w:tcBorders>
              <w:bottom w:val="single" w:sz="6" w:space="0" w:color="auto"/>
              <w:right w:val="single" w:sz="4" w:space="0" w:color="auto"/>
            </w:tcBorders>
          </w:tcPr>
          <w:p w:rsidR="00DA2B16" w:rsidRPr="00C17DBF" w:rsidRDefault="00DA2B16" w:rsidP="00804484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Комитет по государственному строительству, местному самоуправлению и развитию гражданского общества</w:t>
            </w:r>
          </w:p>
        </w:tc>
        <w:tc>
          <w:tcPr>
            <w:tcW w:w="1769" w:type="dxa"/>
            <w:tcBorders>
              <w:bottom w:val="single" w:sz="6" w:space="0" w:color="auto"/>
              <w:right w:val="single" w:sz="4" w:space="0" w:color="auto"/>
            </w:tcBorders>
          </w:tcPr>
          <w:p w:rsidR="00DA2B16" w:rsidRPr="00C17DBF" w:rsidRDefault="00DA2B16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DA2B16" w:rsidRPr="00C17DBF" w:rsidTr="008C7A33">
        <w:tc>
          <w:tcPr>
            <w:tcW w:w="738" w:type="dxa"/>
            <w:tcBorders>
              <w:left w:val="single" w:sz="4" w:space="0" w:color="auto"/>
              <w:bottom w:val="single" w:sz="6" w:space="0" w:color="auto"/>
            </w:tcBorders>
          </w:tcPr>
          <w:p w:rsidR="00DA2B16" w:rsidRPr="00C17DBF" w:rsidRDefault="00DA2B16" w:rsidP="00E62864">
            <w:pPr>
              <w:numPr>
                <w:ilvl w:val="0"/>
                <w:numId w:val="4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14" w:type="dxa"/>
            <w:tcBorders>
              <w:bottom w:val="single" w:sz="6" w:space="0" w:color="auto"/>
            </w:tcBorders>
          </w:tcPr>
          <w:p w:rsidR="00DA2B16" w:rsidRPr="00C17DBF" w:rsidRDefault="00392E35" w:rsidP="00392E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О п</w:t>
            </w:r>
            <w:r w:rsidR="00DA2B16" w:rsidRPr="00C17DBF">
              <w:rPr>
                <w:rFonts w:ascii="PT Astra Serif" w:hAnsi="PT Astra Serif"/>
                <w:sz w:val="24"/>
                <w:szCs w:val="24"/>
              </w:rPr>
              <w:t>роект</w:t>
            </w:r>
            <w:r w:rsidRPr="00C17DBF">
              <w:rPr>
                <w:rFonts w:ascii="PT Astra Serif" w:hAnsi="PT Astra Serif"/>
                <w:sz w:val="24"/>
                <w:szCs w:val="24"/>
              </w:rPr>
              <w:t>е</w:t>
            </w:r>
            <w:r w:rsidR="00DA2B16" w:rsidRPr="00C17DBF">
              <w:rPr>
                <w:rFonts w:ascii="PT Astra Serif" w:hAnsi="PT Astra Serif"/>
                <w:sz w:val="24"/>
                <w:szCs w:val="24"/>
              </w:rPr>
              <w:t xml:space="preserve"> постановления Законодательного Собрания Ульяновской области «Об отнесении в 2026 году образовательных организаций, реализующих основные общеобразовательные программы, </w:t>
            </w:r>
            <w:r w:rsidR="0005090E" w:rsidRPr="00C17DBF">
              <w:rPr>
                <w:rFonts w:ascii="PT Astra Serif" w:hAnsi="PT Astra Serif"/>
                <w:sz w:val="24"/>
                <w:szCs w:val="24"/>
              </w:rPr>
              <w:t xml:space="preserve">                         </w:t>
            </w:r>
            <w:r w:rsidR="00DA2B16" w:rsidRPr="00C17DBF">
              <w:rPr>
                <w:rFonts w:ascii="PT Astra Serif" w:hAnsi="PT Astra Serif"/>
                <w:sz w:val="24"/>
                <w:szCs w:val="24"/>
              </w:rPr>
              <w:t>к малокомплектным образовательным организациям»</w:t>
            </w:r>
          </w:p>
        </w:tc>
        <w:tc>
          <w:tcPr>
            <w:tcW w:w="4417" w:type="dxa"/>
            <w:tcBorders>
              <w:bottom w:val="single" w:sz="6" w:space="0" w:color="auto"/>
              <w:right w:val="single" w:sz="4" w:space="0" w:color="auto"/>
            </w:tcBorders>
          </w:tcPr>
          <w:p w:rsidR="00DA2B16" w:rsidRPr="00C17DBF" w:rsidRDefault="00DA2B16" w:rsidP="00B16E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</w:t>
            </w:r>
          </w:p>
          <w:p w:rsidR="00DA2B16" w:rsidRPr="00C17DBF" w:rsidRDefault="00DA2B16" w:rsidP="00B16E7A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по социальной политике</w:t>
            </w:r>
          </w:p>
        </w:tc>
        <w:tc>
          <w:tcPr>
            <w:tcW w:w="1769" w:type="dxa"/>
            <w:tcBorders>
              <w:bottom w:val="single" w:sz="6" w:space="0" w:color="auto"/>
              <w:right w:val="single" w:sz="4" w:space="0" w:color="auto"/>
            </w:tcBorders>
          </w:tcPr>
          <w:p w:rsidR="00DA2B16" w:rsidRPr="00C17DBF" w:rsidRDefault="00DA2B16" w:rsidP="00B16E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</w:t>
            </w:r>
            <w:r w:rsidRPr="00C17DBF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C17DBF">
              <w:rPr>
                <w:rFonts w:ascii="PT Astra Serif" w:hAnsi="PT Astra Serif"/>
                <w:sz w:val="24"/>
                <w:szCs w:val="24"/>
              </w:rPr>
              <w:t xml:space="preserve"> квартал</w:t>
            </w:r>
          </w:p>
          <w:p w:rsidR="00DA2B16" w:rsidRPr="00C17DBF" w:rsidRDefault="00DA2B16" w:rsidP="00B16E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A2B16" w:rsidRPr="00C17DBF" w:rsidTr="008C7A33">
        <w:tc>
          <w:tcPr>
            <w:tcW w:w="738" w:type="dxa"/>
            <w:tcBorders>
              <w:left w:val="single" w:sz="4" w:space="0" w:color="auto"/>
              <w:bottom w:val="single" w:sz="6" w:space="0" w:color="auto"/>
            </w:tcBorders>
          </w:tcPr>
          <w:p w:rsidR="00DA2B16" w:rsidRPr="00C17DBF" w:rsidRDefault="00DA2B16" w:rsidP="00E62864">
            <w:pPr>
              <w:numPr>
                <w:ilvl w:val="0"/>
                <w:numId w:val="4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14" w:type="dxa"/>
            <w:tcBorders>
              <w:bottom w:val="single" w:sz="6" w:space="0" w:color="auto"/>
            </w:tcBorders>
          </w:tcPr>
          <w:p w:rsidR="00DA2B16" w:rsidRPr="00C17DBF" w:rsidRDefault="00DA2B16" w:rsidP="00B16E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О судебных кадрах (назначение мировых судей в Ульяновской области)</w:t>
            </w:r>
          </w:p>
        </w:tc>
        <w:tc>
          <w:tcPr>
            <w:tcW w:w="4417" w:type="dxa"/>
            <w:tcBorders>
              <w:bottom w:val="single" w:sz="6" w:space="0" w:color="auto"/>
              <w:right w:val="single" w:sz="4" w:space="0" w:color="auto"/>
            </w:tcBorders>
          </w:tcPr>
          <w:p w:rsidR="00DA2B16" w:rsidRPr="00C17DBF" w:rsidRDefault="00DA2B16" w:rsidP="00B16E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Комитет по государственному строительству, местному самоуправлению и развитию гражданского общества</w:t>
            </w:r>
          </w:p>
        </w:tc>
        <w:tc>
          <w:tcPr>
            <w:tcW w:w="1769" w:type="dxa"/>
            <w:tcBorders>
              <w:bottom w:val="single" w:sz="6" w:space="0" w:color="auto"/>
              <w:right w:val="single" w:sz="4" w:space="0" w:color="auto"/>
            </w:tcBorders>
          </w:tcPr>
          <w:p w:rsidR="00DA2B16" w:rsidRPr="00C17DBF" w:rsidRDefault="00DA2B16" w:rsidP="00B16E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 – I</w:t>
            </w:r>
            <w:r w:rsidRPr="00C17DBF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C17DBF">
              <w:rPr>
                <w:rFonts w:ascii="PT Astra Serif" w:hAnsi="PT Astra Serif"/>
                <w:sz w:val="24"/>
                <w:szCs w:val="24"/>
              </w:rPr>
              <w:t xml:space="preserve"> кварталы</w:t>
            </w:r>
          </w:p>
        </w:tc>
      </w:tr>
      <w:tr w:rsidR="00DA2B16" w:rsidRPr="00C17DBF" w:rsidTr="00FD1A7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B16" w:rsidRPr="00C17DBF" w:rsidRDefault="00DA2B16" w:rsidP="00E62864">
            <w:pPr>
              <w:numPr>
                <w:ilvl w:val="0"/>
                <w:numId w:val="4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14" w:type="dxa"/>
            <w:tcBorders>
              <w:top w:val="single" w:sz="4" w:space="0" w:color="auto"/>
              <w:bottom w:val="single" w:sz="4" w:space="0" w:color="auto"/>
            </w:tcBorders>
          </w:tcPr>
          <w:p w:rsidR="00DA2B16" w:rsidRPr="00C17DBF" w:rsidRDefault="00DA2B16" w:rsidP="00E6286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О примерных планах деятельности Законодательного Собрания                      на </w:t>
            </w:r>
            <w:r w:rsidRPr="00C17DBF">
              <w:rPr>
                <w:rFonts w:ascii="PT Astra Serif" w:hAnsi="PT Astra Serif"/>
                <w:sz w:val="24"/>
                <w:szCs w:val="24"/>
                <w:lang w:val="en-US"/>
              </w:rPr>
              <w:t>II</w:t>
            </w:r>
            <w:r w:rsidRPr="00C17DBF">
              <w:rPr>
                <w:rFonts w:ascii="PT Astra Serif" w:hAnsi="PT Astra Serif"/>
                <w:sz w:val="24"/>
                <w:szCs w:val="24"/>
              </w:rPr>
              <w:t>–</w:t>
            </w:r>
            <w:r w:rsidRPr="00C17DBF">
              <w:rPr>
                <w:rFonts w:ascii="PT Astra Serif" w:hAnsi="PT Astra Serif"/>
                <w:sz w:val="24"/>
                <w:szCs w:val="24"/>
                <w:lang w:val="en-US"/>
              </w:rPr>
              <w:t>IV</w:t>
            </w:r>
            <w:r w:rsidRPr="00C17DBF">
              <w:rPr>
                <w:rFonts w:ascii="PT Astra Serif" w:hAnsi="PT Astra Serif"/>
                <w:sz w:val="24"/>
                <w:szCs w:val="24"/>
              </w:rPr>
              <w:t xml:space="preserve"> кварталы 202</w:t>
            </w:r>
            <w:r w:rsidR="00292D9C" w:rsidRPr="00C17DBF">
              <w:rPr>
                <w:rFonts w:ascii="PT Astra Serif" w:hAnsi="PT Astra Serif"/>
                <w:sz w:val="24"/>
                <w:szCs w:val="24"/>
              </w:rPr>
              <w:t>5</w:t>
            </w:r>
            <w:r w:rsidRPr="00C17DBF">
              <w:rPr>
                <w:rFonts w:ascii="PT Astra Serif" w:hAnsi="PT Astra Serif"/>
                <w:sz w:val="24"/>
                <w:szCs w:val="24"/>
              </w:rPr>
              <w:t xml:space="preserve"> года, на 202</w:t>
            </w:r>
            <w:r w:rsidR="00292D9C" w:rsidRPr="00C17DBF">
              <w:rPr>
                <w:rFonts w:ascii="PT Astra Serif" w:hAnsi="PT Astra Serif"/>
                <w:sz w:val="24"/>
                <w:szCs w:val="24"/>
              </w:rPr>
              <w:t>6</w:t>
            </w:r>
            <w:r w:rsidRPr="00C17DBF">
              <w:rPr>
                <w:rFonts w:ascii="PT Astra Serif" w:hAnsi="PT Astra Serif"/>
                <w:sz w:val="24"/>
                <w:szCs w:val="24"/>
              </w:rPr>
              <w:t xml:space="preserve"> год и </w:t>
            </w:r>
            <w:r w:rsidRPr="00C17DBF">
              <w:rPr>
                <w:rFonts w:ascii="PT Astra Serif" w:hAnsi="PT Astra Serif"/>
                <w:sz w:val="24"/>
                <w:szCs w:val="24"/>
                <w:lang w:val="en-US"/>
              </w:rPr>
              <w:t>I</w:t>
            </w:r>
            <w:r w:rsidRPr="00C17DBF">
              <w:rPr>
                <w:rFonts w:ascii="PT Astra Serif" w:hAnsi="PT Astra Serif"/>
                <w:sz w:val="24"/>
                <w:szCs w:val="24"/>
              </w:rPr>
              <w:t xml:space="preserve"> квартал 202</w:t>
            </w:r>
            <w:r w:rsidR="00292D9C" w:rsidRPr="00C17DBF">
              <w:rPr>
                <w:rFonts w:ascii="PT Astra Serif" w:hAnsi="PT Astra Serif"/>
                <w:sz w:val="24"/>
                <w:szCs w:val="24"/>
              </w:rPr>
              <w:t>6</w:t>
            </w:r>
            <w:r w:rsidRPr="00C17DBF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  <w:p w:rsidR="00DA2B16" w:rsidRPr="00C17DBF" w:rsidRDefault="00DA2B16" w:rsidP="00E6286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6" w:rsidRPr="00C17DBF" w:rsidRDefault="00DA2B16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Комитеты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6" w:rsidRPr="00C17DBF" w:rsidRDefault="00DA2B16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 – I</w:t>
            </w:r>
            <w:r w:rsidRPr="00C17DBF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C17DBF">
              <w:rPr>
                <w:rFonts w:ascii="PT Astra Serif" w:hAnsi="PT Astra Serif"/>
                <w:sz w:val="24"/>
                <w:szCs w:val="24"/>
              </w:rPr>
              <w:t xml:space="preserve"> кварталы</w:t>
            </w:r>
          </w:p>
        </w:tc>
      </w:tr>
      <w:tr w:rsidR="00DA2B16" w:rsidRPr="00C17DBF" w:rsidTr="00FD1A7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B16" w:rsidRPr="00C17DBF" w:rsidRDefault="00DA2B16" w:rsidP="00E62864">
            <w:pPr>
              <w:numPr>
                <w:ilvl w:val="0"/>
                <w:numId w:val="4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14" w:type="dxa"/>
            <w:tcBorders>
              <w:top w:val="single" w:sz="4" w:space="0" w:color="auto"/>
              <w:bottom w:val="single" w:sz="4" w:space="0" w:color="auto"/>
            </w:tcBorders>
          </w:tcPr>
          <w:p w:rsidR="00DA2B16" w:rsidRPr="00C17DBF" w:rsidRDefault="00DA2B16" w:rsidP="00B42D9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О награждении Почётной грамотой Законодательного Собрания Ульяновской области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6" w:rsidRPr="00C17DBF" w:rsidRDefault="00DA2B16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Комитеты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6" w:rsidRPr="00C17DBF" w:rsidRDefault="00DA2B16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 – I</w:t>
            </w:r>
            <w:r w:rsidRPr="00C17DBF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C17DBF">
              <w:rPr>
                <w:rFonts w:ascii="PT Astra Serif" w:hAnsi="PT Astra Serif"/>
                <w:sz w:val="24"/>
                <w:szCs w:val="24"/>
              </w:rPr>
              <w:t xml:space="preserve"> кварталы</w:t>
            </w:r>
          </w:p>
          <w:p w:rsidR="00DA2B16" w:rsidRPr="00C17DBF" w:rsidRDefault="00DA2B16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A2B16" w:rsidRPr="00C17DBF" w:rsidTr="00FD1A7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A2B16" w:rsidRPr="00C17DBF" w:rsidRDefault="00DA2B16" w:rsidP="00E62864">
            <w:pPr>
              <w:numPr>
                <w:ilvl w:val="0"/>
                <w:numId w:val="4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14" w:type="dxa"/>
            <w:tcBorders>
              <w:top w:val="single" w:sz="4" w:space="0" w:color="auto"/>
              <w:bottom w:val="single" w:sz="6" w:space="0" w:color="auto"/>
            </w:tcBorders>
          </w:tcPr>
          <w:p w:rsidR="00DA2B16" w:rsidRPr="00C17DBF" w:rsidRDefault="00DA2B16" w:rsidP="00375AE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О проектах федеральных </w:t>
            </w:r>
            <w:proofErr w:type="gramStart"/>
            <w:r w:rsidRPr="00C17DBF">
              <w:rPr>
                <w:rFonts w:ascii="PT Astra Serif" w:hAnsi="PT Astra Serif"/>
                <w:sz w:val="24"/>
                <w:szCs w:val="24"/>
              </w:rPr>
              <w:t>законов по предметам</w:t>
            </w:r>
            <w:proofErr w:type="gramEnd"/>
            <w:r w:rsidRPr="00C17DBF">
              <w:rPr>
                <w:rFonts w:ascii="PT Astra Serif" w:hAnsi="PT Astra Serif"/>
                <w:sz w:val="24"/>
                <w:szCs w:val="24"/>
              </w:rPr>
              <w:t xml:space="preserve"> совместного ведения Российской Федерации и субъектов Российской Федерации, поступивших в Законодательное Собрание из Государственной Думы Федерального Собрания Российской Федерации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2B16" w:rsidRPr="00C17DBF" w:rsidRDefault="00DA2B16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Комитеты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2B16" w:rsidRPr="00C17DBF" w:rsidRDefault="00DA2B16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 – I</w:t>
            </w:r>
            <w:r w:rsidRPr="00C17DBF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C17DBF">
              <w:rPr>
                <w:rFonts w:ascii="PT Astra Serif" w:hAnsi="PT Astra Serif"/>
                <w:sz w:val="24"/>
                <w:szCs w:val="24"/>
              </w:rPr>
              <w:t xml:space="preserve"> кварталы</w:t>
            </w:r>
          </w:p>
          <w:p w:rsidR="00DA2B16" w:rsidRPr="00C17DBF" w:rsidRDefault="00DA2B16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A2B16" w:rsidRPr="00C17DBF" w:rsidTr="004A1DC5"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DA2B16" w:rsidRPr="00C17DBF" w:rsidRDefault="00DA2B16" w:rsidP="00E62864">
            <w:pPr>
              <w:numPr>
                <w:ilvl w:val="0"/>
                <w:numId w:val="4"/>
              </w:numPr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14" w:type="dxa"/>
            <w:tcBorders>
              <w:top w:val="single" w:sz="6" w:space="0" w:color="auto"/>
              <w:bottom w:val="single" w:sz="6" w:space="0" w:color="auto"/>
            </w:tcBorders>
          </w:tcPr>
          <w:p w:rsidR="00DA2B16" w:rsidRPr="00C17DBF" w:rsidRDefault="00DA2B16" w:rsidP="00375AE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О законодательных инициативах Законодательного Собрания                     по внесению в Государственную Думу Федерального Собрания Российской Федерации проектов федеральных законов </w:t>
            </w:r>
          </w:p>
        </w:tc>
        <w:tc>
          <w:tcPr>
            <w:tcW w:w="4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2B16" w:rsidRPr="00C17DBF" w:rsidRDefault="00DA2B16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Комитеты</w:t>
            </w:r>
          </w:p>
          <w:p w:rsidR="00DA2B16" w:rsidRPr="00C17DBF" w:rsidRDefault="00DA2B16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2B16" w:rsidRPr="00C17DBF" w:rsidRDefault="00DA2B16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  <w:p w:rsidR="00DA2B16" w:rsidRPr="00C17DBF" w:rsidRDefault="00DA2B16" w:rsidP="00E628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E2DBF" w:rsidRPr="00C17DBF" w:rsidRDefault="00AE2DBF" w:rsidP="00544E26">
      <w:pPr>
        <w:rPr>
          <w:rFonts w:ascii="PT Astra Serif" w:hAnsi="PT Astra Serif"/>
        </w:rPr>
      </w:pPr>
    </w:p>
    <w:p w:rsidR="00D433C0" w:rsidRPr="00C17DBF" w:rsidRDefault="00D433C0" w:rsidP="00544E26">
      <w:pPr>
        <w:rPr>
          <w:rFonts w:ascii="PT Astra Serif" w:hAnsi="PT Astra Serif"/>
        </w:rPr>
      </w:pPr>
    </w:p>
    <w:p w:rsidR="005A2B1C" w:rsidRPr="00C17DBF" w:rsidRDefault="005A2B1C" w:rsidP="00544E26">
      <w:pPr>
        <w:rPr>
          <w:rFonts w:ascii="PT Astra Serif" w:hAnsi="PT Astra Serif"/>
        </w:rPr>
      </w:pPr>
    </w:p>
    <w:p w:rsidR="005A2B1C" w:rsidRPr="00C17DBF" w:rsidRDefault="005A2B1C" w:rsidP="00544E26">
      <w:pPr>
        <w:rPr>
          <w:rFonts w:ascii="PT Astra Serif" w:hAnsi="PT Astra Serif"/>
        </w:rPr>
      </w:pPr>
    </w:p>
    <w:p w:rsidR="005A2B1C" w:rsidRPr="00C17DBF" w:rsidRDefault="005A2B1C" w:rsidP="00544E26">
      <w:pPr>
        <w:rPr>
          <w:rFonts w:ascii="PT Astra Serif" w:hAnsi="PT Astra Serif"/>
        </w:rPr>
      </w:pPr>
    </w:p>
    <w:p w:rsidR="005A2B1C" w:rsidRPr="00C17DBF" w:rsidRDefault="005A2B1C" w:rsidP="00544E26">
      <w:pPr>
        <w:rPr>
          <w:rFonts w:ascii="PT Astra Serif" w:hAnsi="PT Astra Serif"/>
        </w:rPr>
      </w:pPr>
    </w:p>
    <w:p w:rsidR="00C114EE" w:rsidRPr="00C17DBF" w:rsidRDefault="00C114EE" w:rsidP="00544E26">
      <w:pPr>
        <w:rPr>
          <w:rFonts w:ascii="PT Astra Serif" w:hAnsi="PT Astra Serif"/>
        </w:rPr>
      </w:pPr>
    </w:p>
    <w:p w:rsidR="00C114EE" w:rsidRPr="00C17DBF" w:rsidRDefault="00C114EE" w:rsidP="00544E26">
      <w:pPr>
        <w:rPr>
          <w:rFonts w:ascii="PT Astra Serif" w:hAnsi="PT Astra Serif"/>
        </w:rPr>
      </w:pPr>
    </w:p>
    <w:p w:rsidR="00C114EE" w:rsidRPr="00C17DBF" w:rsidRDefault="00C114EE" w:rsidP="00544E26">
      <w:pPr>
        <w:rPr>
          <w:rFonts w:ascii="PT Astra Serif" w:hAnsi="PT Astra Serif"/>
        </w:rPr>
      </w:pPr>
    </w:p>
    <w:p w:rsidR="00C114EE" w:rsidRPr="00C17DBF" w:rsidRDefault="00C114EE" w:rsidP="00544E26">
      <w:pPr>
        <w:rPr>
          <w:rFonts w:ascii="PT Astra Serif" w:hAnsi="PT Astra Serif"/>
        </w:rPr>
      </w:pPr>
    </w:p>
    <w:p w:rsidR="00C114EE" w:rsidRPr="00C17DBF" w:rsidRDefault="00C114EE" w:rsidP="00544E26">
      <w:pPr>
        <w:rPr>
          <w:rFonts w:ascii="PT Astra Serif" w:hAnsi="PT Astra Serif"/>
        </w:rPr>
      </w:pPr>
    </w:p>
    <w:p w:rsidR="00C114EE" w:rsidRPr="00C17DBF" w:rsidRDefault="00C114EE" w:rsidP="00544E26">
      <w:pPr>
        <w:rPr>
          <w:rFonts w:ascii="PT Astra Serif" w:hAnsi="PT Astra Serif"/>
        </w:rPr>
      </w:pPr>
    </w:p>
    <w:p w:rsidR="00C114EE" w:rsidRPr="00C17DBF" w:rsidRDefault="00C114EE" w:rsidP="00544E26">
      <w:pPr>
        <w:rPr>
          <w:rFonts w:ascii="PT Astra Serif" w:hAnsi="PT Astra Serif"/>
        </w:rPr>
      </w:pPr>
    </w:p>
    <w:p w:rsidR="00375AEF" w:rsidRPr="00C17DBF" w:rsidRDefault="00375AEF" w:rsidP="00544E26">
      <w:pPr>
        <w:rPr>
          <w:rFonts w:ascii="PT Astra Serif" w:hAnsi="PT Astra Serif"/>
        </w:rPr>
      </w:pPr>
    </w:p>
    <w:p w:rsidR="00375AEF" w:rsidRPr="00C17DBF" w:rsidRDefault="00375AEF" w:rsidP="00544E26">
      <w:pPr>
        <w:rPr>
          <w:rFonts w:ascii="PT Astra Serif" w:hAnsi="PT Astra Serif"/>
        </w:rPr>
      </w:pPr>
    </w:p>
    <w:p w:rsidR="00375AEF" w:rsidRPr="00C17DBF" w:rsidRDefault="00375AEF" w:rsidP="00544E26">
      <w:pPr>
        <w:rPr>
          <w:rFonts w:ascii="PT Astra Serif" w:hAnsi="PT Astra Serif"/>
        </w:rPr>
      </w:pPr>
    </w:p>
    <w:p w:rsidR="00C23347" w:rsidRPr="00C17DBF" w:rsidRDefault="00C23347" w:rsidP="00544E26">
      <w:pPr>
        <w:rPr>
          <w:rFonts w:ascii="PT Astra Serif" w:hAnsi="PT Astra Serif"/>
        </w:rPr>
      </w:pPr>
    </w:p>
    <w:p w:rsidR="005A4D44" w:rsidRPr="00C17DBF" w:rsidRDefault="005A4D44" w:rsidP="00544E26">
      <w:pPr>
        <w:rPr>
          <w:rFonts w:ascii="PT Astra Serif" w:hAnsi="PT Astra Serif"/>
        </w:rPr>
      </w:pPr>
    </w:p>
    <w:p w:rsidR="005A4D44" w:rsidRPr="00C17DBF" w:rsidRDefault="005A4D44" w:rsidP="00544E26">
      <w:pPr>
        <w:rPr>
          <w:rFonts w:ascii="PT Astra Serif" w:hAnsi="PT Astra Serif"/>
        </w:rPr>
      </w:pPr>
    </w:p>
    <w:p w:rsidR="005A4D44" w:rsidRPr="00C17DBF" w:rsidRDefault="005A4D44" w:rsidP="00544E26">
      <w:pPr>
        <w:rPr>
          <w:rFonts w:ascii="PT Astra Serif" w:hAnsi="PT Astra Serif"/>
        </w:rPr>
      </w:pPr>
    </w:p>
    <w:p w:rsidR="005A4D44" w:rsidRPr="00C17DBF" w:rsidRDefault="005A4D44" w:rsidP="00544E26">
      <w:pPr>
        <w:rPr>
          <w:rFonts w:ascii="PT Astra Serif" w:hAnsi="PT Astra Serif"/>
        </w:rPr>
      </w:pPr>
    </w:p>
    <w:p w:rsidR="00C23347" w:rsidRPr="00C17DBF" w:rsidRDefault="00C23347" w:rsidP="00544E26">
      <w:pPr>
        <w:rPr>
          <w:rFonts w:ascii="PT Astra Serif" w:hAnsi="PT Astra Serif"/>
        </w:rPr>
      </w:pPr>
    </w:p>
    <w:p w:rsidR="00375AEF" w:rsidRPr="00C17DBF" w:rsidRDefault="00375AEF" w:rsidP="00544E26">
      <w:pPr>
        <w:rPr>
          <w:rFonts w:ascii="PT Astra Serif" w:hAnsi="PT Astra Serif"/>
        </w:rPr>
      </w:pPr>
    </w:p>
    <w:p w:rsidR="00375AEF" w:rsidRPr="00C17DBF" w:rsidRDefault="00375AEF" w:rsidP="00544E26">
      <w:pPr>
        <w:rPr>
          <w:rFonts w:ascii="PT Astra Serif" w:hAnsi="PT Astra Serif"/>
        </w:rPr>
      </w:pPr>
    </w:p>
    <w:p w:rsidR="00375AEF" w:rsidRPr="00C17DBF" w:rsidRDefault="00375AEF" w:rsidP="00544E26">
      <w:pPr>
        <w:rPr>
          <w:rFonts w:ascii="PT Astra Serif" w:hAnsi="PT Astra Serif"/>
        </w:rPr>
      </w:pPr>
    </w:p>
    <w:p w:rsidR="00375AEF" w:rsidRPr="00C17DBF" w:rsidRDefault="00375AEF" w:rsidP="00544E26">
      <w:pPr>
        <w:rPr>
          <w:rFonts w:ascii="PT Astra Serif" w:hAnsi="PT Astra Serif"/>
        </w:rPr>
      </w:pPr>
    </w:p>
    <w:p w:rsidR="005A2B1C" w:rsidRPr="00C17DBF" w:rsidRDefault="005A2B1C" w:rsidP="00544E26">
      <w:pPr>
        <w:rPr>
          <w:rFonts w:ascii="PT Astra Serif" w:hAnsi="PT Astra Serif"/>
        </w:rPr>
      </w:pPr>
    </w:p>
    <w:tbl>
      <w:tblPr>
        <w:tblStyle w:val="ac"/>
        <w:tblW w:w="14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Layout w:type="fixed"/>
        <w:tblLook w:val="01E0"/>
      </w:tblPr>
      <w:tblGrid>
        <w:gridCol w:w="14868"/>
      </w:tblGrid>
      <w:tr w:rsidR="005A5D9A" w:rsidRPr="00C17DBF" w:rsidTr="00ED5CB5">
        <w:tc>
          <w:tcPr>
            <w:tcW w:w="14868" w:type="dxa"/>
            <w:shd w:val="clear" w:color="auto" w:fill="F3F3F3"/>
          </w:tcPr>
          <w:p w:rsidR="005A5D9A" w:rsidRPr="00C17DBF" w:rsidRDefault="00723703" w:rsidP="00544E26">
            <w:pPr>
              <w:spacing w:before="60" w:after="6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7DBF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Часть 3</w:t>
            </w:r>
            <w:r w:rsidR="00AE2DBF" w:rsidRPr="00C17DBF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="005A5D9A" w:rsidRPr="00C17DBF">
              <w:rPr>
                <w:rFonts w:ascii="PT Astra Serif" w:hAnsi="PT Astra Serif"/>
                <w:b/>
                <w:sz w:val="28"/>
                <w:szCs w:val="28"/>
              </w:rPr>
              <w:t xml:space="preserve"> Мероприятия,</w:t>
            </w:r>
            <w:r w:rsidRPr="00C17DB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5A5D9A" w:rsidRPr="00C17DBF">
              <w:rPr>
                <w:rFonts w:ascii="PT Astra Serif" w:hAnsi="PT Astra Serif"/>
                <w:b/>
                <w:sz w:val="28"/>
                <w:szCs w:val="28"/>
              </w:rPr>
              <w:t xml:space="preserve">планируемые к проведению в Законодательном Собрании </w:t>
            </w:r>
          </w:p>
        </w:tc>
      </w:tr>
    </w:tbl>
    <w:p w:rsidR="005A5D9A" w:rsidRPr="00C17DBF" w:rsidRDefault="005A5D9A" w:rsidP="00544E26">
      <w:pPr>
        <w:rPr>
          <w:rFonts w:ascii="PT Astra Serif" w:hAnsi="PT Astra Serif"/>
        </w:rPr>
      </w:pPr>
    </w:p>
    <w:tbl>
      <w:tblPr>
        <w:tblW w:w="14742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8"/>
        <w:gridCol w:w="5641"/>
        <w:gridCol w:w="3969"/>
        <w:gridCol w:w="4394"/>
      </w:tblGrid>
      <w:tr w:rsidR="00ED5CB5" w:rsidRPr="00C17DBF" w:rsidTr="002F7726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CB5" w:rsidRPr="00C17DBF" w:rsidRDefault="00ED5CB5" w:rsidP="003B38E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7DBF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ED5CB5" w:rsidRPr="00C17DBF" w:rsidRDefault="00ED5CB5" w:rsidP="003B38E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C17DBF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C17DBF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</w:tcPr>
          <w:p w:rsidR="00ED5CB5" w:rsidRPr="00C17DBF" w:rsidRDefault="00ED5CB5" w:rsidP="003B38E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7DBF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5" w:rsidRPr="00C17DBF" w:rsidRDefault="00ED5CB5" w:rsidP="003B38E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7DBF">
              <w:rPr>
                <w:rFonts w:ascii="PT Astra Serif" w:hAnsi="PT Astra Serif"/>
                <w:b/>
                <w:sz w:val="24"/>
                <w:szCs w:val="24"/>
              </w:rPr>
              <w:t xml:space="preserve">Ответственный комитет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5" w:rsidRPr="00C17DBF" w:rsidRDefault="00ED5CB5" w:rsidP="003B38E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7DBF">
              <w:rPr>
                <w:rFonts w:ascii="PT Astra Serif" w:hAnsi="PT Astra Serif"/>
                <w:b/>
                <w:sz w:val="24"/>
                <w:szCs w:val="24"/>
              </w:rPr>
              <w:t xml:space="preserve">Сроки </w:t>
            </w:r>
            <w:r w:rsidR="008A62CD" w:rsidRPr="00C17DBF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</w:tr>
      <w:tr w:rsidR="000531C6" w:rsidRPr="00C17DBF" w:rsidTr="0074138B">
        <w:trPr>
          <w:trHeight w:val="1063"/>
        </w:trPr>
        <w:tc>
          <w:tcPr>
            <w:tcW w:w="738" w:type="dxa"/>
            <w:tcBorders>
              <w:left w:val="single" w:sz="4" w:space="0" w:color="auto"/>
            </w:tcBorders>
          </w:tcPr>
          <w:p w:rsidR="000531C6" w:rsidRPr="00C17DBF" w:rsidRDefault="000531C6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</w:tcPr>
          <w:p w:rsidR="008A62CD" w:rsidRPr="00C17DBF" w:rsidRDefault="008A62CD" w:rsidP="00522F5B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C17DBF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Заседания Законодательного Собрания </w:t>
            </w:r>
          </w:p>
          <w:p w:rsidR="009D6741" w:rsidRPr="00C17DBF" w:rsidRDefault="009D6741" w:rsidP="00522F5B">
            <w:pPr>
              <w:jc w:val="both"/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</w:pPr>
          </w:p>
          <w:p w:rsidR="000531C6" w:rsidRPr="00C17DBF" w:rsidRDefault="000531C6" w:rsidP="00522F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531C6" w:rsidRPr="00C17DBF" w:rsidRDefault="000531C6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7726" w:rsidRPr="00C17DBF" w:rsidRDefault="002F7726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bCs/>
                <w:iCs/>
                <w:sz w:val="24"/>
                <w:szCs w:val="24"/>
              </w:rPr>
              <w:t>П</w:t>
            </w:r>
            <w:r w:rsidR="00723703" w:rsidRPr="00C17DBF">
              <w:rPr>
                <w:rFonts w:ascii="PT Astra Serif" w:hAnsi="PT Astra Serif"/>
                <w:sz w:val="24"/>
                <w:szCs w:val="24"/>
              </w:rPr>
              <w:t xml:space="preserve">о мере необходимости, </w:t>
            </w:r>
            <w:r w:rsidR="00765C8D" w:rsidRPr="00C17DBF">
              <w:rPr>
                <w:rFonts w:ascii="PT Astra Serif" w:hAnsi="PT Astra Serif"/>
                <w:sz w:val="24"/>
                <w:szCs w:val="24"/>
              </w:rPr>
              <w:t xml:space="preserve">   </w:t>
            </w:r>
          </w:p>
          <w:p w:rsidR="00765C8D" w:rsidRPr="00C17DBF" w:rsidRDefault="00723703" w:rsidP="00522F5B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но</w:t>
            </w:r>
            <w:r w:rsidRPr="00C17DBF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 не реже одного раза в месяц </w:t>
            </w:r>
          </w:p>
          <w:p w:rsidR="00765C8D" w:rsidRPr="00C17DBF" w:rsidRDefault="00723703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C17DBF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(за исключением </w:t>
            </w:r>
            <w:r w:rsidRPr="00C17DBF">
              <w:rPr>
                <w:rFonts w:ascii="PT Astra Serif" w:hAnsi="PT Astra Serif"/>
                <w:sz w:val="24"/>
                <w:szCs w:val="24"/>
              </w:rPr>
              <w:t>периода,</w:t>
            </w:r>
            <w:r w:rsidR="00765C8D" w:rsidRPr="00C17DB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17DBF">
              <w:rPr>
                <w:rFonts w:ascii="PT Astra Serif" w:hAnsi="PT Astra Serif"/>
                <w:sz w:val="24"/>
                <w:szCs w:val="24"/>
              </w:rPr>
              <w:t xml:space="preserve">в течение которого заседания Законодательного Собрания </w:t>
            </w:r>
            <w:r w:rsidR="00765C8D" w:rsidRPr="00C17DB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17DBF">
              <w:rPr>
                <w:rFonts w:ascii="PT Astra Serif" w:hAnsi="PT Astra Serif"/>
                <w:sz w:val="24"/>
                <w:szCs w:val="24"/>
              </w:rPr>
              <w:t xml:space="preserve">не проводятся </w:t>
            </w:r>
            <w:proofErr w:type="gramEnd"/>
          </w:p>
          <w:p w:rsidR="00B42C6E" w:rsidRPr="00C17DBF" w:rsidRDefault="00723703" w:rsidP="00375A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(депутатские каникулы)</w:t>
            </w:r>
            <w:r w:rsidR="00765C8D" w:rsidRPr="00C17DB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2F3021" w:rsidRPr="00C17DBF" w:rsidTr="0074138B">
        <w:trPr>
          <w:trHeight w:val="1063"/>
        </w:trPr>
        <w:tc>
          <w:tcPr>
            <w:tcW w:w="738" w:type="dxa"/>
            <w:tcBorders>
              <w:left w:val="single" w:sz="4" w:space="0" w:color="auto"/>
            </w:tcBorders>
          </w:tcPr>
          <w:p w:rsidR="002F3021" w:rsidRPr="00C17DBF" w:rsidRDefault="002F3021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</w:tcPr>
          <w:p w:rsidR="002F3021" w:rsidRPr="00C17DBF" w:rsidRDefault="002F3021" w:rsidP="009F11DC">
            <w:pPr>
              <w:pStyle w:val="10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Заслушивание на заседании Законодательного Собрания выступлений представителей политических партий, не представленных          </w:t>
            </w:r>
            <w:r w:rsidR="00B7755D" w:rsidRPr="00C17DBF">
              <w:rPr>
                <w:rFonts w:ascii="PT Astra Serif" w:hAnsi="PT Astra Serif"/>
                <w:sz w:val="24"/>
                <w:szCs w:val="24"/>
              </w:rPr>
              <w:t xml:space="preserve">                  </w:t>
            </w:r>
            <w:r w:rsidRPr="00C17DBF">
              <w:rPr>
                <w:rFonts w:ascii="PT Astra Serif" w:hAnsi="PT Astra Serif"/>
                <w:sz w:val="24"/>
                <w:szCs w:val="24"/>
              </w:rPr>
              <w:t xml:space="preserve"> в Законодательном Собрании, по актуальным вопросам социально-экономического развития Ульяновской области (на основании представленных политическими партиями документов об участии </w:t>
            </w:r>
            <w:r w:rsidR="00B7755D" w:rsidRPr="00C17DBF">
              <w:rPr>
                <w:rFonts w:ascii="PT Astra Serif" w:hAnsi="PT Astra Serif"/>
                <w:sz w:val="24"/>
                <w:szCs w:val="24"/>
              </w:rPr>
              <w:t xml:space="preserve">               </w:t>
            </w:r>
            <w:r w:rsidRPr="00C17DBF">
              <w:rPr>
                <w:rFonts w:ascii="PT Astra Serif" w:hAnsi="PT Astra Serif"/>
                <w:sz w:val="24"/>
                <w:szCs w:val="24"/>
              </w:rPr>
              <w:t>в заседании и о лицах, уполномоченных выступать от имени политической партии на заседании)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F3021" w:rsidRPr="00C17DBF" w:rsidRDefault="002F3021" w:rsidP="009F11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3021" w:rsidRPr="00C17DBF" w:rsidRDefault="00B7755D" w:rsidP="009F11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Один раз в год</w:t>
            </w:r>
          </w:p>
        </w:tc>
      </w:tr>
      <w:tr w:rsidR="0011000D" w:rsidRPr="00C17DBF" w:rsidTr="0074138B">
        <w:trPr>
          <w:trHeight w:val="1063"/>
        </w:trPr>
        <w:tc>
          <w:tcPr>
            <w:tcW w:w="738" w:type="dxa"/>
            <w:tcBorders>
              <w:left w:val="single" w:sz="4" w:space="0" w:color="auto"/>
            </w:tcBorders>
          </w:tcPr>
          <w:p w:rsidR="0011000D" w:rsidRPr="00C17DBF" w:rsidRDefault="0011000D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</w:tcPr>
          <w:p w:rsidR="0011000D" w:rsidRPr="00C17DBF" w:rsidRDefault="0011000D" w:rsidP="009F11DC">
            <w:pPr>
              <w:pStyle w:val="10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Заседания Совета Законодательного Собрания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11000D" w:rsidRPr="00C17DBF" w:rsidRDefault="0011000D" w:rsidP="002265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11000D" w:rsidRPr="00C17DBF" w:rsidRDefault="0011000D" w:rsidP="002265AA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</w:tc>
      </w:tr>
      <w:tr w:rsidR="0011000D" w:rsidRPr="00C17DBF" w:rsidTr="00D47423">
        <w:trPr>
          <w:trHeight w:val="612"/>
        </w:trPr>
        <w:tc>
          <w:tcPr>
            <w:tcW w:w="738" w:type="dxa"/>
            <w:tcBorders>
              <w:left w:val="single" w:sz="4" w:space="0" w:color="auto"/>
              <w:bottom w:val="single" w:sz="6" w:space="0" w:color="auto"/>
            </w:tcBorders>
          </w:tcPr>
          <w:p w:rsidR="0011000D" w:rsidRPr="00C17DBF" w:rsidRDefault="0011000D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bottom w:val="single" w:sz="6" w:space="0" w:color="auto"/>
            </w:tcBorders>
          </w:tcPr>
          <w:p w:rsidR="0011000D" w:rsidRPr="00C17DBF" w:rsidRDefault="0011000D" w:rsidP="00522F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Заседания комитетов Законодательного Собрания</w:t>
            </w:r>
          </w:p>
        </w:tc>
        <w:tc>
          <w:tcPr>
            <w:tcW w:w="3969" w:type="dxa"/>
            <w:tcBorders>
              <w:bottom w:val="single" w:sz="6" w:space="0" w:color="auto"/>
              <w:right w:val="single" w:sz="4" w:space="0" w:color="auto"/>
            </w:tcBorders>
          </w:tcPr>
          <w:p w:rsidR="0011000D" w:rsidRPr="00C17DBF" w:rsidRDefault="0011000D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Комитеты</w:t>
            </w:r>
          </w:p>
        </w:tc>
        <w:tc>
          <w:tcPr>
            <w:tcW w:w="4394" w:type="dxa"/>
            <w:tcBorders>
              <w:bottom w:val="single" w:sz="6" w:space="0" w:color="auto"/>
              <w:right w:val="single" w:sz="4" w:space="0" w:color="auto"/>
            </w:tcBorders>
          </w:tcPr>
          <w:p w:rsidR="0011000D" w:rsidRPr="00C17DBF" w:rsidRDefault="0011000D" w:rsidP="00522F5B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</w:tc>
      </w:tr>
      <w:tr w:rsidR="0011000D" w:rsidRPr="00C17DBF" w:rsidTr="00D47423">
        <w:trPr>
          <w:trHeight w:val="1063"/>
        </w:trPr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11000D" w:rsidRPr="00C17DBF" w:rsidRDefault="0011000D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6" w:space="0" w:color="auto"/>
              <w:bottom w:val="single" w:sz="4" w:space="0" w:color="auto"/>
            </w:tcBorders>
          </w:tcPr>
          <w:p w:rsidR="0011000D" w:rsidRPr="00C17DBF" w:rsidRDefault="0011000D" w:rsidP="00E76CB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Заседания комитетов </w:t>
            </w:r>
            <w:r w:rsidRPr="00C17DBF">
              <w:rPr>
                <w:rFonts w:ascii="PT Astra Serif" w:hAnsi="PT Astra Serif"/>
                <w:sz w:val="24"/>
                <w:szCs w:val="24"/>
              </w:rPr>
              <w:t>Законодательного Собрания                                          в целях</w:t>
            </w:r>
            <w:r w:rsidRPr="00C17DBF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 рассмотрения ежегодных отчётов</w:t>
            </w:r>
            <w:r w:rsidRPr="00C17DBF">
              <w:rPr>
                <w:rFonts w:ascii="PT Astra Serif" w:hAnsi="PT Astra Serif"/>
                <w:sz w:val="24"/>
                <w:szCs w:val="24"/>
              </w:rPr>
              <w:t xml:space="preserve"> членов Правительства Ульяновской </w:t>
            </w:r>
            <w:proofErr w:type="gramStart"/>
            <w:r w:rsidRPr="00C17DBF">
              <w:rPr>
                <w:rFonts w:ascii="PT Astra Serif" w:hAnsi="PT Astra Serif"/>
                <w:sz w:val="24"/>
                <w:szCs w:val="24"/>
              </w:rPr>
              <w:t>области</w:t>
            </w:r>
            <w:proofErr w:type="gramEnd"/>
            <w:r w:rsidRPr="00C17DBF">
              <w:rPr>
                <w:rFonts w:ascii="PT Astra Serif" w:hAnsi="PT Astra Serif"/>
                <w:sz w:val="24"/>
                <w:szCs w:val="24"/>
              </w:rPr>
              <w:t xml:space="preserve"> о результатах деятельности возглавляемых ими исполнительных органов Ульяновской области в пределах полномочий, осуществляемых органами государственной власти субъектов Российской Федерации самостоятельно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000D" w:rsidRPr="00C17DBF" w:rsidRDefault="0011000D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Комитеты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000D" w:rsidRPr="00C17DBF" w:rsidRDefault="0011000D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По отдельному графику</w:t>
            </w:r>
          </w:p>
        </w:tc>
      </w:tr>
      <w:tr w:rsidR="0011000D" w:rsidRPr="00C17DBF" w:rsidTr="00D47423">
        <w:trPr>
          <w:trHeight w:val="106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</w:tcPr>
          <w:p w:rsidR="0011000D" w:rsidRPr="00C17DBF" w:rsidRDefault="0011000D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1000D" w:rsidRPr="00C17DBF" w:rsidRDefault="0011000D" w:rsidP="003D49FE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C17DBF">
              <w:rPr>
                <w:rFonts w:ascii="PT Astra Serif" w:hAnsi="PT Astra Serif" w:cs="Arial"/>
                <w:bCs/>
                <w:color w:val="212121"/>
                <w:sz w:val="24"/>
                <w:szCs w:val="24"/>
              </w:rPr>
              <w:t>LXXV</w:t>
            </w:r>
            <w:r w:rsidRPr="00C17DBF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 заседание Ассоциации законодательных  органов государственной власти субъектов Российской Федерации Приволжского федерального округа</w:t>
            </w:r>
          </w:p>
          <w:p w:rsidR="00213CFE" w:rsidRPr="00C17DBF" w:rsidRDefault="00213CFE" w:rsidP="003D49FE">
            <w:pPr>
              <w:jc w:val="both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:rsidR="0011000D" w:rsidRPr="00C17DBF" w:rsidRDefault="0011000D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11000D" w:rsidRPr="00C17DBF" w:rsidRDefault="0011000D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11000D" w:rsidRPr="00C17DBF" w:rsidTr="00E62CCC">
        <w:trPr>
          <w:trHeight w:val="592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</w:tcPr>
          <w:p w:rsidR="0011000D" w:rsidRPr="00C17DBF" w:rsidRDefault="0011000D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11000D" w:rsidRPr="00C17DBF" w:rsidRDefault="0011000D" w:rsidP="00522F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«Правительственный час» 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11000D" w:rsidRPr="00C17DBF" w:rsidRDefault="0011000D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Комитеты 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11000D" w:rsidRPr="00C17DBF" w:rsidRDefault="0011000D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</w:tc>
      </w:tr>
      <w:tr w:rsidR="004B3301" w:rsidRPr="00C17DBF" w:rsidTr="00E62CCC">
        <w:trPr>
          <w:trHeight w:val="592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</w:tcPr>
          <w:p w:rsidR="004B3301" w:rsidRPr="00C17DBF" w:rsidRDefault="004B3301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4B3301" w:rsidRPr="00C17DBF" w:rsidRDefault="000F5301" w:rsidP="000F5301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Заседание комиссии по делам участников специальной военной операции и членов их семей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4B3301" w:rsidRPr="00C17DBF" w:rsidRDefault="000F5301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Комитет по государственному строительству, местному самоуправлению и развитию гражданского общества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4B3301" w:rsidRPr="00C17DBF" w:rsidRDefault="000F5301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0F5301" w:rsidRPr="00C17DBF" w:rsidTr="00E62CCC">
        <w:trPr>
          <w:trHeight w:val="592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</w:tcPr>
          <w:p w:rsidR="000F5301" w:rsidRPr="00C17DBF" w:rsidRDefault="000F5301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0F5301" w:rsidRPr="00C17DBF" w:rsidRDefault="000F5301" w:rsidP="000F530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Совещания комиссии по делам участников специальной военной операции и членов их семей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0F5301" w:rsidRPr="00C17DBF" w:rsidRDefault="000F5301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Комитет по государственному строительству, местному самоуправлению и развитию гражданского общества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0F5301" w:rsidRPr="00C17DBF" w:rsidRDefault="000F5301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11000D" w:rsidRPr="00C17DBF" w:rsidTr="00E62CCC">
        <w:trPr>
          <w:trHeight w:val="592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</w:tcPr>
          <w:p w:rsidR="0011000D" w:rsidRPr="00C17DBF" w:rsidRDefault="0011000D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11000D" w:rsidRPr="00C17DBF" w:rsidRDefault="0011000D" w:rsidP="00522F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Совещание по вопросу «Итоги реализации                   на территории Ульяновской области государственной программы Ульяновской области «Развитие жилищно-коммунального хозяйства                  и повышение энергетической эффективности               в Ульяновской области» в 2024 году и планы работ на 2025 год»</w:t>
            </w:r>
          </w:p>
          <w:p w:rsidR="00D10160" w:rsidRPr="00C17DBF" w:rsidRDefault="00D10160" w:rsidP="00522F5B">
            <w:pPr>
              <w:jc w:val="both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11000D" w:rsidRPr="00C17DBF" w:rsidRDefault="0011000D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Комитет по жилищной политике</w:t>
            </w:r>
          </w:p>
          <w:p w:rsidR="0011000D" w:rsidRPr="00C17DBF" w:rsidRDefault="0011000D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 и коммунальному хозяйству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11000D" w:rsidRPr="00C17DBF" w:rsidRDefault="0011000D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11000D" w:rsidRPr="00C17DBF" w:rsidTr="00E62CCC">
        <w:trPr>
          <w:trHeight w:val="592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</w:tcPr>
          <w:p w:rsidR="0011000D" w:rsidRPr="00C17DBF" w:rsidRDefault="0011000D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11000D" w:rsidRPr="00C17DBF" w:rsidRDefault="0011000D" w:rsidP="00522F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Совещание по вопросу «О </w:t>
            </w:r>
            <w:proofErr w:type="gramStart"/>
            <w:r w:rsidRPr="00C17DBF">
              <w:rPr>
                <w:rFonts w:ascii="PT Astra Serif" w:hAnsi="PT Astra Serif"/>
                <w:sz w:val="24"/>
                <w:szCs w:val="24"/>
              </w:rPr>
              <w:t>контроле за</w:t>
            </w:r>
            <w:proofErr w:type="gramEnd"/>
            <w:r w:rsidRPr="00C17DBF">
              <w:rPr>
                <w:rFonts w:ascii="PT Astra Serif" w:hAnsi="PT Astra Serif"/>
                <w:sz w:val="24"/>
                <w:szCs w:val="24"/>
              </w:rPr>
              <w:t xml:space="preserve"> выполнением инвестиционных программ организаций, осуществляющих регулируемые виды деятельности в сфере водоснабжения, водоотведения, теплоснабжения, в том числе за достижением плановых значений показателей надёжности                  и энергетической эффективности объектов водоснабжения, водоотведения, теплоснабжения                в результате реализации таких программ»</w:t>
            </w:r>
          </w:p>
          <w:p w:rsidR="00D10160" w:rsidRPr="00C17DBF" w:rsidRDefault="00D10160" w:rsidP="00522F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11000D" w:rsidRPr="00C17DBF" w:rsidRDefault="0011000D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по жилищной политике </w:t>
            </w:r>
          </w:p>
          <w:p w:rsidR="0011000D" w:rsidRPr="00C17DBF" w:rsidRDefault="0011000D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и коммунальному хозяйству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11000D" w:rsidRPr="00C17DBF" w:rsidRDefault="0011000D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11000D" w:rsidRPr="00C17DBF" w:rsidTr="002F7726"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</w:tcPr>
          <w:p w:rsidR="0011000D" w:rsidRPr="00C17DBF" w:rsidRDefault="0011000D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11000D" w:rsidRPr="00C17DBF" w:rsidRDefault="0011000D" w:rsidP="00522F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Совещание по вопросу  «О реализации региональной программы капитального ремонта общего имущества в многоквартирных домах, расположенных                    на территории Ульяновской области и итогах            за 2024 год»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11000D" w:rsidRPr="00C17DBF" w:rsidRDefault="0011000D" w:rsidP="00B829F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Комитет по жилищной политике</w:t>
            </w:r>
          </w:p>
          <w:p w:rsidR="0011000D" w:rsidRPr="00C17DBF" w:rsidRDefault="0011000D" w:rsidP="00B829F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 и коммунальному хозяйству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11000D" w:rsidRPr="00C17DBF" w:rsidRDefault="0011000D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11000D" w:rsidRPr="00C17DBF" w:rsidTr="002F7726"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</w:tcPr>
          <w:p w:rsidR="0011000D" w:rsidRPr="00C17DBF" w:rsidRDefault="0011000D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11000D" w:rsidRPr="00C17DBF" w:rsidRDefault="0011000D" w:rsidP="009B6A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Совещание по вопросу «Об  итогах деятельности  областного государственного каз</w:t>
            </w:r>
            <w:r w:rsidR="009B6A4A" w:rsidRPr="00C17DBF">
              <w:rPr>
                <w:rFonts w:ascii="PT Astra Serif" w:hAnsi="PT Astra Serif"/>
                <w:sz w:val="24"/>
                <w:szCs w:val="24"/>
              </w:rPr>
              <w:t>ё</w:t>
            </w:r>
            <w:r w:rsidRPr="00C17DBF">
              <w:rPr>
                <w:rFonts w:ascii="PT Astra Serif" w:hAnsi="PT Astra Serif"/>
                <w:sz w:val="24"/>
                <w:szCs w:val="24"/>
              </w:rPr>
              <w:t>нного предприятия «Ульяновский областной водоканал» за 2024 год»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11000D" w:rsidRPr="00C17DBF" w:rsidRDefault="0011000D" w:rsidP="00B829F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по жилищной политике </w:t>
            </w:r>
          </w:p>
          <w:p w:rsidR="0011000D" w:rsidRPr="00C17DBF" w:rsidRDefault="0011000D" w:rsidP="00B829F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и коммунальному хозяйству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11000D" w:rsidRPr="00C17DBF" w:rsidRDefault="0011000D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11000D" w:rsidRPr="00C17DBF" w:rsidTr="002F7726"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</w:tcPr>
          <w:p w:rsidR="0011000D" w:rsidRPr="00C17DBF" w:rsidRDefault="0011000D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11000D" w:rsidRPr="00C17DBF" w:rsidRDefault="0011000D" w:rsidP="009B6A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Совещание по вопросу «Об  итогах деятельности  областного государственного каз</w:t>
            </w:r>
            <w:r w:rsidR="009B6A4A" w:rsidRPr="00C17DBF">
              <w:rPr>
                <w:rFonts w:ascii="PT Astra Serif" w:hAnsi="PT Astra Serif"/>
                <w:sz w:val="24"/>
                <w:szCs w:val="24"/>
              </w:rPr>
              <w:t>ё</w:t>
            </w:r>
            <w:r w:rsidRPr="00C17DBF">
              <w:rPr>
                <w:rFonts w:ascii="PT Astra Serif" w:hAnsi="PT Astra Serif"/>
                <w:sz w:val="24"/>
                <w:szCs w:val="24"/>
              </w:rPr>
              <w:t>нного предприятия «Корпорация развития коммунального комплекса Ульяновской области» за 2024 год»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11000D" w:rsidRPr="00C17DBF" w:rsidRDefault="0011000D" w:rsidP="00B829F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по жилищной политике </w:t>
            </w:r>
          </w:p>
          <w:p w:rsidR="0011000D" w:rsidRPr="00C17DBF" w:rsidRDefault="0011000D" w:rsidP="00B829F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и коммунальному хозяйству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11000D" w:rsidRPr="00C17DBF" w:rsidRDefault="0011000D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11000D" w:rsidRPr="00C17DBF" w:rsidTr="002F7726"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</w:tcPr>
          <w:p w:rsidR="0011000D" w:rsidRPr="00C17DBF" w:rsidRDefault="0011000D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11000D" w:rsidRPr="00C17DBF" w:rsidRDefault="0011000D" w:rsidP="00D1016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Семинар с участием </w:t>
            </w:r>
            <w:proofErr w:type="gramStart"/>
            <w:r w:rsidRPr="00C17DBF">
              <w:rPr>
                <w:rFonts w:ascii="PT Astra Serif" w:hAnsi="PT Astra Serif"/>
                <w:sz w:val="24"/>
                <w:szCs w:val="24"/>
              </w:rPr>
              <w:t xml:space="preserve">председателя ассоциации советов многоквартирных домов </w:t>
            </w:r>
            <w:r w:rsidR="00D10160" w:rsidRPr="00C17DBF">
              <w:rPr>
                <w:rFonts w:ascii="PT Astra Serif" w:hAnsi="PT Astra Serif"/>
                <w:sz w:val="24"/>
                <w:szCs w:val="24"/>
              </w:rPr>
              <w:t>города</w:t>
            </w:r>
            <w:r w:rsidRPr="00C17DBF">
              <w:rPr>
                <w:rFonts w:ascii="PT Astra Serif" w:hAnsi="PT Astra Serif"/>
                <w:sz w:val="24"/>
                <w:szCs w:val="24"/>
              </w:rPr>
              <w:t xml:space="preserve"> Ульяновска</w:t>
            </w:r>
            <w:proofErr w:type="gramEnd"/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11000D" w:rsidRPr="00C17DBF" w:rsidRDefault="0011000D" w:rsidP="00B829F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по жилищной политике </w:t>
            </w:r>
          </w:p>
          <w:p w:rsidR="0011000D" w:rsidRPr="00C17DBF" w:rsidRDefault="0011000D" w:rsidP="00B829F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и коммунальному хозяйству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11000D" w:rsidRPr="00C17DBF" w:rsidRDefault="0011000D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11000D" w:rsidRPr="00C17DBF" w:rsidTr="002F7726"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</w:tcPr>
          <w:p w:rsidR="0011000D" w:rsidRPr="00C17DBF" w:rsidRDefault="0011000D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11000D" w:rsidRPr="00C17DBF" w:rsidRDefault="0011000D" w:rsidP="00B16E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Совещание по вопросу «О проведении                   весенне-полевых работ в Ульяновской области»</w:t>
            </w:r>
          </w:p>
          <w:p w:rsidR="00A74F6F" w:rsidRPr="00C17DBF" w:rsidRDefault="00A74F6F" w:rsidP="00B16E7A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11000D" w:rsidRPr="00C17DBF" w:rsidRDefault="0011000D" w:rsidP="00B16E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по </w:t>
            </w:r>
            <w:proofErr w:type="gramStart"/>
            <w:r w:rsidRPr="00C17DBF">
              <w:rPr>
                <w:rFonts w:ascii="PT Astra Serif" w:hAnsi="PT Astra Serif"/>
                <w:sz w:val="24"/>
                <w:szCs w:val="24"/>
              </w:rPr>
              <w:t>аграрной</w:t>
            </w:r>
            <w:proofErr w:type="gramEnd"/>
          </w:p>
          <w:p w:rsidR="0011000D" w:rsidRPr="00C17DBF" w:rsidRDefault="0011000D" w:rsidP="00B16E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и продовольственной политике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11000D" w:rsidRPr="00C17DBF" w:rsidRDefault="0011000D" w:rsidP="00B16E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11000D" w:rsidRPr="00C17DBF" w:rsidTr="002F7726"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</w:tcPr>
          <w:p w:rsidR="0011000D" w:rsidRPr="00C17DBF" w:rsidRDefault="0011000D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11000D" w:rsidRPr="00C17DBF" w:rsidRDefault="0011000D" w:rsidP="00FC32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Совещание по вопросу «О состоянии гидротехнических сооружений и принимаемых мерах по обеспечению пропуска паводковых вод               на территории Ульяновской области»</w:t>
            </w:r>
          </w:p>
          <w:p w:rsidR="00AF208E" w:rsidRPr="00C17DBF" w:rsidRDefault="00AF208E" w:rsidP="00FC32C0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11000D" w:rsidRPr="00C17DBF" w:rsidRDefault="0011000D" w:rsidP="00FC32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</w:t>
            </w:r>
          </w:p>
          <w:p w:rsidR="0011000D" w:rsidRPr="00C17DBF" w:rsidRDefault="0011000D" w:rsidP="00FC32C0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17DBF">
              <w:rPr>
                <w:rFonts w:ascii="PT Astra Serif" w:hAnsi="PT Astra Serif"/>
                <w:bCs/>
                <w:sz w:val="24"/>
                <w:szCs w:val="24"/>
              </w:rPr>
              <w:t xml:space="preserve">по природопользованию </w:t>
            </w:r>
          </w:p>
          <w:p w:rsidR="0011000D" w:rsidRPr="00C17DBF" w:rsidRDefault="0011000D" w:rsidP="00FC32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bCs/>
                <w:sz w:val="24"/>
                <w:szCs w:val="24"/>
              </w:rPr>
              <w:t>и охране окружающей среды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11000D" w:rsidRPr="00C17DBF" w:rsidRDefault="0011000D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D756A6" w:rsidRPr="00C17DBF" w:rsidTr="002F7726"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</w:tcPr>
          <w:p w:rsidR="00D756A6" w:rsidRPr="00C17DBF" w:rsidRDefault="00D756A6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D756A6" w:rsidRPr="00C17DBF" w:rsidRDefault="00D756A6" w:rsidP="00A74F6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«Круглый стол» на тему «О практике реализации </w:t>
            </w:r>
            <w:r w:rsidRPr="00C17DBF">
              <w:rPr>
                <w:rFonts w:ascii="PT Astra Serif" w:hAnsi="PT Astra Serif"/>
                <w:sz w:val="24"/>
                <w:szCs w:val="24"/>
              </w:rPr>
              <w:br/>
              <w:t xml:space="preserve">на территории Ульяновской области положений Закона Ульяновской области от 01.05.2018 № 38-ЗО </w:t>
            </w:r>
            <w:r w:rsidRPr="00C17DBF">
              <w:rPr>
                <w:rFonts w:ascii="PT Astra Serif" w:hAnsi="PT Astra Serif"/>
                <w:sz w:val="24"/>
                <w:szCs w:val="24"/>
              </w:rPr>
              <w:br/>
              <w:t>«О правовом регулировании отдельных вопросов, связанных с обеспечением плодородия земель сельскохозяйственного назначения в Ульяновской области»</w:t>
            </w:r>
          </w:p>
          <w:p w:rsidR="00A74F6F" w:rsidRPr="00C17DBF" w:rsidRDefault="00A74F6F" w:rsidP="00A74F6F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D756A6" w:rsidRPr="00C17DBF" w:rsidRDefault="00D756A6" w:rsidP="00A74F6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по </w:t>
            </w:r>
            <w:proofErr w:type="gramStart"/>
            <w:r w:rsidRPr="00C17DBF">
              <w:rPr>
                <w:rFonts w:ascii="PT Astra Serif" w:hAnsi="PT Astra Serif"/>
                <w:sz w:val="24"/>
                <w:szCs w:val="24"/>
              </w:rPr>
              <w:t>аграрной</w:t>
            </w:r>
            <w:proofErr w:type="gramEnd"/>
          </w:p>
          <w:p w:rsidR="00D756A6" w:rsidRPr="00C17DBF" w:rsidRDefault="00D756A6" w:rsidP="00A74F6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и продовольственной политике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D756A6" w:rsidRPr="00C17DBF" w:rsidRDefault="00D756A6" w:rsidP="00A74F6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D756A6" w:rsidRPr="00C17DBF" w:rsidTr="002F7726"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</w:tcPr>
          <w:p w:rsidR="00D756A6" w:rsidRPr="00C17DBF" w:rsidRDefault="00D756A6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D756A6" w:rsidRPr="00C17DBF" w:rsidRDefault="00D756A6" w:rsidP="00A74F6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Общественные обсуждения по годовому отчёту                               об исполнении областного бюджета Ульяновской области за 2024 год</w:t>
            </w:r>
          </w:p>
          <w:p w:rsidR="00D756A6" w:rsidRPr="00C17DBF" w:rsidRDefault="00D756A6" w:rsidP="00A74F6F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D756A6" w:rsidRPr="00C17DBF" w:rsidRDefault="00D756A6" w:rsidP="00A74F6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по бюджету, </w:t>
            </w:r>
          </w:p>
          <w:p w:rsidR="00D756A6" w:rsidRPr="00C17DBF" w:rsidRDefault="00D756A6" w:rsidP="00A74F6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экономической политике </w:t>
            </w:r>
          </w:p>
          <w:p w:rsidR="00D756A6" w:rsidRPr="00C17DBF" w:rsidRDefault="00D756A6" w:rsidP="00A74F6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и развитию предпринимательства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D756A6" w:rsidRPr="00C17DBF" w:rsidRDefault="00D756A6" w:rsidP="00A74F6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D756A6" w:rsidRPr="00C17DBF" w:rsidTr="002F7726"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</w:tcPr>
          <w:p w:rsidR="00D756A6" w:rsidRPr="00C17DBF" w:rsidRDefault="00D756A6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D756A6" w:rsidRPr="00C17DBF" w:rsidRDefault="00D756A6" w:rsidP="00D756A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Заслушивание на заседании комитета </w:t>
            </w:r>
            <w:r w:rsidRPr="00C17DBF">
              <w:rPr>
                <w:rFonts w:ascii="PT Astra Serif" w:hAnsi="PT Astra Serif"/>
                <w:bCs/>
                <w:iCs/>
                <w:sz w:val="24"/>
                <w:szCs w:val="24"/>
              </w:rPr>
              <w:t>информации            о готовности  к детской летней оздоровительной кампании 2025 года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D756A6" w:rsidRPr="00C17DBF" w:rsidRDefault="00D756A6" w:rsidP="008833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</w:t>
            </w:r>
          </w:p>
          <w:p w:rsidR="00D756A6" w:rsidRPr="00C17DBF" w:rsidRDefault="00D756A6" w:rsidP="008833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по социальной политике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D756A6" w:rsidRPr="00C17DBF" w:rsidRDefault="00D756A6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D756A6" w:rsidRPr="00C17DBF" w:rsidTr="002F7726"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</w:tcPr>
          <w:p w:rsidR="00D756A6" w:rsidRPr="00C17DBF" w:rsidRDefault="00D756A6" w:rsidP="003B38ED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D756A6" w:rsidRPr="00C17DBF" w:rsidRDefault="00D756A6" w:rsidP="00D1016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Заслушивание на заседании комитета </w:t>
            </w:r>
            <w:r w:rsidRPr="00C17DBF">
              <w:rPr>
                <w:rFonts w:ascii="PT Astra Serif" w:hAnsi="PT Astra Serif"/>
                <w:bCs/>
                <w:iCs/>
                <w:sz w:val="24"/>
                <w:szCs w:val="24"/>
              </w:rPr>
              <w:t>доклада                о деятельности Уполномоченного по правам ребёнка в Ульяновской области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D756A6" w:rsidRPr="00C17DBF" w:rsidRDefault="00D756A6" w:rsidP="008065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</w:t>
            </w:r>
          </w:p>
          <w:p w:rsidR="00D756A6" w:rsidRPr="00C17DBF" w:rsidRDefault="00D756A6" w:rsidP="008065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по социальной политике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D756A6" w:rsidRPr="00C17DBF" w:rsidRDefault="00D756A6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6D511E" w:rsidRPr="00C17DBF" w:rsidTr="001F131D">
        <w:trPr>
          <w:trHeight w:val="592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</w:tcPr>
          <w:p w:rsidR="006D511E" w:rsidRPr="00C17DBF" w:rsidRDefault="006D511E" w:rsidP="006D511E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6D511E" w:rsidRPr="00C17DBF" w:rsidRDefault="006D511E" w:rsidP="001F131D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Заседание комиссии по делам участников специальной военной операции и членов их семей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6D511E" w:rsidRPr="00C17DBF" w:rsidRDefault="006D511E" w:rsidP="001F13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Комитет по государственному строительству, местному самоуправлению и развитию гражданского общества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6D511E" w:rsidRPr="00C17DBF" w:rsidRDefault="006D511E" w:rsidP="001F13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D756A6" w:rsidRPr="00C17DBF" w:rsidTr="002F7726"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</w:tcPr>
          <w:p w:rsidR="00D756A6" w:rsidRPr="00C17DBF" w:rsidRDefault="00D756A6" w:rsidP="006D511E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D756A6" w:rsidRPr="00C17DBF" w:rsidRDefault="00D756A6" w:rsidP="00AF208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Совещания комиссии по делам участников специальной военной операции и членов их семей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D756A6" w:rsidRPr="00C17DBF" w:rsidRDefault="00D756A6" w:rsidP="008065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Комитет по государственному строительству, местному самоуправлению и развитию гражданского общества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D756A6" w:rsidRPr="00C17DBF" w:rsidRDefault="00D756A6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D756A6" w:rsidRPr="00C17DBF" w:rsidTr="002F772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6A6" w:rsidRPr="00C17DBF" w:rsidRDefault="00D756A6" w:rsidP="006D511E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</w:tcPr>
          <w:p w:rsidR="00D756A6" w:rsidRPr="00C17DBF" w:rsidRDefault="00D756A6" w:rsidP="00CA0056">
            <w:pPr>
              <w:jc w:val="both"/>
              <w:rPr>
                <w:rStyle w:val="ab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 w:rsidRPr="00C17DBF">
              <w:rPr>
                <w:rStyle w:val="ab"/>
                <w:rFonts w:ascii="PT Astra Serif" w:hAnsi="PT Astra Serif"/>
                <w:b w:val="0"/>
                <w:color w:val="000000"/>
                <w:sz w:val="24"/>
                <w:szCs w:val="24"/>
              </w:rPr>
              <w:t>Совещание по вопросу «О проведении мониторинга  разработки, утверждения (актуализации) схем теплоснабжения муниципальных образований             с численностью населения менее чем 500 тысяч человек (за исключением отнесённых к ценовым зонам теплоснабжения), схем водоснабжения              и водоотведения»</w:t>
            </w:r>
          </w:p>
          <w:p w:rsidR="00D925E2" w:rsidRPr="00C17DBF" w:rsidRDefault="00D925E2" w:rsidP="00CA005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A6" w:rsidRPr="00C17DBF" w:rsidRDefault="00D756A6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по жилищной политике </w:t>
            </w:r>
          </w:p>
          <w:p w:rsidR="00D756A6" w:rsidRPr="00C17DBF" w:rsidRDefault="00D756A6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и коммунальному хозяйству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A6" w:rsidRPr="00C17DBF" w:rsidRDefault="00D756A6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D756A6" w:rsidRPr="00C17DBF" w:rsidTr="002F772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6A6" w:rsidRPr="00C17DBF" w:rsidRDefault="00D756A6" w:rsidP="006D511E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</w:tcPr>
          <w:p w:rsidR="00D756A6" w:rsidRPr="00C17DBF" w:rsidRDefault="00D756A6" w:rsidP="00B229E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Style w:val="ab"/>
                <w:rFonts w:ascii="PT Astra Serif" w:hAnsi="PT Astra Serif"/>
                <w:b w:val="0"/>
                <w:color w:val="000000"/>
                <w:sz w:val="24"/>
                <w:szCs w:val="24"/>
              </w:rPr>
              <w:t>Совещание по вопросу «</w:t>
            </w:r>
            <w:r w:rsidRPr="00C17DBF">
              <w:rPr>
                <w:rFonts w:ascii="PT Astra Serif" w:hAnsi="PT Astra Serif"/>
                <w:sz w:val="24"/>
                <w:szCs w:val="24"/>
              </w:rPr>
              <w:t xml:space="preserve">О ходе реализации               на территории Ульяновской области положений Федерального закона от 29 декабря 2014 года           № 458-ФЗ  «О внесении изменений в Федеральный закон «Об отходах производства и потребления», отдельные законодательные акты Российской Федерации и признании </w:t>
            </w:r>
            <w:proofErr w:type="gramStart"/>
            <w:r w:rsidRPr="00C17DBF">
              <w:rPr>
                <w:rFonts w:ascii="PT Astra Serif" w:hAnsi="PT Astra Serif"/>
                <w:sz w:val="24"/>
                <w:szCs w:val="24"/>
              </w:rPr>
              <w:t>утратившими</w:t>
            </w:r>
            <w:proofErr w:type="gramEnd"/>
            <w:r w:rsidRPr="00C17DBF">
              <w:rPr>
                <w:rFonts w:ascii="PT Astra Serif" w:hAnsi="PT Astra Serif"/>
                <w:sz w:val="24"/>
                <w:szCs w:val="24"/>
              </w:rPr>
              <w:t xml:space="preserve"> силу отдельных законодательных актов (положений законодательных актов) Российской Федерации»</w:t>
            </w:r>
          </w:p>
          <w:p w:rsidR="00D925E2" w:rsidRPr="00C17DBF" w:rsidRDefault="00D925E2" w:rsidP="00B229E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A6" w:rsidRPr="00C17DBF" w:rsidRDefault="00D756A6" w:rsidP="004B75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по жилищной политике </w:t>
            </w:r>
          </w:p>
          <w:p w:rsidR="00D756A6" w:rsidRPr="00C17DBF" w:rsidRDefault="00D756A6" w:rsidP="004B75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и коммунальному хозяйству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A6" w:rsidRPr="00C17DBF" w:rsidRDefault="00D756A6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D756A6" w:rsidRPr="00C17DBF" w:rsidTr="002F772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6A6" w:rsidRPr="00C17DBF" w:rsidRDefault="00D756A6" w:rsidP="006D511E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</w:tcPr>
          <w:p w:rsidR="00D756A6" w:rsidRPr="00C17DBF" w:rsidRDefault="00D756A6" w:rsidP="0036101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Семинар с участием </w:t>
            </w:r>
            <w:proofErr w:type="gramStart"/>
            <w:r w:rsidRPr="00C17DBF">
              <w:rPr>
                <w:rFonts w:ascii="PT Astra Serif" w:hAnsi="PT Astra Serif"/>
                <w:sz w:val="24"/>
                <w:szCs w:val="24"/>
              </w:rPr>
              <w:t>председателя ассоциации советов многоквартирных домов города Ульяновска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A6" w:rsidRPr="00C17DBF" w:rsidRDefault="00D756A6" w:rsidP="00B16E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по жилищной политике </w:t>
            </w:r>
          </w:p>
          <w:p w:rsidR="00D756A6" w:rsidRPr="00C17DBF" w:rsidRDefault="00D756A6" w:rsidP="00B16E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и коммунальному хозяйству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A6" w:rsidRPr="00C17DBF" w:rsidRDefault="00D756A6" w:rsidP="00B16E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D756A6" w:rsidRPr="00C17DBF" w:rsidTr="002F772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6A6" w:rsidRPr="00C17DBF" w:rsidRDefault="00D756A6" w:rsidP="006D511E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</w:tcPr>
          <w:p w:rsidR="00D756A6" w:rsidRPr="00C17DBF" w:rsidRDefault="00D756A6" w:rsidP="00522F5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Совещание по вопросу «О мерах, принимаемых               в сфере ликвидации </w:t>
            </w:r>
            <w:proofErr w:type="spellStart"/>
            <w:r w:rsidRPr="00C17DBF">
              <w:rPr>
                <w:rFonts w:ascii="PT Astra Serif" w:hAnsi="PT Astra Serif"/>
                <w:sz w:val="24"/>
                <w:szCs w:val="24"/>
              </w:rPr>
              <w:t>горельников</w:t>
            </w:r>
            <w:proofErr w:type="spellEnd"/>
            <w:r w:rsidRPr="00C17DBF">
              <w:rPr>
                <w:rFonts w:ascii="PT Astra Serif" w:hAnsi="PT Astra Serif"/>
                <w:sz w:val="24"/>
                <w:szCs w:val="24"/>
              </w:rPr>
              <w:t xml:space="preserve"> и профилактики пожаров в лесах, находящихся на территории Ульяновской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A6" w:rsidRPr="00C17DBF" w:rsidRDefault="00D756A6" w:rsidP="00FF72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</w:t>
            </w:r>
          </w:p>
          <w:p w:rsidR="00D756A6" w:rsidRPr="00C17DBF" w:rsidRDefault="00D756A6" w:rsidP="00FF723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17DBF">
              <w:rPr>
                <w:rFonts w:ascii="PT Astra Serif" w:hAnsi="PT Astra Serif"/>
                <w:bCs/>
                <w:sz w:val="24"/>
                <w:szCs w:val="24"/>
              </w:rPr>
              <w:t xml:space="preserve">по природопользованию </w:t>
            </w:r>
          </w:p>
          <w:p w:rsidR="00D756A6" w:rsidRPr="00C17DBF" w:rsidRDefault="00D756A6" w:rsidP="00FF72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bCs/>
                <w:sz w:val="24"/>
                <w:szCs w:val="24"/>
              </w:rPr>
              <w:t>и охране окружающей среды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A6" w:rsidRPr="00C17DBF" w:rsidRDefault="00D756A6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302F58" w:rsidRPr="00C17DBF" w:rsidTr="00302F5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F58" w:rsidRPr="00C17DBF" w:rsidRDefault="00302F58" w:rsidP="006D511E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</w:tcPr>
          <w:p w:rsidR="00302F58" w:rsidRPr="00C17DBF" w:rsidRDefault="00302F58" w:rsidP="00302F58">
            <w:pPr>
              <w:widowControl w:val="0"/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«Правительственный час» на тему «О состоянии коммунальной инфраструктуры и повышении качества жилищно-коммунальных услуг»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8" w:rsidRPr="00C17DBF" w:rsidRDefault="00302F58" w:rsidP="00302F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по жилищной политике </w:t>
            </w:r>
          </w:p>
          <w:p w:rsidR="00302F58" w:rsidRPr="00C17DBF" w:rsidRDefault="00302F58" w:rsidP="00302F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и коммунальному хозяйству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58" w:rsidRPr="00C17DBF" w:rsidRDefault="00302F58" w:rsidP="00302F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III квартал</w:t>
            </w:r>
          </w:p>
        </w:tc>
      </w:tr>
      <w:tr w:rsidR="00302F58" w:rsidRPr="00C17DBF" w:rsidTr="00302F5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302F58" w:rsidRPr="00C17DBF" w:rsidRDefault="00302F58" w:rsidP="006D511E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6" w:space="0" w:color="auto"/>
            </w:tcBorders>
          </w:tcPr>
          <w:p w:rsidR="00302F58" w:rsidRPr="00C17DBF" w:rsidRDefault="00302F58" w:rsidP="00302F58">
            <w:pPr>
              <w:widowControl w:val="0"/>
              <w:spacing w:line="228" w:lineRule="auto"/>
              <w:jc w:val="both"/>
              <w:rPr>
                <w:rFonts w:ascii="PT Astra Serif" w:hAnsi="PT Astra Serif"/>
                <w:sz w:val="16"/>
                <w:szCs w:val="16"/>
                <w:highlight w:val="yellow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«Круглый стол» на тему «О реализации                      на территории Ульяновской области государственной программы Российской Федерации «Комплексное развитие сельских территорий»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2F58" w:rsidRPr="00C17DBF" w:rsidRDefault="00302F58" w:rsidP="00302F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по </w:t>
            </w:r>
            <w:proofErr w:type="gramStart"/>
            <w:r w:rsidRPr="00C17DBF">
              <w:rPr>
                <w:rFonts w:ascii="PT Astra Serif" w:hAnsi="PT Astra Serif"/>
                <w:sz w:val="24"/>
                <w:szCs w:val="24"/>
              </w:rPr>
              <w:t>аграрной</w:t>
            </w:r>
            <w:proofErr w:type="gramEnd"/>
          </w:p>
          <w:p w:rsidR="00302F58" w:rsidRPr="00C17DBF" w:rsidRDefault="00302F58" w:rsidP="00302F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и продовольственной политике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2F58" w:rsidRPr="00C17DBF" w:rsidRDefault="00302F58" w:rsidP="00302F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III квартал</w:t>
            </w:r>
          </w:p>
        </w:tc>
      </w:tr>
      <w:tr w:rsidR="00D756A6" w:rsidRPr="00C17DBF" w:rsidTr="002F772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6A6" w:rsidRPr="00C17DBF" w:rsidRDefault="00D756A6" w:rsidP="006D511E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</w:tcPr>
          <w:p w:rsidR="00D756A6" w:rsidRPr="00C17DBF" w:rsidRDefault="00D756A6" w:rsidP="0036101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Заслушивание на заседании комитета </w:t>
            </w:r>
            <w:r w:rsidRPr="00C17DBF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информации            о готовности  </w:t>
            </w:r>
            <w:r w:rsidRPr="00C17DBF">
              <w:rPr>
                <w:rFonts w:ascii="PT Astra Serif" w:hAnsi="PT Astra Serif"/>
                <w:sz w:val="24"/>
                <w:szCs w:val="24"/>
              </w:rPr>
              <w:t>школ к новому учебному году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A6" w:rsidRPr="00C17DBF" w:rsidRDefault="00D756A6" w:rsidP="00DB35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</w:t>
            </w:r>
          </w:p>
          <w:p w:rsidR="00D756A6" w:rsidRPr="00C17DBF" w:rsidRDefault="00D756A6" w:rsidP="00DB35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по социальной политике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A6" w:rsidRPr="00C17DBF" w:rsidRDefault="00D756A6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III квартал</w:t>
            </w:r>
          </w:p>
        </w:tc>
      </w:tr>
      <w:tr w:rsidR="00D756A6" w:rsidRPr="00C17DBF" w:rsidTr="002F772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6A6" w:rsidRPr="00C17DBF" w:rsidRDefault="00D756A6" w:rsidP="006D511E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</w:tcPr>
          <w:p w:rsidR="00D756A6" w:rsidRPr="00C17DBF" w:rsidRDefault="00D756A6" w:rsidP="0036101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Заседание комиссии по делам участников специальной военной операции и членов их семей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A6" w:rsidRPr="00C17DBF" w:rsidRDefault="00D756A6" w:rsidP="00DB35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Комитет по государственному строительству, местному самоуправлению и развитию гражданского общества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A6" w:rsidRPr="00C17DBF" w:rsidRDefault="00D756A6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III квартал</w:t>
            </w:r>
          </w:p>
        </w:tc>
      </w:tr>
      <w:tr w:rsidR="00D756A6" w:rsidRPr="00C17DBF" w:rsidTr="002F772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6A6" w:rsidRPr="00C17DBF" w:rsidRDefault="00D756A6" w:rsidP="006D511E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</w:tcPr>
          <w:p w:rsidR="00D756A6" w:rsidRPr="00C17DBF" w:rsidRDefault="00D756A6" w:rsidP="00FF7FE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Совещания комиссии по делам участников специальной военной операции и членов их семей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A6" w:rsidRPr="00C17DBF" w:rsidRDefault="00D756A6" w:rsidP="00DB35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Комитет по государственному строительству, местному самоуправлению и развитию гражданского общества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A6" w:rsidRPr="00C17DBF" w:rsidRDefault="00D756A6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III квартал</w:t>
            </w:r>
          </w:p>
        </w:tc>
      </w:tr>
      <w:tr w:rsidR="00D756A6" w:rsidRPr="00C17DBF" w:rsidTr="002F772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756A6" w:rsidRPr="00C17DBF" w:rsidRDefault="00D756A6" w:rsidP="006D511E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6" w:space="0" w:color="auto"/>
            </w:tcBorders>
          </w:tcPr>
          <w:p w:rsidR="00D756A6" w:rsidRPr="00C17DBF" w:rsidRDefault="00D756A6" w:rsidP="00562C8E">
            <w:pPr>
              <w:widowControl w:val="0"/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Совещание по вопросу «О ходе подготовки объектов жилищно-коммунального комплекса в Ульяновской области к работе в  отопительный период»</w:t>
            </w:r>
          </w:p>
          <w:p w:rsidR="00FA5FC3" w:rsidRPr="00C17DBF" w:rsidRDefault="00FA5FC3" w:rsidP="00562C8E">
            <w:pPr>
              <w:widowControl w:val="0"/>
              <w:spacing w:line="228" w:lineRule="auto"/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56A6" w:rsidRPr="00C17DBF" w:rsidRDefault="00D756A6" w:rsidP="00D3136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по жилищной политике </w:t>
            </w:r>
          </w:p>
          <w:p w:rsidR="00D756A6" w:rsidRPr="00C17DBF" w:rsidRDefault="00D756A6" w:rsidP="00D3136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и коммунальному хозяйству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56A6" w:rsidRPr="00C17DBF" w:rsidRDefault="00D756A6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III квартал</w:t>
            </w:r>
          </w:p>
        </w:tc>
      </w:tr>
      <w:tr w:rsidR="00D756A6" w:rsidRPr="00C17DBF" w:rsidTr="002F772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756A6" w:rsidRPr="00C17DBF" w:rsidRDefault="00D756A6" w:rsidP="006D511E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6" w:space="0" w:color="auto"/>
            </w:tcBorders>
          </w:tcPr>
          <w:p w:rsidR="00D756A6" w:rsidRPr="00C17DBF" w:rsidRDefault="00D756A6" w:rsidP="00562C8E">
            <w:pPr>
              <w:widowControl w:val="0"/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Семинар с участием </w:t>
            </w:r>
            <w:proofErr w:type="gramStart"/>
            <w:r w:rsidRPr="00C17DBF">
              <w:rPr>
                <w:rFonts w:ascii="PT Astra Serif" w:hAnsi="PT Astra Serif"/>
                <w:sz w:val="24"/>
                <w:szCs w:val="24"/>
              </w:rPr>
              <w:t>председателя ассоциации советов многоквартирных домов города Ульяновска</w:t>
            </w:r>
            <w:proofErr w:type="gramEnd"/>
          </w:p>
          <w:p w:rsidR="00FA5FC3" w:rsidRPr="00C17DBF" w:rsidRDefault="00FA5FC3" w:rsidP="00562C8E">
            <w:pPr>
              <w:widowControl w:val="0"/>
              <w:spacing w:line="228" w:lineRule="auto"/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56A6" w:rsidRPr="00C17DBF" w:rsidRDefault="00D756A6" w:rsidP="00D3136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по жилищной политике </w:t>
            </w:r>
          </w:p>
          <w:p w:rsidR="00D756A6" w:rsidRPr="00C17DBF" w:rsidRDefault="00D756A6" w:rsidP="00D3136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и коммунальному хозяйству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56A6" w:rsidRPr="00C17DBF" w:rsidRDefault="00D756A6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III квартал</w:t>
            </w:r>
          </w:p>
        </w:tc>
      </w:tr>
      <w:tr w:rsidR="00D756A6" w:rsidRPr="00C17DBF" w:rsidTr="002F772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756A6" w:rsidRPr="00C17DBF" w:rsidRDefault="00D756A6" w:rsidP="006D511E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6" w:space="0" w:color="auto"/>
            </w:tcBorders>
          </w:tcPr>
          <w:p w:rsidR="00D756A6" w:rsidRPr="00C17DBF" w:rsidRDefault="00D756A6" w:rsidP="00102219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Совещание по вопросу «О реализации на территории Ульяновской области законодательства в сфере охоты и охотничьего хозяйства»</w:t>
            </w:r>
          </w:p>
          <w:p w:rsidR="00FA5FC3" w:rsidRPr="00C17DBF" w:rsidRDefault="00FA5FC3" w:rsidP="00102219">
            <w:pPr>
              <w:widowControl w:val="0"/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56A6" w:rsidRPr="00C17DBF" w:rsidRDefault="00D756A6" w:rsidP="001022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</w:t>
            </w:r>
          </w:p>
          <w:p w:rsidR="00D756A6" w:rsidRPr="00C17DBF" w:rsidRDefault="00D756A6" w:rsidP="00102219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17DBF">
              <w:rPr>
                <w:rFonts w:ascii="PT Astra Serif" w:hAnsi="PT Astra Serif"/>
                <w:bCs/>
                <w:sz w:val="24"/>
                <w:szCs w:val="24"/>
              </w:rPr>
              <w:t xml:space="preserve">по природопользованию </w:t>
            </w:r>
          </w:p>
          <w:p w:rsidR="00D756A6" w:rsidRPr="00C17DBF" w:rsidRDefault="00D756A6" w:rsidP="001022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bCs/>
                <w:sz w:val="24"/>
                <w:szCs w:val="24"/>
              </w:rPr>
              <w:t>и охране окружающей среды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56A6" w:rsidRPr="00C17DBF" w:rsidRDefault="00D756A6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III квартал</w:t>
            </w:r>
          </w:p>
        </w:tc>
      </w:tr>
      <w:tr w:rsidR="00FA5FC3" w:rsidRPr="00C17DBF" w:rsidTr="000462D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FA5FC3" w:rsidRPr="00C17DBF" w:rsidRDefault="00FA5FC3" w:rsidP="006D511E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6" w:space="0" w:color="auto"/>
            </w:tcBorders>
          </w:tcPr>
          <w:p w:rsidR="00FA5FC3" w:rsidRPr="00C17DBF" w:rsidRDefault="00FA5FC3" w:rsidP="00D925E2">
            <w:pPr>
              <w:widowControl w:val="0"/>
              <w:jc w:val="both"/>
              <w:rPr>
                <w:rFonts w:ascii="PT Astra Serif" w:hAnsi="PT Astra Serif"/>
                <w:sz w:val="10"/>
                <w:szCs w:val="10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Торжественное собрание, посвящённое 30-летию  Законодательного Собрания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5FC3" w:rsidRPr="00C17DBF" w:rsidRDefault="00FA5FC3" w:rsidP="000462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5FC3" w:rsidRPr="00C17DBF" w:rsidRDefault="00FA5FC3" w:rsidP="000462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</w:t>
            </w:r>
            <w:r w:rsidRPr="00C17DBF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C17DBF">
              <w:rPr>
                <w:rFonts w:ascii="PT Astra Serif" w:hAnsi="PT Astra Serif"/>
                <w:sz w:val="24"/>
                <w:szCs w:val="24"/>
              </w:rPr>
              <w:t xml:space="preserve"> квартал</w:t>
            </w:r>
          </w:p>
        </w:tc>
      </w:tr>
      <w:tr w:rsidR="00D756A6" w:rsidRPr="00C17DBF" w:rsidTr="002F772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756A6" w:rsidRPr="00C17DBF" w:rsidRDefault="00D756A6" w:rsidP="006D511E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6" w:space="0" w:color="auto"/>
            </w:tcBorders>
          </w:tcPr>
          <w:p w:rsidR="00FA5FC3" w:rsidRPr="00C17DBF" w:rsidRDefault="00D756A6" w:rsidP="00D925E2">
            <w:pPr>
              <w:pStyle w:val="10"/>
              <w:spacing w:after="0" w:line="240" w:lineRule="auto"/>
              <w:ind w:left="0"/>
              <w:jc w:val="both"/>
              <w:rPr>
                <w:rFonts w:ascii="PT Astra Serif" w:hAnsi="PT Astra Serif"/>
                <w:sz w:val="10"/>
                <w:szCs w:val="10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«Круглый стол» на тему «О состоянии                         и перспективах развития лесопромышленного комплекса в Ульяновской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56A6" w:rsidRPr="00C17DBF" w:rsidRDefault="00D756A6" w:rsidP="002265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</w:t>
            </w:r>
          </w:p>
          <w:p w:rsidR="00D756A6" w:rsidRPr="00C17DBF" w:rsidRDefault="00D756A6" w:rsidP="002265A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17DBF">
              <w:rPr>
                <w:rFonts w:ascii="PT Astra Serif" w:hAnsi="PT Astra Serif"/>
                <w:bCs/>
                <w:sz w:val="24"/>
                <w:szCs w:val="24"/>
              </w:rPr>
              <w:t xml:space="preserve">по природопользованию </w:t>
            </w:r>
          </w:p>
          <w:p w:rsidR="00D756A6" w:rsidRPr="00C17DBF" w:rsidRDefault="00D756A6" w:rsidP="002265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bCs/>
                <w:sz w:val="24"/>
                <w:szCs w:val="24"/>
              </w:rPr>
              <w:t>и охране окружающей среды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56A6" w:rsidRPr="00C17DBF" w:rsidRDefault="00D756A6" w:rsidP="002265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</w:t>
            </w:r>
            <w:r w:rsidRPr="00C17DBF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C17DBF">
              <w:rPr>
                <w:rFonts w:ascii="PT Astra Serif" w:hAnsi="PT Astra Serif"/>
                <w:sz w:val="24"/>
                <w:szCs w:val="24"/>
              </w:rPr>
              <w:t xml:space="preserve"> квартал</w:t>
            </w:r>
          </w:p>
        </w:tc>
      </w:tr>
      <w:tr w:rsidR="00D756A6" w:rsidRPr="00C17DBF" w:rsidTr="002F772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756A6" w:rsidRPr="00C17DBF" w:rsidRDefault="00D756A6" w:rsidP="006D511E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6" w:space="0" w:color="auto"/>
            </w:tcBorders>
          </w:tcPr>
          <w:p w:rsidR="00D756A6" w:rsidRPr="00C17DBF" w:rsidRDefault="00D756A6" w:rsidP="00B41591">
            <w:pPr>
              <w:pStyle w:val="10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bCs/>
                <w:iCs/>
                <w:sz w:val="24"/>
                <w:szCs w:val="24"/>
              </w:rPr>
              <w:t>Общественные обсуждения по проекту закона Ульяновской области «Об областном бюджете Ульяновской области на 2026 год и на плановый период 2027 и 2028 годов»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56A6" w:rsidRPr="00C17DBF" w:rsidRDefault="00D756A6" w:rsidP="002265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по бюджету, </w:t>
            </w:r>
          </w:p>
          <w:p w:rsidR="00D756A6" w:rsidRPr="00C17DBF" w:rsidRDefault="00D756A6" w:rsidP="002265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экономической политике </w:t>
            </w:r>
          </w:p>
          <w:p w:rsidR="00D756A6" w:rsidRPr="00C17DBF" w:rsidRDefault="00D756A6" w:rsidP="002265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и развитию предпринимательства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56A6" w:rsidRPr="00C17DBF" w:rsidRDefault="00D756A6" w:rsidP="002265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</w:t>
            </w:r>
            <w:r w:rsidRPr="00C17DBF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C17DBF">
              <w:rPr>
                <w:rFonts w:ascii="PT Astra Serif" w:hAnsi="PT Astra Serif"/>
                <w:sz w:val="24"/>
                <w:szCs w:val="24"/>
              </w:rPr>
              <w:t xml:space="preserve"> квартал</w:t>
            </w:r>
          </w:p>
        </w:tc>
      </w:tr>
      <w:tr w:rsidR="00D756A6" w:rsidRPr="00C17DBF" w:rsidTr="002F772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756A6" w:rsidRPr="00C17DBF" w:rsidRDefault="00D756A6" w:rsidP="006D511E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6" w:space="0" w:color="auto"/>
            </w:tcBorders>
          </w:tcPr>
          <w:p w:rsidR="00D756A6" w:rsidRPr="00C17DBF" w:rsidRDefault="00D756A6" w:rsidP="00FA5FC3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Заседани</w:t>
            </w:r>
            <w:r w:rsidR="00FA5FC3" w:rsidRPr="00C17DBF">
              <w:rPr>
                <w:rFonts w:ascii="PT Astra Serif" w:hAnsi="PT Astra Serif"/>
                <w:sz w:val="24"/>
                <w:szCs w:val="24"/>
              </w:rPr>
              <w:t>я</w:t>
            </w:r>
            <w:r w:rsidRPr="00C17DBF">
              <w:rPr>
                <w:rFonts w:ascii="PT Astra Serif" w:hAnsi="PT Astra Serif"/>
                <w:sz w:val="24"/>
                <w:szCs w:val="24"/>
              </w:rPr>
              <w:t xml:space="preserve"> комиссии по делам участников специальной военной операции и членов их семей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56A6" w:rsidRPr="00C17DBF" w:rsidRDefault="00D756A6" w:rsidP="001022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Комитет по государственному строительству, местному самоуправлению и развитию гражданского общества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56A6" w:rsidRPr="00C17DBF" w:rsidRDefault="00D756A6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</w:t>
            </w:r>
            <w:r w:rsidRPr="00C17DBF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C17DBF">
              <w:rPr>
                <w:rFonts w:ascii="PT Astra Serif" w:hAnsi="PT Astra Serif"/>
                <w:sz w:val="24"/>
                <w:szCs w:val="24"/>
              </w:rPr>
              <w:t xml:space="preserve"> квартал</w:t>
            </w:r>
          </w:p>
        </w:tc>
      </w:tr>
      <w:tr w:rsidR="00D756A6" w:rsidRPr="00C17DBF" w:rsidTr="002F772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756A6" w:rsidRPr="00C17DBF" w:rsidRDefault="00D756A6" w:rsidP="006D511E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6" w:space="0" w:color="auto"/>
            </w:tcBorders>
          </w:tcPr>
          <w:p w:rsidR="00D756A6" w:rsidRPr="00C17DBF" w:rsidRDefault="00D756A6" w:rsidP="00FD1210">
            <w:pPr>
              <w:pStyle w:val="10"/>
              <w:spacing w:after="0" w:line="240" w:lineRule="auto"/>
              <w:ind w:left="0"/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Совещания комиссии по делам участников специальной военной операции и членов их семей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56A6" w:rsidRPr="00C17DBF" w:rsidRDefault="00D756A6" w:rsidP="00562C8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Комитет по государственному строительству, местному самоуправлению и развитию гражданского общества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56A6" w:rsidRPr="00C17DBF" w:rsidRDefault="00D756A6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</w:t>
            </w:r>
            <w:r w:rsidRPr="00C17DBF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C17DBF">
              <w:rPr>
                <w:rFonts w:ascii="PT Astra Serif" w:hAnsi="PT Astra Serif"/>
                <w:sz w:val="24"/>
                <w:szCs w:val="24"/>
              </w:rPr>
              <w:t xml:space="preserve"> квартал</w:t>
            </w:r>
          </w:p>
        </w:tc>
      </w:tr>
      <w:tr w:rsidR="00D756A6" w:rsidRPr="00C17DBF" w:rsidTr="002F772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756A6" w:rsidRPr="00C17DBF" w:rsidRDefault="00D756A6" w:rsidP="006D511E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6" w:space="0" w:color="auto"/>
            </w:tcBorders>
          </w:tcPr>
          <w:p w:rsidR="00D756A6" w:rsidRPr="00C17DBF" w:rsidRDefault="00D756A6" w:rsidP="009B6A4A">
            <w:pPr>
              <w:ind w:right="72" w:firstLine="12"/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Совещание по вопросу «</w:t>
            </w:r>
            <w:r w:rsidRPr="00C17DBF">
              <w:rPr>
                <w:rStyle w:val="ab"/>
                <w:rFonts w:ascii="PT Astra Serif" w:hAnsi="PT Astra Serif"/>
                <w:b w:val="0"/>
                <w:sz w:val="24"/>
                <w:szCs w:val="24"/>
              </w:rPr>
              <w:t>О планируемых бюджетных ассигнованиях областного бюджета Ульяновской области на финансовое обеспечение развития жилищно-коммунального комплекса                 в Ульяновской области на 2026 год и на плановый период 2027–2028 годов»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56A6" w:rsidRPr="00C17DBF" w:rsidRDefault="00D756A6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по жилищной политике </w:t>
            </w:r>
          </w:p>
          <w:p w:rsidR="00D756A6" w:rsidRPr="00C17DBF" w:rsidRDefault="00D756A6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и коммунальному хозяйству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56A6" w:rsidRPr="00C17DBF" w:rsidRDefault="00D756A6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</w:t>
            </w:r>
            <w:r w:rsidRPr="00C17DBF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C17DBF">
              <w:rPr>
                <w:rFonts w:ascii="PT Astra Serif" w:hAnsi="PT Astra Serif"/>
                <w:sz w:val="24"/>
                <w:szCs w:val="24"/>
              </w:rPr>
              <w:t xml:space="preserve"> квартал</w:t>
            </w:r>
          </w:p>
        </w:tc>
      </w:tr>
      <w:tr w:rsidR="00D756A6" w:rsidRPr="00C17DBF" w:rsidTr="002F772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756A6" w:rsidRPr="00C17DBF" w:rsidRDefault="00D756A6" w:rsidP="006D511E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6" w:space="0" w:color="auto"/>
            </w:tcBorders>
          </w:tcPr>
          <w:p w:rsidR="00D756A6" w:rsidRPr="00C17DBF" w:rsidRDefault="00D756A6" w:rsidP="006E0A85">
            <w:pPr>
              <w:ind w:right="72" w:firstLine="1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Семинар с участием </w:t>
            </w:r>
            <w:proofErr w:type="gramStart"/>
            <w:r w:rsidRPr="00C17DBF">
              <w:rPr>
                <w:rFonts w:ascii="PT Astra Serif" w:hAnsi="PT Astra Serif"/>
                <w:sz w:val="24"/>
                <w:szCs w:val="24"/>
              </w:rPr>
              <w:t>председателя ассоциации советов многоквартирных домов города Ульяновска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56A6" w:rsidRPr="00C17DBF" w:rsidRDefault="00D756A6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по жилищной политике </w:t>
            </w:r>
          </w:p>
          <w:p w:rsidR="00D756A6" w:rsidRPr="00C17DBF" w:rsidRDefault="00D756A6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и коммунальному хозяйству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56A6" w:rsidRPr="00C17DBF" w:rsidRDefault="00D756A6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</w:t>
            </w:r>
            <w:r w:rsidRPr="00C17DBF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C17DBF">
              <w:rPr>
                <w:rFonts w:ascii="PT Astra Serif" w:hAnsi="PT Astra Serif"/>
                <w:sz w:val="24"/>
                <w:szCs w:val="24"/>
              </w:rPr>
              <w:t xml:space="preserve"> квартал</w:t>
            </w:r>
          </w:p>
        </w:tc>
      </w:tr>
      <w:tr w:rsidR="00D756A6" w:rsidRPr="00C17DBF" w:rsidTr="002F772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756A6" w:rsidRPr="00C17DBF" w:rsidRDefault="00D756A6" w:rsidP="006D511E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6" w:space="0" w:color="auto"/>
            </w:tcBorders>
          </w:tcPr>
          <w:p w:rsidR="00D756A6" w:rsidRPr="00C17DBF" w:rsidRDefault="00D756A6" w:rsidP="00522F5B">
            <w:pPr>
              <w:pStyle w:val="10"/>
              <w:spacing w:after="0" w:line="240" w:lineRule="auto"/>
              <w:ind w:left="0"/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Совещание по вопросу «Об итогах уборки урожая сельскохозяйственных культур в 2025 году                  на территории Ульяновской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56A6" w:rsidRPr="00C17DBF" w:rsidRDefault="00D756A6" w:rsidP="009668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 по </w:t>
            </w:r>
            <w:proofErr w:type="gramStart"/>
            <w:r w:rsidRPr="00C17DBF">
              <w:rPr>
                <w:rFonts w:ascii="PT Astra Serif" w:hAnsi="PT Astra Serif"/>
                <w:sz w:val="24"/>
                <w:szCs w:val="24"/>
              </w:rPr>
              <w:t>аграрной</w:t>
            </w:r>
            <w:proofErr w:type="gramEnd"/>
          </w:p>
          <w:p w:rsidR="00D756A6" w:rsidRPr="00C17DBF" w:rsidRDefault="00D756A6" w:rsidP="009668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и продовольственной политике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56A6" w:rsidRPr="00C17DBF" w:rsidRDefault="00D756A6" w:rsidP="00522F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I</w:t>
            </w:r>
            <w:r w:rsidRPr="00C17DBF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C17DBF">
              <w:rPr>
                <w:rFonts w:ascii="PT Astra Serif" w:hAnsi="PT Astra Serif"/>
                <w:sz w:val="24"/>
                <w:szCs w:val="24"/>
              </w:rPr>
              <w:t xml:space="preserve"> квартал</w:t>
            </w:r>
          </w:p>
        </w:tc>
      </w:tr>
      <w:tr w:rsidR="00D756A6" w:rsidRPr="00C17DBF" w:rsidTr="002F772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756A6" w:rsidRPr="00C17DBF" w:rsidRDefault="00D756A6" w:rsidP="006D511E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6" w:space="0" w:color="auto"/>
            </w:tcBorders>
          </w:tcPr>
          <w:p w:rsidR="00D925E2" w:rsidRPr="00C17DBF" w:rsidRDefault="00D756A6" w:rsidP="00D925E2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C17DBF">
              <w:rPr>
                <w:rFonts w:ascii="PT Astra Serif" w:hAnsi="PT Astra Serif"/>
                <w:bCs/>
                <w:iCs/>
                <w:sz w:val="24"/>
                <w:szCs w:val="24"/>
              </w:rPr>
              <w:t>Совещания комитетов по актуальным вопросам</w:t>
            </w:r>
          </w:p>
          <w:p w:rsidR="00D925E2" w:rsidRPr="00C17DBF" w:rsidRDefault="00D925E2" w:rsidP="00D925E2">
            <w:pPr>
              <w:jc w:val="both"/>
              <w:rPr>
                <w:rFonts w:ascii="PT Astra Serif" w:hAnsi="PT Astra Serif"/>
                <w:bCs/>
                <w:iCs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56A6" w:rsidRPr="00C17DBF" w:rsidRDefault="00D756A6" w:rsidP="002265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 xml:space="preserve">Комитеты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56A6" w:rsidRPr="00C17DBF" w:rsidRDefault="00D756A6" w:rsidP="002265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</w:tc>
      </w:tr>
      <w:tr w:rsidR="00D756A6" w:rsidRPr="00C17DBF" w:rsidTr="002F7726"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D756A6" w:rsidRPr="00C17DBF" w:rsidRDefault="00D756A6" w:rsidP="006D511E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6" w:space="0" w:color="auto"/>
              <w:bottom w:val="single" w:sz="6" w:space="0" w:color="auto"/>
            </w:tcBorders>
          </w:tcPr>
          <w:p w:rsidR="00D756A6" w:rsidRPr="00C17DBF" w:rsidRDefault="00D756A6" w:rsidP="00D925E2">
            <w:pPr>
              <w:jc w:val="both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C17DBF">
              <w:rPr>
                <w:rFonts w:ascii="PT Astra Serif" w:hAnsi="PT Astra Serif"/>
                <w:bCs/>
                <w:iCs/>
                <w:sz w:val="24"/>
                <w:szCs w:val="24"/>
              </w:rPr>
              <w:t>Мероприятия фракций в Законодательном Собрании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56A6" w:rsidRPr="00C17DBF" w:rsidRDefault="00D756A6" w:rsidP="002265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56A6" w:rsidRPr="00C17DBF" w:rsidRDefault="00D756A6" w:rsidP="002265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7DBF">
              <w:rPr>
                <w:rFonts w:ascii="PT Astra Serif" w:hAnsi="PT Astra Serif"/>
                <w:sz w:val="24"/>
                <w:szCs w:val="24"/>
              </w:rPr>
              <w:t>По планам работы фракций</w:t>
            </w:r>
          </w:p>
        </w:tc>
      </w:tr>
    </w:tbl>
    <w:p w:rsidR="00794458" w:rsidRPr="00C17DBF" w:rsidRDefault="00794458" w:rsidP="00544E26">
      <w:pPr>
        <w:rPr>
          <w:rFonts w:ascii="PT Astra Serif" w:hAnsi="PT Astra Serif"/>
          <w:sz w:val="10"/>
          <w:szCs w:val="10"/>
        </w:rPr>
      </w:pPr>
    </w:p>
    <w:p w:rsidR="00D341F0" w:rsidRPr="00C17DBF" w:rsidRDefault="00D341F0" w:rsidP="00544E26">
      <w:pPr>
        <w:pStyle w:val="ConsPlusNormal"/>
        <w:jc w:val="center"/>
        <w:rPr>
          <w:rFonts w:ascii="PT Astra Serif" w:hAnsi="PT Astra Serif"/>
          <w:b/>
          <w:sz w:val="24"/>
          <w:szCs w:val="24"/>
        </w:rPr>
      </w:pPr>
      <w:r w:rsidRPr="00C17DBF">
        <w:rPr>
          <w:rFonts w:ascii="PT Astra Serif" w:hAnsi="PT Astra Serif" w:cs="Times New Roman"/>
          <w:sz w:val="28"/>
          <w:szCs w:val="28"/>
        </w:rPr>
        <w:t>___________________</w:t>
      </w:r>
    </w:p>
    <w:p w:rsidR="004D61B2" w:rsidRPr="00C17DBF" w:rsidRDefault="004D61B2" w:rsidP="00544E26">
      <w:pPr>
        <w:rPr>
          <w:rFonts w:ascii="PT Astra Serif" w:hAnsi="PT Astra Serif"/>
          <w:sz w:val="16"/>
          <w:szCs w:val="16"/>
        </w:rPr>
      </w:pPr>
    </w:p>
    <w:sectPr w:rsidR="004D61B2" w:rsidRPr="00C17DBF" w:rsidSect="00674432">
      <w:headerReference w:type="even" r:id="rId8"/>
      <w:headerReference w:type="default" r:id="rId9"/>
      <w:footerReference w:type="even" r:id="rId10"/>
      <w:footerReference w:type="default" r:id="rId11"/>
      <w:pgSz w:w="16840" w:h="11907" w:orient="landscape" w:code="9"/>
      <w:pgMar w:top="1701" w:right="1134" w:bottom="567" w:left="1134" w:header="340" w:footer="3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F58" w:rsidRDefault="00302F58">
      <w:r>
        <w:separator/>
      </w:r>
    </w:p>
  </w:endnote>
  <w:endnote w:type="continuationSeparator" w:id="0">
    <w:p w:rsidR="00302F58" w:rsidRDefault="00302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F58" w:rsidRDefault="00B40313" w:rsidP="000467D3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02F5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02F58" w:rsidRDefault="00302F58" w:rsidP="000467D3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F58" w:rsidRDefault="00302F58" w:rsidP="000467D3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F58" w:rsidRDefault="00302F58">
      <w:r>
        <w:separator/>
      </w:r>
    </w:p>
  </w:footnote>
  <w:footnote w:type="continuationSeparator" w:id="0">
    <w:p w:rsidR="00302F58" w:rsidRDefault="00302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F58" w:rsidRDefault="00B40313" w:rsidP="001252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02F5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02F58" w:rsidRDefault="00302F58" w:rsidP="000467D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F58" w:rsidRDefault="00B40313" w:rsidP="001252FA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 w:rsidR="00302F5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274EA">
      <w:rPr>
        <w:rStyle w:val="a4"/>
        <w:noProof/>
      </w:rPr>
      <w:t>13</w:t>
    </w:r>
    <w:r>
      <w:rPr>
        <w:rStyle w:val="a4"/>
      </w:rPr>
      <w:fldChar w:fldCharType="end"/>
    </w:r>
  </w:p>
  <w:p w:rsidR="00302F58" w:rsidRDefault="00302F58" w:rsidP="000467D3">
    <w:pPr>
      <w:pStyle w:val="a3"/>
      <w:framePr w:wrap="around" w:vAnchor="text" w:hAnchor="margin" w:xAlign="center" w:y="1"/>
      <w:rPr>
        <w:rStyle w:val="a4"/>
      </w:rPr>
    </w:pPr>
  </w:p>
  <w:p w:rsidR="00302F58" w:rsidRDefault="00302F58" w:rsidP="000467D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4990"/>
    <w:multiLevelType w:val="hybridMultilevel"/>
    <w:tmpl w:val="99223C66"/>
    <w:lvl w:ilvl="0" w:tplc="CBA8760C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6917E3"/>
    <w:multiLevelType w:val="hybridMultilevel"/>
    <w:tmpl w:val="F8D81E60"/>
    <w:lvl w:ilvl="0" w:tplc="CBA8760C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D23143"/>
    <w:multiLevelType w:val="hybridMultilevel"/>
    <w:tmpl w:val="4B740BB6"/>
    <w:lvl w:ilvl="0" w:tplc="CBA8760C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86682"/>
    <w:multiLevelType w:val="hybridMultilevel"/>
    <w:tmpl w:val="7A324874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1569A"/>
    <w:multiLevelType w:val="multilevel"/>
    <w:tmpl w:val="A762E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9D24A64"/>
    <w:multiLevelType w:val="hybridMultilevel"/>
    <w:tmpl w:val="4B740BB6"/>
    <w:lvl w:ilvl="0" w:tplc="CBA8760C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6C3D06"/>
    <w:multiLevelType w:val="hybridMultilevel"/>
    <w:tmpl w:val="8460E0FA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6925DF"/>
    <w:multiLevelType w:val="hybridMultilevel"/>
    <w:tmpl w:val="58FE998E"/>
    <w:lvl w:ilvl="0" w:tplc="CBA8760C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505C48"/>
    <w:multiLevelType w:val="hybridMultilevel"/>
    <w:tmpl w:val="D3AE6640"/>
    <w:lvl w:ilvl="0" w:tplc="CBA8760C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E75C19"/>
    <w:multiLevelType w:val="hybridMultilevel"/>
    <w:tmpl w:val="4B740BB6"/>
    <w:lvl w:ilvl="0" w:tplc="CBA8760C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F44AA8"/>
    <w:multiLevelType w:val="hybridMultilevel"/>
    <w:tmpl w:val="CB8E7AF4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D449A9"/>
    <w:multiLevelType w:val="hybridMultilevel"/>
    <w:tmpl w:val="AC44235A"/>
    <w:lvl w:ilvl="0" w:tplc="65AC1052">
      <w:start w:val="1"/>
      <w:numFmt w:val="decimal"/>
      <w:lvlText w:val="%1."/>
      <w:lvlJc w:val="left"/>
      <w:pPr>
        <w:tabs>
          <w:tab w:val="num" w:pos="255"/>
        </w:tabs>
        <w:ind w:left="6" w:firstLine="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F13A8F"/>
    <w:multiLevelType w:val="hybridMultilevel"/>
    <w:tmpl w:val="95A0859E"/>
    <w:lvl w:ilvl="0" w:tplc="65AC1052">
      <w:start w:val="1"/>
      <w:numFmt w:val="decimal"/>
      <w:lvlText w:val="%1."/>
      <w:lvlJc w:val="left"/>
      <w:pPr>
        <w:tabs>
          <w:tab w:val="num" w:pos="255"/>
        </w:tabs>
        <w:ind w:left="6" w:firstLine="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AC0F74"/>
    <w:multiLevelType w:val="hybridMultilevel"/>
    <w:tmpl w:val="1426334A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FD7D2E"/>
    <w:multiLevelType w:val="multilevel"/>
    <w:tmpl w:val="51E050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  <w:b/>
      </w:rPr>
    </w:lvl>
  </w:abstractNum>
  <w:abstractNum w:abstractNumId="15">
    <w:nsid w:val="41453B2E"/>
    <w:multiLevelType w:val="hybridMultilevel"/>
    <w:tmpl w:val="B00AF76A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124606"/>
    <w:multiLevelType w:val="hybridMultilevel"/>
    <w:tmpl w:val="B9081BFA"/>
    <w:lvl w:ilvl="0" w:tplc="89DEA6FA">
      <w:start w:val="1"/>
      <w:numFmt w:val="decimal"/>
      <w:lvlText w:val="%1."/>
      <w:lvlJc w:val="left"/>
      <w:pPr>
        <w:tabs>
          <w:tab w:val="num" w:pos="397"/>
        </w:tabs>
        <w:ind w:left="148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17">
    <w:nsid w:val="447338B4"/>
    <w:multiLevelType w:val="hybridMultilevel"/>
    <w:tmpl w:val="86609878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E413A2"/>
    <w:multiLevelType w:val="hybridMultilevel"/>
    <w:tmpl w:val="AEBE49B8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E45C1"/>
    <w:multiLevelType w:val="hybridMultilevel"/>
    <w:tmpl w:val="FAA66122"/>
    <w:lvl w:ilvl="0" w:tplc="CBA8760C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F33E09"/>
    <w:multiLevelType w:val="hybridMultilevel"/>
    <w:tmpl w:val="42DA0000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A54550"/>
    <w:multiLevelType w:val="hybridMultilevel"/>
    <w:tmpl w:val="A2F4E9B4"/>
    <w:lvl w:ilvl="0" w:tplc="89DEA6FA">
      <w:start w:val="1"/>
      <w:numFmt w:val="decimal"/>
      <w:lvlText w:val="%1."/>
      <w:lvlJc w:val="left"/>
      <w:pPr>
        <w:tabs>
          <w:tab w:val="num" w:pos="397"/>
        </w:tabs>
        <w:ind w:left="148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22">
    <w:nsid w:val="4F4D0482"/>
    <w:multiLevelType w:val="hybridMultilevel"/>
    <w:tmpl w:val="CC3A85C2"/>
    <w:lvl w:ilvl="0" w:tplc="CBA8760C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907FF7"/>
    <w:multiLevelType w:val="hybridMultilevel"/>
    <w:tmpl w:val="533C9084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202CF0"/>
    <w:multiLevelType w:val="hybridMultilevel"/>
    <w:tmpl w:val="A644EE7C"/>
    <w:lvl w:ilvl="0" w:tplc="89DEA6FA">
      <w:start w:val="1"/>
      <w:numFmt w:val="decimal"/>
      <w:lvlText w:val="%1."/>
      <w:lvlJc w:val="left"/>
      <w:pPr>
        <w:tabs>
          <w:tab w:val="num" w:pos="539"/>
        </w:tabs>
        <w:ind w:left="290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855708"/>
    <w:multiLevelType w:val="hybridMultilevel"/>
    <w:tmpl w:val="9DA2D678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7F7D79"/>
    <w:multiLevelType w:val="hybridMultilevel"/>
    <w:tmpl w:val="A88EE2E2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C238B0"/>
    <w:multiLevelType w:val="hybridMultilevel"/>
    <w:tmpl w:val="6CE650A8"/>
    <w:lvl w:ilvl="0" w:tplc="CBA8760C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587732"/>
    <w:multiLevelType w:val="hybridMultilevel"/>
    <w:tmpl w:val="58FE998E"/>
    <w:lvl w:ilvl="0" w:tplc="CBA8760C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360FB2"/>
    <w:multiLevelType w:val="hybridMultilevel"/>
    <w:tmpl w:val="86609878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B656C0"/>
    <w:multiLevelType w:val="hybridMultilevel"/>
    <w:tmpl w:val="7A90846C"/>
    <w:lvl w:ilvl="0" w:tplc="89DEA6FA">
      <w:start w:val="1"/>
      <w:numFmt w:val="decimal"/>
      <w:lvlText w:val="%1."/>
      <w:lvlJc w:val="left"/>
      <w:pPr>
        <w:tabs>
          <w:tab w:val="num" w:pos="249"/>
        </w:tabs>
        <w:ind w:left="0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31">
    <w:nsid w:val="698F6170"/>
    <w:multiLevelType w:val="hybridMultilevel"/>
    <w:tmpl w:val="0972CE74"/>
    <w:lvl w:ilvl="0" w:tplc="89DEA6FA">
      <w:start w:val="1"/>
      <w:numFmt w:val="decimal"/>
      <w:lvlText w:val="%1."/>
      <w:lvlJc w:val="left"/>
      <w:pPr>
        <w:tabs>
          <w:tab w:val="num" w:pos="397"/>
        </w:tabs>
        <w:ind w:left="148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32">
    <w:nsid w:val="6A673B06"/>
    <w:multiLevelType w:val="hybridMultilevel"/>
    <w:tmpl w:val="4B740BB6"/>
    <w:lvl w:ilvl="0" w:tplc="CBA8760C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8A734E"/>
    <w:multiLevelType w:val="hybridMultilevel"/>
    <w:tmpl w:val="01E4063C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E75E0C"/>
    <w:multiLevelType w:val="hybridMultilevel"/>
    <w:tmpl w:val="AEBE49B8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930A15"/>
    <w:multiLevelType w:val="hybridMultilevel"/>
    <w:tmpl w:val="B56CA046"/>
    <w:lvl w:ilvl="0" w:tplc="89DEA6FA">
      <w:start w:val="1"/>
      <w:numFmt w:val="decimal"/>
      <w:lvlText w:val="%1."/>
      <w:lvlJc w:val="left"/>
      <w:pPr>
        <w:tabs>
          <w:tab w:val="num" w:pos="397"/>
        </w:tabs>
        <w:ind w:left="148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36">
    <w:nsid w:val="75E40D77"/>
    <w:multiLevelType w:val="hybridMultilevel"/>
    <w:tmpl w:val="1426334A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8D3624"/>
    <w:multiLevelType w:val="hybridMultilevel"/>
    <w:tmpl w:val="B0A674F4"/>
    <w:lvl w:ilvl="0" w:tplc="CBA8760C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C75FBC"/>
    <w:multiLevelType w:val="hybridMultilevel"/>
    <w:tmpl w:val="93BC09EC"/>
    <w:lvl w:ilvl="0" w:tplc="CBA8760C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485B8F"/>
    <w:multiLevelType w:val="hybridMultilevel"/>
    <w:tmpl w:val="73BC963C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1"/>
  </w:num>
  <w:num w:numId="5">
    <w:abstractNumId w:val="3"/>
  </w:num>
  <w:num w:numId="6">
    <w:abstractNumId w:val="25"/>
  </w:num>
  <w:num w:numId="7">
    <w:abstractNumId w:val="36"/>
  </w:num>
  <w:num w:numId="8">
    <w:abstractNumId w:val="13"/>
  </w:num>
  <w:num w:numId="9">
    <w:abstractNumId w:val="12"/>
  </w:num>
  <w:num w:numId="10">
    <w:abstractNumId w:val="14"/>
  </w:num>
  <w:num w:numId="11">
    <w:abstractNumId w:val="4"/>
  </w:num>
  <w:num w:numId="12">
    <w:abstractNumId w:val="17"/>
  </w:num>
  <w:num w:numId="13">
    <w:abstractNumId w:val="29"/>
  </w:num>
  <w:num w:numId="14">
    <w:abstractNumId w:val="23"/>
  </w:num>
  <w:num w:numId="15">
    <w:abstractNumId w:val="34"/>
  </w:num>
  <w:num w:numId="16">
    <w:abstractNumId w:val="18"/>
  </w:num>
  <w:num w:numId="17">
    <w:abstractNumId w:val="39"/>
  </w:num>
  <w:num w:numId="18">
    <w:abstractNumId w:val="6"/>
  </w:num>
  <w:num w:numId="19">
    <w:abstractNumId w:val="26"/>
  </w:num>
  <w:num w:numId="20">
    <w:abstractNumId w:val="10"/>
  </w:num>
  <w:num w:numId="21">
    <w:abstractNumId w:val="15"/>
  </w:num>
  <w:num w:numId="22">
    <w:abstractNumId w:val="8"/>
  </w:num>
  <w:num w:numId="23">
    <w:abstractNumId w:val="1"/>
  </w:num>
  <w:num w:numId="24">
    <w:abstractNumId w:val="9"/>
  </w:num>
  <w:num w:numId="25">
    <w:abstractNumId w:val="32"/>
  </w:num>
  <w:num w:numId="26">
    <w:abstractNumId w:val="2"/>
  </w:num>
  <w:num w:numId="27">
    <w:abstractNumId w:val="5"/>
  </w:num>
  <w:num w:numId="28">
    <w:abstractNumId w:val="37"/>
  </w:num>
  <w:num w:numId="29">
    <w:abstractNumId w:val="33"/>
  </w:num>
  <w:num w:numId="30">
    <w:abstractNumId w:val="24"/>
  </w:num>
  <w:num w:numId="31">
    <w:abstractNumId w:val="30"/>
  </w:num>
  <w:num w:numId="32">
    <w:abstractNumId w:val="27"/>
  </w:num>
  <w:num w:numId="33">
    <w:abstractNumId w:val="22"/>
  </w:num>
  <w:num w:numId="34">
    <w:abstractNumId w:val="7"/>
  </w:num>
  <w:num w:numId="35">
    <w:abstractNumId w:val="28"/>
  </w:num>
  <w:num w:numId="36">
    <w:abstractNumId w:val="38"/>
  </w:num>
  <w:num w:numId="37">
    <w:abstractNumId w:val="19"/>
  </w:num>
  <w:num w:numId="38">
    <w:abstractNumId w:val="21"/>
  </w:num>
  <w:num w:numId="39">
    <w:abstractNumId w:val="35"/>
  </w:num>
  <w:num w:numId="40">
    <w:abstractNumId w:val="3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4A8"/>
    <w:rsid w:val="00001D15"/>
    <w:rsid w:val="0000200A"/>
    <w:rsid w:val="000020B3"/>
    <w:rsid w:val="00003925"/>
    <w:rsid w:val="00005183"/>
    <w:rsid w:val="00005369"/>
    <w:rsid w:val="00005444"/>
    <w:rsid w:val="00005A81"/>
    <w:rsid w:val="00007207"/>
    <w:rsid w:val="000107AD"/>
    <w:rsid w:val="0001224E"/>
    <w:rsid w:val="00012A06"/>
    <w:rsid w:val="00013357"/>
    <w:rsid w:val="00013F10"/>
    <w:rsid w:val="00014001"/>
    <w:rsid w:val="00014801"/>
    <w:rsid w:val="00015B80"/>
    <w:rsid w:val="00015C21"/>
    <w:rsid w:val="00016282"/>
    <w:rsid w:val="000201E4"/>
    <w:rsid w:val="0002248A"/>
    <w:rsid w:val="00023252"/>
    <w:rsid w:val="00023E87"/>
    <w:rsid w:val="000244DA"/>
    <w:rsid w:val="000244E4"/>
    <w:rsid w:val="00024543"/>
    <w:rsid w:val="0002554E"/>
    <w:rsid w:val="000268A0"/>
    <w:rsid w:val="00026DF1"/>
    <w:rsid w:val="0002723B"/>
    <w:rsid w:val="00027822"/>
    <w:rsid w:val="0003066C"/>
    <w:rsid w:val="000306DD"/>
    <w:rsid w:val="0003121E"/>
    <w:rsid w:val="00031A63"/>
    <w:rsid w:val="00031B90"/>
    <w:rsid w:val="0003239D"/>
    <w:rsid w:val="000323AF"/>
    <w:rsid w:val="00033C14"/>
    <w:rsid w:val="00033CF8"/>
    <w:rsid w:val="0003501E"/>
    <w:rsid w:val="000357FA"/>
    <w:rsid w:val="0004155B"/>
    <w:rsid w:val="00042617"/>
    <w:rsid w:val="000431A9"/>
    <w:rsid w:val="000433C9"/>
    <w:rsid w:val="000438A3"/>
    <w:rsid w:val="00043C3D"/>
    <w:rsid w:val="00043C43"/>
    <w:rsid w:val="00045AC7"/>
    <w:rsid w:val="00045BA6"/>
    <w:rsid w:val="000467D3"/>
    <w:rsid w:val="00046DDB"/>
    <w:rsid w:val="00046E63"/>
    <w:rsid w:val="0004779C"/>
    <w:rsid w:val="00047E22"/>
    <w:rsid w:val="000504B3"/>
    <w:rsid w:val="00050638"/>
    <w:rsid w:val="0005090E"/>
    <w:rsid w:val="00050FBA"/>
    <w:rsid w:val="000519A0"/>
    <w:rsid w:val="00051D2D"/>
    <w:rsid w:val="00052437"/>
    <w:rsid w:val="000531C6"/>
    <w:rsid w:val="00053320"/>
    <w:rsid w:val="00054BAD"/>
    <w:rsid w:val="000555E5"/>
    <w:rsid w:val="0006031C"/>
    <w:rsid w:val="00062557"/>
    <w:rsid w:val="00062706"/>
    <w:rsid w:val="00062E40"/>
    <w:rsid w:val="000634F7"/>
    <w:rsid w:val="00063A06"/>
    <w:rsid w:val="00063CCE"/>
    <w:rsid w:val="00066896"/>
    <w:rsid w:val="00066936"/>
    <w:rsid w:val="00066AA2"/>
    <w:rsid w:val="0006757A"/>
    <w:rsid w:val="00067759"/>
    <w:rsid w:val="00070980"/>
    <w:rsid w:val="00071413"/>
    <w:rsid w:val="00072642"/>
    <w:rsid w:val="00073EDE"/>
    <w:rsid w:val="00073F27"/>
    <w:rsid w:val="00074178"/>
    <w:rsid w:val="00076040"/>
    <w:rsid w:val="0007632F"/>
    <w:rsid w:val="00076CCC"/>
    <w:rsid w:val="000775D3"/>
    <w:rsid w:val="00081916"/>
    <w:rsid w:val="0008205E"/>
    <w:rsid w:val="000821C0"/>
    <w:rsid w:val="000821D2"/>
    <w:rsid w:val="00082504"/>
    <w:rsid w:val="000833AD"/>
    <w:rsid w:val="00083838"/>
    <w:rsid w:val="00083A71"/>
    <w:rsid w:val="0008524C"/>
    <w:rsid w:val="00085265"/>
    <w:rsid w:val="00085744"/>
    <w:rsid w:val="00086674"/>
    <w:rsid w:val="000868BC"/>
    <w:rsid w:val="00091CA6"/>
    <w:rsid w:val="00094BE9"/>
    <w:rsid w:val="0009586B"/>
    <w:rsid w:val="00095A48"/>
    <w:rsid w:val="00095FC3"/>
    <w:rsid w:val="00097AAD"/>
    <w:rsid w:val="000A0437"/>
    <w:rsid w:val="000A04D9"/>
    <w:rsid w:val="000A1E8A"/>
    <w:rsid w:val="000A226D"/>
    <w:rsid w:val="000A2C93"/>
    <w:rsid w:val="000A30E4"/>
    <w:rsid w:val="000A3E63"/>
    <w:rsid w:val="000A423D"/>
    <w:rsid w:val="000A5178"/>
    <w:rsid w:val="000A67D3"/>
    <w:rsid w:val="000A75AA"/>
    <w:rsid w:val="000A7A5C"/>
    <w:rsid w:val="000B002C"/>
    <w:rsid w:val="000B1E54"/>
    <w:rsid w:val="000B2294"/>
    <w:rsid w:val="000B3E45"/>
    <w:rsid w:val="000B5558"/>
    <w:rsid w:val="000B5903"/>
    <w:rsid w:val="000B61B2"/>
    <w:rsid w:val="000B661F"/>
    <w:rsid w:val="000B7C7F"/>
    <w:rsid w:val="000C102B"/>
    <w:rsid w:val="000C1149"/>
    <w:rsid w:val="000C20B8"/>
    <w:rsid w:val="000C20CB"/>
    <w:rsid w:val="000C2E54"/>
    <w:rsid w:val="000C33E8"/>
    <w:rsid w:val="000C7540"/>
    <w:rsid w:val="000C7798"/>
    <w:rsid w:val="000D4357"/>
    <w:rsid w:val="000D4D50"/>
    <w:rsid w:val="000D6F48"/>
    <w:rsid w:val="000D7614"/>
    <w:rsid w:val="000D783A"/>
    <w:rsid w:val="000E0492"/>
    <w:rsid w:val="000E04CD"/>
    <w:rsid w:val="000E17A6"/>
    <w:rsid w:val="000E17E1"/>
    <w:rsid w:val="000E2441"/>
    <w:rsid w:val="000E26DA"/>
    <w:rsid w:val="000E30B6"/>
    <w:rsid w:val="000E3B36"/>
    <w:rsid w:val="000E4413"/>
    <w:rsid w:val="000E5816"/>
    <w:rsid w:val="000F056A"/>
    <w:rsid w:val="000F0A82"/>
    <w:rsid w:val="000F1180"/>
    <w:rsid w:val="000F1D48"/>
    <w:rsid w:val="000F1DE8"/>
    <w:rsid w:val="000F1EDB"/>
    <w:rsid w:val="000F238A"/>
    <w:rsid w:val="000F272C"/>
    <w:rsid w:val="000F336B"/>
    <w:rsid w:val="000F485D"/>
    <w:rsid w:val="000F4BCA"/>
    <w:rsid w:val="000F5301"/>
    <w:rsid w:val="000F622A"/>
    <w:rsid w:val="000F77C1"/>
    <w:rsid w:val="0010048A"/>
    <w:rsid w:val="00100690"/>
    <w:rsid w:val="00102219"/>
    <w:rsid w:val="0010227F"/>
    <w:rsid w:val="00102D86"/>
    <w:rsid w:val="00103B5F"/>
    <w:rsid w:val="00103BCA"/>
    <w:rsid w:val="0010406C"/>
    <w:rsid w:val="00104C3B"/>
    <w:rsid w:val="00106FEF"/>
    <w:rsid w:val="00107AA1"/>
    <w:rsid w:val="0011000D"/>
    <w:rsid w:val="00110623"/>
    <w:rsid w:val="0011099A"/>
    <w:rsid w:val="00110CC3"/>
    <w:rsid w:val="00111215"/>
    <w:rsid w:val="001131B8"/>
    <w:rsid w:val="001148EF"/>
    <w:rsid w:val="00114B39"/>
    <w:rsid w:val="00114BF8"/>
    <w:rsid w:val="0011610B"/>
    <w:rsid w:val="001166A4"/>
    <w:rsid w:val="001167F2"/>
    <w:rsid w:val="0011765B"/>
    <w:rsid w:val="00117C71"/>
    <w:rsid w:val="00121573"/>
    <w:rsid w:val="00121944"/>
    <w:rsid w:val="001222E5"/>
    <w:rsid w:val="001224B4"/>
    <w:rsid w:val="0012451C"/>
    <w:rsid w:val="0012478E"/>
    <w:rsid w:val="0012509B"/>
    <w:rsid w:val="001252FA"/>
    <w:rsid w:val="001257BE"/>
    <w:rsid w:val="00125D75"/>
    <w:rsid w:val="0012684F"/>
    <w:rsid w:val="00127A3D"/>
    <w:rsid w:val="0013005A"/>
    <w:rsid w:val="0013028E"/>
    <w:rsid w:val="001304FA"/>
    <w:rsid w:val="0013052C"/>
    <w:rsid w:val="0013086F"/>
    <w:rsid w:val="00131C5E"/>
    <w:rsid w:val="00132DB6"/>
    <w:rsid w:val="00132FD6"/>
    <w:rsid w:val="00133305"/>
    <w:rsid w:val="001339CE"/>
    <w:rsid w:val="0013493F"/>
    <w:rsid w:val="00134D11"/>
    <w:rsid w:val="001352DA"/>
    <w:rsid w:val="00136B31"/>
    <w:rsid w:val="00137ED7"/>
    <w:rsid w:val="001401FC"/>
    <w:rsid w:val="001402CA"/>
    <w:rsid w:val="00140C82"/>
    <w:rsid w:val="001426E3"/>
    <w:rsid w:val="001427B4"/>
    <w:rsid w:val="00142A83"/>
    <w:rsid w:val="001435B4"/>
    <w:rsid w:val="001447CA"/>
    <w:rsid w:val="001449EF"/>
    <w:rsid w:val="00144A96"/>
    <w:rsid w:val="001457FF"/>
    <w:rsid w:val="001468CD"/>
    <w:rsid w:val="001515D2"/>
    <w:rsid w:val="00151AF5"/>
    <w:rsid w:val="001523EF"/>
    <w:rsid w:val="00152EB8"/>
    <w:rsid w:val="0015391A"/>
    <w:rsid w:val="00153BF9"/>
    <w:rsid w:val="00153C26"/>
    <w:rsid w:val="00154655"/>
    <w:rsid w:val="0015531B"/>
    <w:rsid w:val="0015573E"/>
    <w:rsid w:val="001557D6"/>
    <w:rsid w:val="001565AD"/>
    <w:rsid w:val="00156D04"/>
    <w:rsid w:val="0015748D"/>
    <w:rsid w:val="00160C28"/>
    <w:rsid w:val="0016112E"/>
    <w:rsid w:val="00161437"/>
    <w:rsid w:val="00161BF3"/>
    <w:rsid w:val="001639EF"/>
    <w:rsid w:val="001641DA"/>
    <w:rsid w:val="00165745"/>
    <w:rsid w:val="00166E68"/>
    <w:rsid w:val="00166EF5"/>
    <w:rsid w:val="001671DC"/>
    <w:rsid w:val="00167394"/>
    <w:rsid w:val="001678A0"/>
    <w:rsid w:val="00167CB3"/>
    <w:rsid w:val="001706CA"/>
    <w:rsid w:val="00170E85"/>
    <w:rsid w:val="001710AB"/>
    <w:rsid w:val="00173A2C"/>
    <w:rsid w:val="001744E0"/>
    <w:rsid w:val="00174ED0"/>
    <w:rsid w:val="0017506B"/>
    <w:rsid w:val="001756F3"/>
    <w:rsid w:val="00175D07"/>
    <w:rsid w:val="001768AE"/>
    <w:rsid w:val="00176A14"/>
    <w:rsid w:val="00177A50"/>
    <w:rsid w:val="00184CC4"/>
    <w:rsid w:val="00185350"/>
    <w:rsid w:val="001857CF"/>
    <w:rsid w:val="00185CB2"/>
    <w:rsid w:val="00187A98"/>
    <w:rsid w:val="001912BC"/>
    <w:rsid w:val="0019170D"/>
    <w:rsid w:val="001921DE"/>
    <w:rsid w:val="001925DE"/>
    <w:rsid w:val="00193A8C"/>
    <w:rsid w:val="0019558C"/>
    <w:rsid w:val="00195663"/>
    <w:rsid w:val="00197216"/>
    <w:rsid w:val="00197C47"/>
    <w:rsid w:val="001A1C44"/>
    <w:rsid w:val="001A452B"/>
    <w:rsid w:val="001A5109"/>
    <w:rsid w:val="001A5255"/>
    <w:rsid w:val="001A5C58"/>
    <w:rsid w:val="001A5D9E"/>
    <w:rsid w:val="001A5DE1"/>
    <w:rsid w:val="001A62CD"/>
    <w:rsid w:val="001A69D8"/>
    <w:rsid w:val="001A6E2B"/>
    <w:rsid w:val="001A71F9"/>
    <w:rsid w:val="001A7B33"/>
    <w:rsid w:val="001A7EEE"/>
    <w:rsid w:val="001B1426"/>
    <w:rsid w:val="001B1A18"/>
    <w:rsid w:val="001B1EAA"/>
    <w:rsid w:val="001B2BA1"/>
    <w:rsid w:val="001B3025"/>
    <w:rsid w:val="001B32EE"/>
    <w:rsid w:val="001B3AA1"/>
    <w:rsid w:val="001B544A"/>
    <w:rsid w:val="001B68D0"/>
    <w:rsid w:val="001B69D4"/>
    <w:rsid w:val="001B6B89"/>
    <w:rsid w:val="001B7B35"/>
    <w:rsid w:val="001C0373"/>
    <w:rsid w:val="001C07FB"/>
    <w:rsid w:val="001C1179"/>
    <w:rsid w:val="001C13FE"/>
    <w:rsid w:val="001C2B36"/>
    <w:rsid w:val="001C4267"/>
    <w:rsid w:val="001C4319"/>
    <w:rsid w:val="001C776F"/>
    <w:rsid w:val="001D02D8"/>
    <w:rsid w:val="001D15CB"/>
    <w:rsid w:val="001D1D3E"/>
    <w:rsid w:val="001D1EF0"/>
    <w:rsid w:val="001D2990"/>
    <w:rsid w:val="001D306B"/>
    <w:rsid w:val="001D3794"/>
    <w:rsid w:val="001D3B91"/>
    <w:rsid w:val="001D4359"/>
    <w:rsid w:val="001D4814"/>
    <w:rsid w:val="001D51C2"/>
    <w:rsid w:val="001D5CE5"/>
    <w:rsid w:val="001D5CEB"/>
    <w:rsid w:val="001E02C3"/>
    <w:rsid w:val="001E1415"/>
    <w:rsid w:val="001E42BE"/>
    <w:rsid w:val="001E50B3"/>
    <w:rsid w:val="001E6DD3"/>
    <w:rsid w:val="001E6EF9"/>
    <w:rsid w:val="001E789F"/>
    <w:rsid w:val="001E7B1C"/>
    <w:rsid w:val="001F02E5"/>
    <w:rsid w:val="001F2353"/>
    <w:rsid w:val="001F533C"/>
    <w:rsid w:val="001F5578"/>
    <w:rsid w:val="001F5E18"/>
    <w:rsid w:val="001F683D"/>
    <w:rsid w:val="001F6AA3"/>
    <w:rsid w:val="0020024C"/>
    <w:rsid w:val="00200C4C"/>
    <w:rsid w:val="00201294"/>
    <w:rsid w:val="002034E8"/>
    <w:rsid w:val="00205413"/>
    <w:rsid w:val="00206741"/>
    <w:rsid w:val="0020715A"/>
    <w:rsid w:val="00207457"/>
    <w:rsid w:val="00207DC5"/>
    <w:rsid w:val="00210222"/>
    <w:rsid w:val="00210282"/>
    <w:rsid w:val="00210885"/>
    <w:rsid w:val="002108C1"/>
    <w:rsid w:val="00210F1D"/>
    <w:rsid w:val="00211AE4"/>
    <w:rsid w:val="0021284F"/>
    <w:rsid w:val="00212DF6"/>
    <w:rsid w:val="00213CFE"/>
    <w:rsid w:val="00214D5C"/>
    <w:rsid w:val="002154AF"/>
    <w:rsid w:val="002159EA"/>
    <w:rsid w:val="00216091"/>
    <w:rsid w:val="002160D1"/>
    <w:rsid w:val="00220BBA"/>
    <w:rsid w:val="00221513"/>
    <w:rsid w:val="00221A54"/>
    <w:rsid w:val="00223CA7"/>
    <w:rsid w:val="00223CF8"/>
    <w:rsid w:val="002246C3"/>
    <w:rsid w:val="00224BCC"/>
    <w:rsid w:val="00224FC6"/>
    <w:rsid w:val="002265AA"/>
    <w:rsid w:val="00226A03"/>
    <w:rsid w:val="00230D10"/>
    <w:rsid w:val="00231337"/>
    <w:rsid w:val="0023149B"/>
    <w:rsid w:val="00231FFD"/>
    <w:rsid w:val="002327F1"/>
    <w:rsid w:val="00232867"/>
    <w:rsid w:val="00234076"/>
    <w:rsid w:val="002358BE"/>
    <w:rsid w:val="002358C8"/>
    <w:rsid w:val="00236653"/>
    <w:rsid w:val="002368CC"/>
    <w:rsid w:val="00237164"/>
    <w:rsid w:val="0023731E"/>
    <w:rsid w:val="002375FC"/>
    <w:rsid w:val="0024131C"/>
    <w:rsid w:val="00241DA5"/>
    <w:rsid w:val="002423D8"/>
    <w:rsid w:val="002424EA"/>
    <w:rsid w:val="00242632"/>
    <w:rsid w:val="00243014"/>
    <w:rsid w:val="00243C99"/>
    <w:rsid w:val="002442C1"/>
    <w:rsid w:val="00244A25"/>
    <w:rsid w:val="00244B3F"/>
    <w:rsid w:val="0024510B"/>
    <w:rsid w:val="002451C3"/>
    <w:rsid w:val="00245700"/>
    <w:rsid w:val="00245DBD"/>
    <w:rsid w:val="002472C5"/>
    <w:rsid w:val="00247A4A"/>
    <w:rsid w:val="0025196B"/>
    <w:rsid w:val="00251ABF"/>
    <w:rsid w:val="002538D1"/>
    <w:rsid w:val="00253BA2"/>
    <w:rsid w:val="00254914"/>
    <w:rsid w:val="0025684F"/>
    <w:rsid w:val="00257B13"/>
    <w:rsid w:val="00260271"/>
    <w:rsid w:val="002607A6"/>
    <w:rsid w:val="00260A61"/>
    <w:rsid w:val="00261217"/>
    <w:rsid w:val="00261FA3"/>
    <w:rsid w:val="00262226"/>
    <w:rsid w:val="00263019"/>
    <w:rsid w:val="0026341B"/>
    <w:rsid w:val="00263BC0"/>
    <w:rsid w:val="00264447"/>
    <w:rsid w:val="00264538"/>
    <w:rsid w:val="002649C9"/>
    <w:rsid w:val="00264A88"/>
    <w:rsid w:val="00265DB8"/>
    <w:rsid w:val="00266138"/>
    <w:rsid w:val="00267A04"/>
    <w:rsid w:val="00270F79"/>
    <w:rsid w:val="002713AD"/>
    <w:rsid w:val="0027260C"/>
    <w:rsid w:val="002732E6"/>
    <w:rsid w:val="0027402A"/>
    <w:rsid w:val="002742EF"/>
    <w:rsid w:val="00275B09"/>
    <w:rsid w:val="00277FD7"/>
    <w:rsid w:val="00280B90"/>
    <w:rsid w:val="00280C52"/>
    <w:rsid w:val="00281837"/>
    <w:rsid w:val="00282157"/>
    <w:rsid w:val="0028276A"/>
    <w:rsid w:val="0028282A"/>
    <w:rsid w:val="002849D5"/>
    <w:rsid w:val="00285679"/>
    <w:rsid w:val="002857E3"/>
    <w:rsid w:val="00286C3E"/>
    <w:rsid w:val="00286D11"/>
    <w:rsid w:val="002905CA"/>
    <w:rsid w:val="00290DF6"/>
    <w:rsid w:val="00291518"/>
    <w:rsid w:val="00292D9C"/>
    <w:rsid w:val="0029346C"/>
    <w:rsid w:val="0029443D"/>
    <w:rsid w:val="0029492F"/>
    <w:rsid w:val="00295663"/>
    <w:rsid w:val="002958DE"/>
    <w:rsid w:val="002960CF"/>
    <w:rsid w:val="00297123"/>
    <w:rsid w:val="00297130"/>
    <w:rsid w:val="00297556"/>
    <w:rsid w:val="00297910"/>
    <w:rsid w:val="002A04D6"/>
    <w:rsid w:val="002A0B51"/>
    <w:rsid w:val="002A0C06"/>
    <w:rsid w:val="002A132A"/>
    <w:rsid w:val="002A18AB"/>
    <w:rsid w:val="002A48CD"/>
    <w:rsid w:val="002A4FCD"/>
    <w:rsid w:val="002A516A"/>
    <w:rsid w:val="002A5308"/>
    <w:rsid w:val="002A5A4B"/>
    <w:rsid w:val="002A5B9D"/>
    <w:rsid w:val="002A5EEC"/>
    <w:rsid w:val="002A63B3"/>
    <w:rsid w:val="002A69C8"/>
    <w:rsid w:val="002A730E"/>
    <w:rsid w:val="002A7F48"/>
    <w:rsid w:val="002B0872"/>
    <w:rsid w:val="002B2B91"/>
    <w:rsid w:val="002B545C"/>
    <w:rsid w:val="002B562E"/>
    <w:rsid w:val="002B6572"/>
    <w:rsid w:val="002B7AA2"/>
    <w:rsid w:val="002B7B19"/>
    <w:rsid w:val="002B7F5D"/>
    <w:rsid w:val="002C02C7"/>
    <w:rsid w:val="002C21E3"/>
    <w:rsid w:val="002C2E59"/>
    <w:rsid w:val="002C4F75"/>
    <w:rsid w:val="002C5B4B"/>
    <w:rsid w:val="002C6EE9"/>
    <w:rsid w:val="002D06A3"/>
    <w:rsid w:val="002D1189"/>
    <w:rsid w:val="002D2246"/>
    <w:rsid w:val="002D2628"/>
    <w:rsid w:val="002D2928"/>
    <w:rsid w:val="002D3331"/>
    <w:rsid w:val="002D363E"/>
    <w:rsid w:val="002D389B"/>
    <w:rsid w:val="002D3968"/>
    <w:rsid w:val="002D3DF9"/>
    <w:rsid w:val="002D4262"/>
    <w:rsid w:val="002D43BE"/>
    <w:rsid w:val="002D4A25"/>
    <w:rsid w:val="002D5B96"/>
    <w:rsid w:val="002D6158"/>
    <w:rsid w:val="002D71AF"/>
    <w:rsid w:val="002E0849"/>
    <w:rsid w:val="002E0BEC"/>
    <w:rsid w:val="002E1691"/>
    <w:rsid w:val="002E16F8"/>
    <w:rsid w:val="002E26EF"/>
    <w:rsid w:val="002E5DCB"/>
    <w:rsid w:val="002E65DF"/>
    <w:rsid w:val="002E7170"/>
    <w:rsid w:val="002F08FB"/>
    <w:rsid w:val="002F0BC8"/>
    <w:rsid w:val="002F0E05"/>
    <w:rsid w:val="002F3021"/>
    <w:rsid w:val="002F4A0A"/>
    <w:rsid w:val="002F4CFF"/>
    <w:rsid w:val="002F6849"/>
    <w:rsid w:val="002F6DD5"/>
    <w:rsid w:val="002F7726"/>
    <w:rsid w:val="00300400"/>
    <w:rsid w:val="00300AA1"/>
    <w:rsid w:val="00300EEF"/>
    <w:rsid w:val="003011FA"/>
    <w:rsid w:val="003017D1"/>
    <w:rsid w:val="00301F47"/>
    <w:rsid w:val="003020DE"/>
    <w:rsid w:val="0030242A"/>
    <w:rsid w:val="00302A29"/>
    <w:rsid w:val="00302EA3"/>
    <w:rsid w:val="00302F58"/>
    <w:rsid w:val="00303428"/>
    <w:rsid w:val="00304147"/>
    <w:rsid w:val="0030416A"/>
    <w:rsid w:val="003044C0"/>
    <w:rsid w:val="00304C0A"/>
    <w:rsid w:val="00307AE9"/>
    <w:rsid w:val="00307DC5"/>
    <w:rsid w:val="00310FCE"/>
    <w:rsid w:val="00311422"/>
    <w:rsid w:val="00314551"/>
    <w:rsid w:val="00314F1A"/>
    <w:rsid w:val="0031559F"/>
    <w:rsid w:val="003156BF"/>
    <w:rsid w:val="003168E2"/>
    <w:rsid w:val="00316E7D"/>
    <w:rsid w:val="003170A3"/>
    <w:rsid w:val="003178E9"/>
    <w:rsid w:val="00320BF0"/>
    <w:rsid w:val="003212C7"/>
    <w:rsid w:val="00321BC1"/>
    <w:rsid w:val="003224EF"/>
    <w:rsid w:val="00322DE5"/>
    <w:rsid w:val="00323177"/>
    <w:rsid w:val="00323A0E"/>
    <w:rsid w:val="0033069D"/>
    <w:rsid w:val="003311CA"/>
    <w:rsid w:val="003312A8"/>
    <w:rsid w:val="00333FD3"/>
    <w:rsid w:val="003344BE"/>
    <w:rsid w:val="003348BD"/>
    <w:rsid w:val="003364E1"/>
    <w:rsid w:val="00336B9C"/>
    <w:rsid w:val="003370FA"/>
    <w:rsid w:val="00340FFF"/>
    <w:rsid w:val="003417AA"/>
    <w:rsid w:val="0034188F"/>
    <w:rsid w:val="00343695"/>
    <w:rsid w:val="0034369F"/>
    <w:rsid w:val="003457A9"/>
    <w:rsid w:val="003466D4"/>
    <w:rsid w:val="00346EAC"/>
    <w:rsid w:val="003472B5"/>
    <w:rsid w:val="00347774"/>
    <w:rsid w:val="003508C8"/>
    <w:rsid w:val="003514C3"/>
    <w:rsid w:val="00351692"/>
    <w:rsid w:val="00351D7A"/>
    <w:rsid w:val="00352D2F"/>
    <w:rsid w:val="003530ED"/>
    <w:rsid w:val="003555CB"/>
    <w:rsid w:val="00356325"/>
    <w:rsid w:val="003566AA"/>
    <w:rsid w:val="00357595"/>
    <w:rsid w:val="00361017"/>
    <w:rsid w:val="003630BC"/>
    <w:rsid w:val="003640DB"/>
    <w:rsid w:val="003645C9"/>
    <w:rsid w:val="00364E0A"/>
    <w:rsid w:val="00367630"/>
    <w:rsid w:val="00373082"/>
    <w:rsid w:val="00373683"/>
    <w:rsid w:val="00374355"/>
    <w:rsid w:val="00374802"/>
    <w:rsid w:val="00374857"/>
    <w:rsid w:val="00374B1A"/>
    <w:rsid w:val="00375AEF"/>
    <w:rsid w:val="00375D47"/>
    <w:rsid w:val="00376033"/>
    <w:rsid w:val="003766A6"/>
    <w:rsid w:val="00376915"/>
    <w:rsid w:val="00376CF2"/>
    <w:rsid w:val="0037751B"/>
    <w:rsid w:val="003779A6"/>
    <w:rsid w:val="0038021E"/>
    <w:rsid w:val="003807FD"/>
    <w:rsid w:val="003815F3"/>
    <w:rsid w:val="003817C3"/>
    <w:rsid w:val="00381A7F"/>
    <w:rsid w:val="0038231F"/>
    <w:rsid w:val="00382B0E"/>
    <w:rsid w:val="003848C7"/>
    <w:rsid w:val="00384ADA"/>
    <w:rsid w:val="0038591C"/>
    <w:rsid w:val="0038652E"/>
    <w:rsid w:val="00386536"/>
    <w:rsid w:val="00386F0F"/>
    <w:rsid w:val="00387822"/>
    <w:rsid w:val="00387FDE"/>
    <w:rsid w:val="00391C4F"/>
    <w:rsid w:val="00391E18"/>
    <w:rsid w:val="00392E35"/>
    <w:rsid w:val="00394C27"/>
    <w:rsid w:val="00396B6E"/>
    <w:rsid w:val="00397008"/>
    <w:rsid w:val="003975C2"/>
    <w:rsid w:val="00397E4B"/>
    <w:rsid w:val="00397E56"/>
    <w:rsid w:val="003A0107"/>
    <w:rsid w:val="003A07DF"/>
    <w:rsid w:val="003A1279"/>
    <w:rsid w:val="003A1766"/>
    <w:rsid w:val="003A355E"/>
    <w:rsid w:val="003A42D3"/>
    <w:rsid w:val="003A48EB"/>
    <w:rsid w:val="003A7322"/>
    <w:rsid w:val="003A7548"/>
    <w:rsid w:val="003A7C42"/>
    <w:rsid w:val="003B09D8"/>
    <w:rsid w:val="003B0DC2"/>
    <w:rsid w:val="003B129F"/>
    <w:rsid w:val="003B133A"/>
    <w:rsid w:val="003B1B33"/>
    <w:rsid w:val="003B266B"/>
    <w:rsid w:val="003B2C7B"/>
    <w:rsid w:val="003B2FED"/>
    <w:rsid w:val="003B38ED"/>
    <w:rsid w:val="003B52B3"/>
    <w:rsid w:val="003B5F38"/>
    <w:rsid w:val="003B6620"/>
    <w:rsid w:val="003B6E69"/>
    <w:rsid w:val="003C02F5"/>
    <w:rsid w:val="003C0E8D"/>
    <w:rsid w:val="003C2BB9"/>
    <w:rsid w:val="003C2D54"/>
    <w:rsid w:val="003C2F0D"/>
    <w:rsid w:val="003C3918"/>
    <w:rsid w:val="003C3DE3"/>
    <w:rsid w:val="003C5FA3"/>
    <w:rsid w:val="003D3DBB"/>
    <w:rsid w:val="003D40AB"/>
    <w:rsid w:val="003D40C6"/>
    <w:rsid w:val="003D49FE"/>
    <w:rsid w:val="003D5770"/>
    <w:rsid w:val="003D57D8"/>
    <w:rsid w:val="003D7C18"/>
    <w:rsid w:val="003D7F5B"/>
    <w:rsid w:val="003E27F8"/>
    <w:rsid w:val="003E612C"/>
    <w:rsid w:val="003E6B16"/>
    <w:rsid w:val="003E6B4F"/>
    <w:rsid w:val="003E710E"/>
    <w:rsid w:val="003E755A"/>
    <w:rsid w:val="003E76C7"/>
    <w:rsid w:val="003E7F6C"/>
    <w:rsid w:val="003F0554"/>
    <w:rsid w:val="003F09D9"/>
    <w:rsid w:val="003F1098"/>
    <w:rsid w:val="003F2666"/>
    <w:rsid w:val="003F29E1"/>
    <w:rsid w:val="003F3075"/>
    <w:rsid w:val="003F3E33"/>
    <w:rsid w:val="003F467F"/>
    <w:rsid w:val="003F4BF8"/>
    <w:rsid w:val="003F5DD5"/>
    <w:rsid w:val="003F7360"/>
    <w:rsid w:val="003F7DF3"/>
    <w:rsid w:val="003F7EE0"/>
    <w:rsid w:val="003F7F19"/>
    <w:rsid w:val="004002C4"/>
    <w:rsid w:val="004011B2"/>
    <w:rsid w:val="0040134A"/>
    <w:rsid w:val="00401F80"/>
    <w:rsid w:val="004020A6"/>
    <w:rsid w:val="0040367E"/>
    <w:rsid w:val="00404163"/>
    <w:rsid w:val="0040456F"/>
    <w:rsid w:val="00405D97"/>
    <w:rsid w:val="00406081"/>
    <w:rsid w:val="0041012C"/>
    <w:rsid w:val="00412C63"/>
    <w:rsid w:val="00413668"/>
    <w:rsid w:val="0041384B"/>
    <w:rsid w:val="00416101"/>
    <w:rsid w:val="00416352"/>
    <w:rsid w:val="00416F08"/>
    <w:rsid w:val="00420A3E"/>
    <w:rsid w:val="00420DA2"/>
    <w:rsid w:val="0042141F"/>
    <w:rsid w:val="00422D36"/>
    <w:rsid w:val="00425428"/>
    <w:rsid w:val="004257AE"/>
    <w:rsid w:val="00426147"/>
    <w:rsid w:val="00426F15"/>
    <w:rsid w:val="0042761B"/>
    <w:rsid w:val="00427895"/>
    <w:rsid w:val="00430687"/>
    <w:rsid w:val="00431789"/>
    <w:rsid w:val="00434611"/>
    <w:rsid w:val="004351E8"/>
    <w:rsid w:val="00435B81"/>
    <w:rsid w:val="00436F7E"/>
    <w:rsid w:val="004370F9"/>
    <w:rsid w:val="00437F38"/>
    <w:rsid w:val="004406BB"/>
    <w:rsid w:val="00440C5E"/>
    <w:rsid w:val="004415D3"/>
    <w:rsid w:val="00441D3B"/>
    <w:rsid w:val="004426C5"/>
    <w:rsid w:val="004428D8"/>
    <w:rsid w:val="0044488C"/>
    <w:rsid w:val="00445AD3"/>
    <w:rsid w:val="00445ADA"/>
    <w:rsid w:val="00445F84"/>
    <w:rsid w:val="004470D3"/>
    <w:rsid w:val="004477E7"/>
    <w:rsid w:val="004504BE"/>
    <w:rsid w:val="00450C86"/>
    <w:rsid w:val="00452087"/>
    <w:rsid w:val="004521E1"/>
    <w:rsid w:val="00452BEB"/>
    <w:rsid w:val="00452C37"/>
    <w:rsid w:val="00452F7C"/>
    <w:rsid w:val="00453187"/>
    <w:rsid w:val="004540AB"/>
    <w:rsid w:val="004540F3"/>
    <w:rsid w:val="004558E6"/>
    <w:rsid w:val="0046024E"/>
    <w:rsid w:val="0046058C"/>
    <w:rsid w:val="00461828"/>
    <w:rsid w:val="00462CF6"/>
    <w:rsid w:val="00464D68"/>
    <w:rsid w:val="00464FC9"/>
    <w:rsid w:val="00465717"/>
    <w:rsid w:val="00465DE1"/>
    <w:rsid w:val="00465FC6"/>
    <w:rsid w:val="00467B47"/>
    <w:rsid w:val="0047000B"/>
    <w:rsid w:val="00470442"/>
    <w:rsid w:val="00470AFB"/>
    <w:rsid w:val="00473182"/>
    <w:rsid w:val="00473449"/>
    <w:rsid w:val="0047487E"/>
    <w:rsid w:val="00475328"/>
    <w:rsid w:val="00475A68"/>
    <w:rsid w:val="004760B5"/>
    <w:rsid w:val="004770D3"/>
    <w:rsid w:val="00477A62"/>
    <w:rsid w:val="00477F8E"/>
    <w:rsid w:val="0048000B"/>
    <w:rsid w:val="0048090F"/>
    <w:rsid w:val="00480E8E"/>
    <w:rsid w:val="00480F79"/>
    <w:rsid w:val="00481BB9"/>
    <w:rsid w:val="004833FF"/>
    <w:rsid w:val="0048369B"/>
    <w:rsid w:val="00483CC0"/>
    <w:rsid w:val="00484394"/>
    <w:rsid w:val="00484D58"/>
    <w:rsid w:val="00485C95"/>
    <w:rsid w:val="004860A4"/>
    <w:rsid w:val="00486203"/>
    <w:rsid w:val="0048672C"/>
    <w:rsid w:val="00486AB4"/>
    <w:rsid w:val="0048728F"/>
    <w:rsid w:val="00492710"/>
    <w:rsid w:val="0049367E"/>
    <w:rsid w:val="00493DC3"/>
    <w:rsid w:val="00494F4E"/>
    <w:rsid w:val="004952AD"/>
    <w:rsid w:val="00496061"/>
    <w:rsid w:val="00496540"/>
    <w:rsid w:val="00496935"/>
    <w:rsid w:val="00497446"/>
    <w:rsid w:val="0049747E"/>
    <w:rsid w:val="004A021F"/>
    <w:rsid w:val="004A16D6"/>
    <w:rsid w:val="004A1DC5"/>
    <w:rsid w:val="004A2D2C"/>
    <w:rsid w:val="004A34A4"/>
    <w:rsid w:val="004A3934"/>
    <w:rsid w:val="004B103C"/>
    <w:rsid w:val="004B18F9"/>
    <w:rsid w:val="004B2A21"/>
    <w:rsid w:val="004B3301"/>
    <w:rsid w:val="004B3FAF"/>
    <w:rsid w:val="004B4988"/>
    <w:rsid w:val="004B49DA"/>
    <w:rsid w:val="004B5399"/>
    <w:rsid w:val="004B55E4"/>
    <w:rsid w:val="004B6A8F"/>
    <w:rsid w:val="004B7508"/>
    <w:rsid w:val="004C1261"/>
    <w:rsid w:val="004C1BAB"/>
    <w:rsid w:val="004C25D2"/>
    <w:rsid w:val="004C2D5F"/>
    <w:rsid w:val="004C388B"/>
    <w:rsid w:val="004C5040"/>
    <w:rsid w:val="004C51C0"/>
    <w:rsid w:val="004C59AB"/>
    <w:rsid w:val="004D03CC"/>
    <w:rsid w:val="004D04DA"/>
    <w:rsid w:val="004D1DA6"/>
    <w:rsid w:val="004D2A18"/>
    <w:rsid w:val="004D342D"/>
    <w:rsid w:val="004D3C7F"/>
    <w:rsid w:val="004D4E44"/>
    <w:rsid w:val="004D5308"/>
    <w:rsid w:val="004D61B2"/>
    <w:rsid w:val="004D61E5"/>
    <w:rsid w:val="004D621B"/>
    <w:rsid w:val="004D7E7F"/>
    <w:rsid w:val="004E25C2"/>
    <w:rsid w:val="004E39EE"/>
    <w:rsid w:val="004E5163"/>
    <w:rsid w:val="004E5B0A"/>
    <w:rsid w:val="004E7468"/>
    <w:rsid w:val="004E79A3"/>
    <w:rsid w:val="004E7D01"/>
    <w:rsid w:val="004F02E0"/>
    <w:rsid w:val="004F18B7"/>
    <w:rsid w:val="004F2C0E"/>
    <w:rsid w:val="004F2E51"/>
    <w:rsid w:val="004F3370"/>
    <w:rsid w:val="004F40CF"/>
    <w:rsid w:val="004F4397"/>
    <w:rsid w:val="004F4B68"/>
    <w:rsid w:val="004F53A0"/>
    <w:rsid w:val="004F5464"/>
    <w:rsid w:val="004F54ED"/>
    <w:rsid w:val="004F6114"/>
    <w:rsid w:val="004F68B3"/>
    <w:rsid w:val="004F6CC1"/>
    <w:rsid w:val="004F7D9B"/>
    <w:rsid w:val="005000A4"/>
    <w:rsid w:val="005023F6"/>
    <w:rsid w:val="00502F33"/>
    <w:rsid w:val="005033C3"/>
    <w:rsid w:val="00503842"/>
    <w:rsid w:val="00503A73"/>
    <w:rsid w:val="00504714"/>
    <w:rsid w:val="00504EEA"/>
    <w:rsid w:val="0050612C"/>
    <w:rsid w:val="0050647E"/>
    <w:rsid w:val="00506A90"/>
    <w:rsid w:val="005078CE"/>
    <w:rsid w:val="00510F7F"/>
    <w:rsid w:val="0051321C"/>
    <w:rsid w:val="00513929"/>
    <w:rsid w:val="00513DA2"/>
    <w:rsid w:val="00514C16"/>
    <w:rsid w:val="0051644C"/>
    <w:rsid w:val="00516DDC"/>
    <w:rsid w:val="005209EB"/>
    <w:rsid w:val="00521B83"/>
    <w:rsid w:val="00522601"/>
    <w:rsid w:val="00522F5B"/>
    <w:rsid w:val="00523258"/>
    <w:rsid w:val="00524069"/>
    <w:rsid w:val="00524B75"/>
    <w:rsid w:val="00524C50"/>
    <w:rsid w:val="005256BD"/>
    <w:rsid w:val="00526604"/>
    <w:rsid w:val="00526D51"/>
    <w:rsid w:val="00530D2C"/>
    <w:rsid w:val="00532938"/>
    <w:rsid w:val="005336A9"/>
    <w:rsid w:val="005336C4"/>
    <w:rsid w:val="005345E9"/>
    <w:rsid w:val="0053530B"/>
    <w:rsid w:val="005353BB"/>
    <w:rsid w:val="00536647"/>
    <w:rsid w:val="00537CCA"/>
    <w:rsid w:val="00541306"/>
    <w:rsid w:val="005416D0"/>
    <w:rsid w:val="005417BE"/>
    <w:rsid w:val="00542A7B"/>
    <w:rsid w:val="00542E56"/>
    <w:rsid w:val="005433A2"/>
    <w:rsid w:val="00543784"/>
    <w:rsid w:val="00543BBE"/>
    <w:rsid w:val="00543D03"/>
    <w:rsid w:val="005445CF"/>
    <w:rsid w:val="00544826"/>
    <w:rsid w:val="00544E26"/>
    <w:rsid w:val="00547A12"/>
    <w:rsid w:val="00550C95"/>
    <w:rsid w:val="00551821"/>
    <w:rsid w:val="00551A48"/>
    <w:rsid w:val="00551BA9"/>
    <w:rsid w:val="00552C74"/>
    <w:rsid w:val="00552CF1"/>
    <w:rsid w:val="00553517"/>
    <w:rsid w:val="005556C8"/>
    <w:rsid w:val="00555BE6"/>
    <w:rsid w:val="00560530"/>
    <w:rsid w:val="00561273"/>
    <w:rsid w:val="0056249E"/>
    <w:rsid w:val="00562C8E"/>
    <w:rsid w:val="005631DA"/>
    <w:rsid w:val="00563CBE"/>
    <w:rsid w:val="005656ED"/>
    <w:rsid w:val="005677C5"/>
    <w:rsid w:val="005707D6"/>
    <w:rsid w:val="00570934"/>
    <w:rsid w:val="00570B13"/>
    <w:rsid w:val="00571B76"/>
    <w:rsid w:val="00572B2B"/>
    <w:rsid w:val="00572E2A"/>
    <w:rsid w:val="005769A1"/>
    <w:rsid w:val="005811BB"/>
    <w:rsid w:val="005819E9"/>
    <w:rsid w:val="00581E1A"/>
    <w:rsid w:val="00582417"/>
    <w:rsid w:val="005836A1"/>
    <w:rsid w:val="00584359"/>
    <w:rsid w:val="00584369"/>
    <w:rsid w:val="005844AE"/>
    <w:rsid w:val="0058673D"/>
    <w:rsid w:val="00587FC1"/>
    <w:rsid w:val="00590710"/>
    <w:rsid w:val="00591EF4"/>
    <w:rsid w:val="00593952"/>
    <w:rsid w:val="005945EA"/>
    <w:rsid w:val="005956AC"/>
    <w:rsid w:val="00595B65"/>
    <w:rsid w:val="00596D00"/>
    <w:rsid w:val="00597732"/>
    <w:rsid w:val="00597A85"/>
    <w:rsid w:val="005A032B"/>
    <w:rsid w:val="005A1552"/>
    <w:rsid w:val="005A271E"/>
    <w:rsid w:val="005A2B1C"/>
    <w:rsid w:val="005A3DF0"/>
    <w:rsid w:val="005A4075"/>
    <w:rsid w:val="005A4708"/>
    <w:rsid w:val="005A4D44"/>
    <w:rsid w:val="005A52D5"/>
    <w:rsid w:val="005A5D9A"/>
    <w:rsid w:val="005A762D"/>
    <w:rsid w:val="005B015D"/>
    <w:rsid w:val="005B018E"/>
    <w:rsid w:val="005B1E85"/>
    <w:rsid w:val="005B292C"/>
    <w:rsid w:val="005B33C6"/>
    <w:rsid w:val="005B4FF2"/>
    <w:rsid w:val="005B5017"/>
    <w:rsid w:val="005C07CF"/>
    <w:rsid w:val="005C0E15"/>
    <w:rsid w:val="005C1750"/>
    <w:rsid w:val="005C195E"/>
    <w:rsid w:val="005C2A1D"/>
    <w:rsid w:val="005C37B1"/>
    <w:rsid w:val="005C38BD"/>
    <w:rsid w:val="005C4939"/>
    <w:rsid w:val="005C49ED"/>
    <w:rsid w:val="005D31EF"/>
    <w:rsid w:val="005D4436"/>
    <w:rsid w:val="005D45BB"/>
    <w:rsid w:val="005D4E3C"/>
    <w:rsid w:val="005D58E9"/>
    <w:rsid w:val="005D5D42"/>
    <w:rsid w:val="005D6240"/>
    <w:rsid w:val="005D6800"/>
    <w:rsid w:val="005D681F"/>
    <w:rsid w:val="005D79BE"/>
    <w:rsid w:val="005D7C38"/>
    <w:rsid w:val="005E1B33"/>
    <w:rsid w:val="005E1B42"/>
    <w:rsid w:val="005E23D1"/>
    <w:rsid w:val="005E24B9"/>
    <w:rsid w:val="005E2ED1"/>
    <w:rsid w:val="005E3793"/>
    <w:rsid w:val="005E3D60"/>
    <w:rsid w:val="005E4CF3"/>
    <w:rsid w:val="005E4F52"/>
    <w:rsid w:val="005E54C2"/>
    <w:rsid w:val="005E5A10"/>
    <w:rsid w:val="005E5E54"/>
    <w:rsid w:val="005E7A40"/>
    <w:rsid w:val="005E7BEA"/>
    <w:rsid w:val="005E7FCA"/>
    <w:rsid w:val="005F2175"/>
    <w:rsid w:val="005F235F"/>
    <w:rsid w:val="005F2CCF"/>
    <w:rsid w:val="005F366C"/>
    <w:rsid w:val="005F451F"/>
    <w:rsid w:val="005F63AC"/>
    <w:rsid w:val="005F65F7"/>
    <w:rsid w:val="005F7180"/>
    <w:rsid w:val="00600155"/>
    <w:rsid w:val="0060130F"/>
    <w:rsid w:val="00601ABD"/>
    <w:rsid w:val="00601EC1"/>
    <w:rsid w:val="00602315"/>
    <w:rsid w:val="0060337F"/>
    <w:rsid w:val="006033EB"/>
    <w:rsid w:val="00603ED8"/>
    <w:rsid w:val="00604872"/>
    <w:rsid w:val="006058B7"/>
    <w:rsid w:val="006078E0"/>
    <w:rsid w:val="00607CD0"/>
    <w:rsid w:val="00611DD5"/>
    <w:rsid w:val="00613477"/>
    <w:rsid w:val="0061410B"/>
    <w:rsid w:val="00614BCB"/>
    <w:rsid w:val="0061558F"/>
    <w:rsid w:val="006156AB"/>
    <w:rsid w:val="006163B4"/>
    <w:rsid w:val="00620499"/>
    <w:rsid w:val="0062114D"/>
    <w:rsid w:val="006240AB"/>
    <w:rsid w:val="00624CA2"/>
    <w:rsid w:val="006257EA"/>
    <w:rsid w:val="00626B54"/>
    <w:rsid w:val="0062713C"/>
    <w:rsid w:val="00627C58"/>
    <w:rsid w:val="00631D61"/>
    <w:rsid w:val="006330A8"/>
    <w:rsid w:val="0063350B"/>
    <w:rsid w:val="00633727"/>
    <w:rsid w:val="00633AB8"/>
    <w:rsid w:val="006342BB"/>
    <w:rsid w:val="006406D2"/>
    <w:rsid w:val="00640DF2"/>
    <w:rsid w:val="006413D4"/>
    <w:rsid w:val="006435A9"/>
    <w:rsid w:val="006455B3"/>
    <w:rsid w:val="00645C1D"/>
    <w:rsid w:val="00646466"/>
    <w:rsid w:val="00646D9A"/>
    <w:rsid w:val="00647326"/>
    <w:rsid w:val="006475C1"/>
    <w:rsid w:val="00650F59"/>
    <w:rsid w:val="00651FE4"/>
    <w:rsid w:val="006523E3"/>
    <w:rsid w:val="00652BE2"/>
    <w:rsid w:val="00652C99"/>
    <w:rsid w:val="00653A32"/>
    <w:rsid w:val="006541BF"/>
    <w:rsid w:val="006549A8"/>
    <w:rsid w:val="00654B6E"/>
    <w:rsid w:val="0065507D"/>
    <w:rsid w:val="00655473"/>
    <w:rsid w:val="0065574F"/>
    <w:rsid w:val="00656BEA"/>
    <w:rsid w:val="00656EC0"/>
    <w:rsid w:val="00657FE8"/>
    <w:rsid w:val="00660A3F"/>
    <w:rsid w:val="00663664"/>
    <w:rsid w:val="00663D5C"/>
    <w:rsid w:val="00664DBC"/>
    <w:rsid w:val="00664EED"/>
    <w:rsid w:val="006668DE"/>
    <w:rsid w:val="00667A97"/>
    <w:rsid w:val="006704DD"/>
    <w:rsid w:val="0067130D"/>
    <w:rsid w:val="006714B4"/>
    <w:rsid w:val="006717E7"/>
    <w:rsid w:val="00672D1C"/>
    <w:rsid w:val="00672EBA"/>
    <w:rsid w:val="0067306C"/>
    <w:rsid w:val="006730E5"/>
    <w:rsid w:val="006732FE"/>
    <w:rsid w:val="00674010"/>
    <w:rsid w:val="00674432"/>
    <w:rsid w:val="00674C10"/>
    <w:rsid w:val="00675BDB"/>
    <w:rsid w:val="00675DA8"/>
    <w:rsid w:val="00676A1C"/>
    <w:rsid w:val="00680A6E"/>
    <w:rsid w:val="0068147A"/>
    <w:rsid w:val="00681F61"/>
    <w:rsid w:val="00682329"/>
    <w:rsid w:val="00683194"/>
    <w:rsid w:val="00685E96"/>
    <w:rsid w:val="00685EB7"/>
    <w:rsid w:val="00686004"/>
    <w:rsid w:val="006863AF"/>
    <w:rsid w:val="00686BCE"/>
    <w:rsid w:val="00690917"/>
    <w:rsid w:val="00692679"/>
    <w:rsid w:val="006928B7"/>
    <w:rsid w:val="0069353B"/>
    <w:rsid w:val="0069493A"/>
    <w:rsid w:val="006A17A9"/>
    <w:rsid w:val="006A28D8"/>
    <w:rsid w:val="006A369B"/>
    <w:rsid w:val="006A5F7D"/>
    <w:rsid w:val="006A6216"/>
    <w:rsid w:val="006A7B28"/>
    <w:rsid w:val="006B1C5C"/>
    <w:rsid w:val="006B2F42"/>
    <w:rsid w:val="006B3D45"/>
    <w:rsid w:val="006B4E9E"/>
    <w:rsid w:val="006B663D"/>
    <w:rsid w:val="006B6AE1"/>
    <w:rsid w:val="006B7989"/>
    <w:rsid w:val="006B7C8F"/>
    <w:rsid w:val="006C1B8D"/>
    <w:rsid w:val="006C2717"/>
    <w:rsid w:val="006C2B7B"/>
    <w:rsid w:val="006C2EF6"/>
    <w:rsid w:val="006C4C05"/>
    <w:rsid w:val="006C4FAC"/>
    <w:rsid w:val="006C5238"/>
    <w:rsid w:val="006C5354"/>
    <w:rsid w:val="006C58B6"/>
    <w:rsid w:val="006C59A7"/>
    <w:rsid w:val="006C5F14"/>
    <w:rsid w:val="006C647A"/>
    <w:rsid w:val="006C71F8"/>
    <w:rsid w:val="006D0B7A"/>
    <w:rsid w:val="006D0D31"/>
    <w:rsid w:val="006D1AC5"/>
    <w:rsid w:val="006D344C"/>
    <w:rsid w:val="006D3707"/>
    <w:rsid w:val="006D511E"/>
    <w:rsid w:val="006D7592"/>
    <w:rsid w:val="006E002F"/>
    <w:rsid w:val="006E023D"/>
    <w:rsid w:val="006E0880"/>
    <w:rsid w:val="006E0A85"/>
    <w:rsid w:val="006E0CB7"/>
    <w:rsid w:val="006E0F45"/>
    <w:rsid w:val="006E14D7"/>
    <w:rsid w:val="006E2165"/>
    <w:rsid w:val="006E2AF3"/>
    <w:rsid w:val="006E31DE"/>
    <w:rsid w:val="006E458C"/>
    <w:rsid w:val="006E5970"/>
    <w:rsid w:val="006E687E"/>
    <w:rsid w:val="006E73E1"/>
    <w:rsid w:val="006F35C9"/>
    <w:rsid w:val="006F5B09"/>
    <w:rsid w:val="006F5C4D"/>
    <w:rsid w:val="007002F9"/>
    <w:rsid w:val="0070049A"/>
    <w:rsid w:val="007007ED"/>
    <w:rsid w:val="00701AC2"/>
    <w:rsid w:val="007031BE"/>
    <w:rsid w:val="007053F4"/>
    <w:rsid w:val="007054DD"/>
    <w:rsid w:val="007071C2"/>
    <w:rsid w:val="0070753E"/>
    <w:rsid w:val="007075DE"/>
    <w:rsid w:val="00707D8C"/>
    <w:rsid w:val="00707D91"/>
    <w:rsid w:val="0071098B"/>
    <w:rsid w:val="00713283"/>
    <w:rsid w:val="00713A69"/>
    <w:rsid w:val="00714071"/>
    <w:rsid w:val="00714620"/>
    <w:rsid w:val="00715D03"/>
    <w:rsid w:val="00715DD7"/>
    <w:rsid w:val="007161F9"/>
    <w:rsid w:val="00716305"/>
    <w:rsid w:val="00717C0F"/>
    <w:rsid w:val="00723703"/>
    <w:rsid w:val="00723C94"/>
    <w:rsid w:val="00723FF5"/>
    <w:rsid w:val="00725775"/>
    <w:rsid w:val="007258CB"/>
    <w:rsid w:val="00725966"/>
    <w:rsid w:val="007311F4"/>
    <w:rsid w:val="00731CE4"/>
    <w:rsid w:val="00731F1C"/>
    <w:rsid w:val="00731F23"/>
    <w:rsid w:val="00731FE6"/>
    <w:rsid w:val="00732FF0"/>
    <w:rsid w:val="007331EF"/>
    <w:rsid w:val="0073336E"/>
    <w:rsid w:val="00734219"/>
    <w:rsid w:val="00734969"/>
    <w:rsid w:val="00737A9F"/>
    <w:rsid w:val="007404FB"/>
    <w:rsid w:val="007408F7"/>
    <w:rsid w:val="0074138B"/>
    <w:rsid w:val="0074293C"/>
    <w:rsid w:val="00750189"/>
    <w:rsid w:val="007509A2"/>
    <w:rsid w:val="00751EC5"/>
    <w:rsid w:val="00753481"/>
    <w:rsid w:val="00753A3B"/>
    <w:rsid w:val="007543C8"/>
    <w:rsid w:val="00754FE7"/>
    <w:rsid w:val="0075524F"/>
    <w:rsid w:val="00756691"/>
    <w:rsid w:val="0075675D"/>
    <w:rsid w:val="007568FD"/>
    <w:rsid w:val="00756B5C"/>
    <w:rsid w:val="00757538"/>
    <w:rsid w:val="00757A03"/>
    <w:rsid w:val="007601A6"/>
    <w:rsid w:val="00761E2D"/>
    <w:rsid w:val="00761EF8"/>
    <w:rsid w:val="007624C4"/>
    <w:rsid w:val="00762F0A"/>
    <w:rsid w:val="007637A7"/>
    <w:rsid w:val="007637F9"/>
    <w:rsid w:val="00764181"/>
    <w:rsid w:val="007641DF"/>
    <w:rsid w:val="007653DD"/>
    <w:rsid w:val="00765623"/>
    <w:rsid w:val="00765C8D"/>
    <w:rsid w:val="007701EA"/>
    <w:rsid w:val="007705C4"/>
    <w:rsid w:val="00770FBD"/>
    <w:rsid w:val="00771440"/>
    <w:rsid w:val="00771FE9"/>
    <w:rsid w:val="00772149"/>
    <w:rsid w:val="00772608"/>
    <w:rsid w:val="007736C9"/>
    <w:rsid w:val="0077384A"/>
    <w:rsid w:val="0077410B"/>
    <w:rsid w:val="00774F7D"/>
    <w:rsid w:val="0077533B"/>
    <w:rsid w:val="007759C5"/>
    <w:rsid w:val="007773F0"/>
    <w:rsid w:val="00777B64"/>
    <w:rsid w:val="00782884"/>
    <w:rsid w:val="00783F1F"/>
    <w:rsid w:val="00784574"/>
    <w:rsid w:val="00784B3A"/>
    <w:rsid w:val="00784DE9"/>
    <w:rsid w:val="007862D8"/>
    <w:rsid w:val="007866C7"/>
    <w:rsid w:val="00787024"/>
    <w:rsid w:val="00791E5D"/>
    <w:rsid w:val="00792314"/>
    <w:rsid w:val="0079285D"/>
    <w:rsid w:val="00793488"/>
    <w:rsid w:val="0079399A"/>
    <w:rsid w:val="00794458"/>
    <w:rsid w:val="0079520A"/>
    <w:rsid w:val="00795699"/>
    <w:rsid w:val="00796046"/>
    <w:rsid w:val="007972BD"/>
    <w:rsid w:val="007A0513"/>
    <w:rsid w:val="007A223D"/>
    <w:rsid w:val="007A2357"/>
    <w:rsid w:val="007A2DC5"/>
    <w:rsid w:val="007A56FE"/>
    <w:rsid w:val="007A5EC6"/>
    <w:rsid w:val="007A6723"/>
    <w:rsid w:val="007A7EA1"/>
    <w:rsid w:val="007B1445"/>
    <w:rsid w:val="007B1DC4"/>
    <w:rsid w:val="007B26CD"/>
    <w:rsid w:val="007B283C"/>
    <w:rsid w:val="007B4388"/>
    <w:rsid w:val="007B5386"/>
    <w:rsid w:val="007B7588"/>
    <w:rsid w:val="007B77A2"/>
    <w:rsid w:val="007B7EDA"/>
    <w:rsid w:val="007C07EF"/>
    <w:rsid w:val="007C0A4D"/>
    <w:rsid w:val="007C1458"/>
    <w:rsid w:val="007C4944"/>
    <w:rsid w:val="007C73E8"/>
    <w:rsid w:val="007C7616"/>
    <w:rsid w:val="007D2823"/>
    <w:rsid w:val="007D2BE2"/>
    <w:rsid w:val="007D3DE8"/>
    <w:rsid w:val="007D48DB"/>
    <w:rsid w:val="007D58EF"/>
    <w:rsid w:val="007D5A8E"/>
    <w:rsid w:val="007D7BF9"/>
    <w:rsid w:val="007E0FFA"/>
    <w:rsid w:val="007E1430"/>
    <w:rsid w:val="007E2AA8"/>
    <w:rsid w:val="007E36B4"/>
    <w:rsid w:val="007E61CB"/>
    <w:rsid w:val="007E765A"/>
    <w:rsid w:val="007F0AD9"/>
    <w:rsid w:val="007F0DF2"/>
    <w:rsid w:val="007F1643"/>
    <w:rsid w:val="007F266A"/>
    <w:rsid w:val="007F2C23"/>
    <w:rsid w:val="007F3A50"/>
    <w:rsid w:val="007F525C"/>
    <w:rsid w:val="007F52D9"/>
    <w:rsid w:val="007F6105"/>
    <w:rsid w:val="007F720A"/>
    <w:rsid w:val="007F7859"/>
    <w:rsid w:val="00800A50"/>
    <w:rsid w:val="00800BB2"/>
    <w:rsid w:val="00801429"/>
    <w:rsid w:val="00801882"/>
    <w:rsid w:val="00803666"/>
    <w:rsid w:val="00803B1F"/>
    <w:rsid w:val="00804484"/>
    <w:rsid w:val="00804950"/>
    <w:rsid w:val="00804E4D"/>
    <w:rsid w:val="008059C7"/>
    <w:rsid w:val="008065AB"/>
    <w:rsid w:val="00810198"/>
    <w:rsid w:val="00811BBE"/>
    <w:rsid w:val="00811E96"/>
    <w:rsid w:val="00813966"/>
    <w:rsid w:val="00813A9B"/>
    <w:rsid w:val="00813BA2"/>
    <w:rsid w:val="008165EE"/>
    <w:rsid w:val="00817FC5"/>
    <w:rsid w:val="008202D3"/>
    <w:rsid w:val="0082073E"/>
    <w:rsid w:val="0082152E"/>
    <w:rsid w:val="0082217E"/>
    <w:rsid w:val="0082302E"/>
    <w:rsid w:val="00823719"/>
    <w:rsid w:val="00824B6B"/>
    <w:rsid w:val="00830AC2"/>
    <w:rsid w:val="008334DF"/>
    <w:rsid w:val="00834F8D"/>
    <w:rsid w:val="0083558B"/>
    <w:rsid w:val="00835BC7"/>
    <w:rsid w:val="00835F40"/>
    <w:rsid w:val="00836444"/>
    <w:rsid w:val="00837907"/>
    <w:rsid w:val="00837BCF"/>
    <w:rsid w:val="00840148"/>
    <w:rsid w:val="00840BFD"/>
    <w:rsid w:val="00841039"/>
    <w:rsid w:val="008416B0"/>
    <w:rsid w:val="0084253F"/>
    <w:rsid w:val="00844321"/>
    <w:rsid w:val="00845F45"/>
    <w:rsid w:val="00846CC9"/>
    <w:rsid w:val="00847DEB"/>
    <w:rsid w:val="0085083C"/>
    <w:rsid w:val="00850DA1"/>
    <w:rsid w:val="00852BD0"/>
    <w:rsid w:val="00852D50"/>
    <w:rsid w:val="00852D9D"/>
    <w:rsid w:val="008557EB"/>
    <w:rsid w:val="0085709F"/>
    <w:rsid w:val="00857155"/>
    <w:rsid w:val="008604E4"/>
    <w:rsid w:val="00860C4B"/>
    <w:rsid w:val="00862797"/>
    <w:rsid w:val="00862C16"/>
    <w:rsid w:val="0086374B"/>
    <w:rsid w:val="00863806"/>
    <w:rsid w:val="00863B69"/>
    <w:rsid w:val="00863D3D"/>
    <w:rsid w:val="0086403B"/>
    <w:rsid w:val="00864305"/>
    <w:rsid w:val="0086512C"/>
    <w:rsid w:val="00867829"/>
    <w:rsid w:val="00867905"/>
    <w:rsid w:val="0087002D"/>
    <w:rsid w:val="0087135B"/>
    <w:rsid w:val="0087309D"/>
    <w:rsid w:val="0087446D"/>
    <w:rsid w:val="00875AEB"/>
    <w:rsid w:val="00877DD5"/>
    <w:rsid w:val="008811AD"/>
    <w:rsid w:val="00883208"/>
    <w:rsid w:val="0088333C"/>
    <w:rsid w:val="008864FB"/>
    <w:rsid w:val="00886F1F"/>
    <w:rsid w:val="00887302"/>
    <w:rsid w:val="00890C22"/>
    <w:rsid w:val="00890C9B"/>
    <w:rsid w:val="0089198F"/>
    <w:rsid w:val="008919DC"/>
    <w:rsid w:val="00892F41"/>
    <w:rsid w:val="00893DD6"/>
    <w:rsid w:val="00893FF4"/>
    <w:rsid w:val="0089600B"/>
    <w:rsid w:val="00896805"/>
    <w:rsid w:val="008A0AA7"/>
    <w:rsid w:val="008A47B2"/>
    <w:rsid w:val="008A53F5"/>
    <w:rsid w:val="008A62CD"/>
    <w:rsid w:val="008A6EBC"/>
    <w:rsid w:val="008A77E1"/>
    <w:rsid w:val="008B06EB"/>
    <w:rsid w:val="008B0A6B"/>
    <w:rsid w:val="008B1804"/>
    <w:rsid w:val="008B25FC"/>
    <w:rsid w:val="008B26F0"/>
    <w:rsid w:val="008B28B4"/>
    <w:rsid w:val="008B2D0A"/>
    <w:rsid w:val="008B36D8"/>
    <w:rsid w:val="008B56BB"/>
    <w:rsid w:val="008B578D"/>
    <w:rsid w:val="008B6AFD"/>
    <w:rsid w:val="008B74F0"/>
    <w:rsid w:val="008C03FD"/>
    <w:rsid w:val="008C04BF"/>
    <w:rsid w:val="008C1126"/>
    <w:rsid w:val="008C1B3E"/>
    <w:rsid w:val="008C1FE7"/>
    <w:rsid w:val="008C310F"/>
    <w:rsid w:val="008C32D9"/>
    <w:rsid w:val="008C4E08"/>
    <w:rsid w:val="008C5146"/>
    <w:rsid w:val="008C59B1"/>
    <w:rsid w:val="008C5EE0"/>
    <w:rsid w:val="008C7405"/>
    <w:rsid w:val="008C7A33"/>
    <w:rsid w:val="008D027C"/>
    <w:rsid w:val="008D11AF"/>
    <w:rsid w:val="008D20A4"/>
    <w:rsid w:val="008D2174"/>
    <w:rsid w:val="008D256E"/>
    <w:rsid w:val="008D3BD7"/>
    <w:rsid w:val="008D3E2D"/>
    <w:rsid w:val="008D5290"/>
    <w:rsid w:val="008D5A08"/>
    <w:rsid w:val="008D79B6"/>
    <w:rsid w:val="008E11A3"/>
    <w:rsid w:val="008E144B"/>
    <w:rsid w:val="008E1D5C"/>
    <w:rsid w:val="008E1F4A"/>
    <w:rsid w:val="008E21EB"/>
    <w:rsid w:val="008E335E"/>
    <w:rsid w:val="008E3BBD"/>
    <w:rsid w:val="008E3C5F"/>
    <w:rsid w:val="008E5101"/>
    <w:rsid w:val="008E6720"/>
    <w:rsid w:val="008E75A3"/>
    <w:rsid w:val="008E7A64"/>
    <w:rsid w:val="008F3407"/>
    <w:rsid w:val="008F4CDA"/>
    <w:rsid w:val="008F555E"/>
    <w:rsid w:val="008F55FA"/>
    <w:rsid w:val="008F6769"/>
    <w:rsid w:val="008F6F5B"/>
    <w:rsid w:val="008F7380"/>
    <w:rsid w:val="00900A2D"/>
    <w:rsid w:val="00901FD4"/>
    <w:rsid w:val="0090282E"/>
    <w:rsid w:val="00903216"/>
    <w:rsid w:val="0090403A"/>
    <w:rsid w:val="009048F2"/>
    <w:rsid w:val="00905BFE"/>
    <w:rsid w:val="00911971"/>
    <w:rsid w:val="00911DA8"/>
    <w:rsid w:val="00913398"/>
    <w:rsid w:val="0091410F"/>
    <w:rsid w:val="00914736"/>
    <w:rsid w:val="00914C02"/>
    <w:rsid w:val="00914EAD"/>
    <w:rsid w:val="009156D1"/>
    <w:rsid w:val="0092064C"/>
    <w:rsid w:val="00921999"/>
    <w:rsid w:val="00921F9D"/>
    <w:rsid w:val="00922FD6"/>
    <w:rsid w:val="009233B2"/>
    <w:rsid w:val="00923438"/>
    <w:rsid w:val="00924449"/>
    <w:rsid w:val="00924680"/>
    <w:rsid w:val="0092520E"/>
    <w:rsid w:val="00925264"/>
    <w:rsid w:val="00925422"/>
    <w:rsid w:val="00925E42"/>
    <w:rsid w:val="009261C0"/>
    <w:rsid w:val="0092768F"/>
    <w:rsid w:val="0093066F"/>
    <w:rsid w:val="009311A6"/>
    <w:rsid w:val="0093176C"/>
    <w:rsid w:val="00931CB2"/>
    <w:rsid w:val="009323C5"/>
    <w:rsid w:val="009323FC"/>
    <w:rsid w:val="009331AC"/>
    <w:rsid w:val="0093327A"/>
    <w:rsid w:val="00934D25"/>
    <w:rsid w:val="00936320"/>
    <w:rsid w:val="00936604"/>
    <w:rsid w:val="00937A08"/>
    <w:rsid w:val="00937BFE"/>
    <w:rsid w:val="00940156"/>
    <w:rsid w:val="0094235E"/>
    <w:rsid w:val="00944561"/>
    <w:rsid w:val="00945823"/>
    <w:rsid w:val="00945D91"/>
    <w:rsid w:val="00946FD3"/>
    <w:rsid w:val="0094721A"/>
    <w:rsid w:val="00947A8D"/>
    <w:rsid w:val="00947B9B"/>
    <w:rsid w:val="00950104"/>
    <w:rsid w:val="009510CD"/>
    <w:rsid w:val="00951851"/>
    <w:rsid w:val="00951D66"/>
    <w:rsid w:val="009527EF"/>
    <w:rsid w:val="00953D5E"/>
    <w:rsid w:val="009549ED"/>
    <w:rsid w:val="00955305"/>
    <w:rsid w:val="009557C9"/>
    <w:rsid w:val="009561DC"/>
    <w:rsid w:val="0096149D"/>
    <w:rsid w:val="00961578"/>
    <w:rsid w:val="009617F7"/>
    <w:rsid w:val="00961A9C"/>
    <w:rsid w:val="0096202A"/>
    <w:rsid w:val="00962937"/>
    <w:rsid w:val="00965328"/>
    <w:rsid w:val="00965635"/>
    <w:rsid w:val="0096680A"/>
    <w:rsid w:val="00967253"/>
    <w:rsid w:val="00967B16"/>
    <w:rsid w:val="009700B3"/>
    <w:rsid w:val="009719AD"/>
    <w:rsid w:val="009740C3"/>
    <w:rsid w:val="0097440C"/>
    <w:rsid w:val="00975621"/>
    <w:rsid w:val="00975CFF"/>
    <w:rsid w:val="00976FCD"/>
    <w:rsid w:val="009777D3"/>
    <w:rsid w:val="009815EB"/>
    <w:rsid w:val="00981A61"/>
    <w:rsid w:val="009825D1"/>
    <w:rsid w:val="00982775"/>
    <w:rsid w:val="00983CCD"/>
    <w:rsid w:val="00983FCB"/>
    <w:rsid w:val="009863BD"/>
    <w:rsid w:val="00986962"/>
    <w:rsid w:val="00986D3E"/>
    <w:rsid w:val="00990E05"/>
    <w:rsid w:val="00991778"/>
    <w:rsid w:val="009929F9"/>
    <w:rsid w:val="009932A2"/>
    <w:rsid w:val="009950A6"/>
    <w:rsid w:val="00995363"/>
    <w:rsid w:val="00995B90"/>
    <w:rsid w:val="00997BAE"/>
    <w:rsid w:val="00997BD0"/>
    <w:rsid w:val="00997EB7"/>
    <w:rsid w:val="009A02E5"/>
    <w:rsid w:val="009A1F4F"/>
    <w:rsid w:val="009A41E1"/>
    <w:rsid w:val="009A4351"/>
    <w:rsid w:val="009A5B5E"/>
    <w:rsid w:val="009A60A9"/>
    <w:rsid w:val="009A6829"/>
    <w:rsid w:val="009A6B0D"/>
    <w:rsid w:val="009A6B47"/>
    <w:rsid w:val="009A7284"/>
    <w:rsid w:val="009A7A41"/>
    <w:rsid w:val="009B1E54"/>
    <w:rsid w:val="009B2851"/>
    <w:rsid w:val="009B41F8"/>
    <w:rsid w:val="009B499E"/>
    <w:rsid w:val="009B4EE7"/>
    <w:rsid w:val="009B52C7"/>
    <w:rsid w:val="009B53A9"/>
    <w:rsid w:val="009B62E2"/>
    <w:rsid w:val="009B6A4A"/>
    <w:rsid w:val="009B79B0"/>
    <w:rsid w:val="009C02A3"/>
    <w:rsid w:val="009C0766"/>
    <w:rsid w:val="009C0A38"/>
    <w:rsid w:val="009C1490"/>
    <w:rsid w:val="009C2099"/>
    <w:rsid w:val="009C2965"/>
    <w:rsid w:val="009C3E0E"/>
    <w:rsid w:val="009C535F"/>
    <w:rsid w:val="009C5C0F"/>
    <w:rsid w:val="009C773D"/>
    <w:rsid w:val="009D277F"/>
    <w:rsid w:val="009D28D7"/>
    <w:rsid w:val="009D2F51"/>
    <w:rsid w:val="009D35E4"/>
    <w:rsid w:val="009D41D6"/>
    <w:rsid w:val="009D43F2"/>
    <w:rsid w:val="009D4530"/>
    <w:rsid w:val="009D461B"/>
    <w:rsid w:val="009D5433"/>
    <w:rsid w:val="009D56DF"/>
    <w:rsid w:val="009D6741"/>
    <w:rsid w:val="009D75CD"/>
    <w:rsid w:val="009D7AB4"/>
    <w:rsid w:val="009D7B68"/>
    <w:rsid w:val="009E03B9"/>
    <w:rsid w:val="009E10C5"/>
    <w:rsid w:val="009E1B5A"/>
    <w:rsid w:val="009E1C04"/>
    <w:rsid w:val="009E32C0"/>
    <w:rsid w:val="009E3715"/>
    <w:rsid w:val="009E4F1D"/>
    <w:rsid w:val="009E5BB8"/>
    <w:rsid w:val="009E5C0E"/>
    <w:rsid w:val="009E5F00"/>
    <w:rsid w:val="009E6F04"/>
    <w:rsid w:val="009E7FA5"/>
    <w:rsid w:val="009F11DC"/>
    <w:rsid w:val="009F2300"/>
    <w:rsid w:val="009F29C9"/>
    <w:rsid w:val="009F2C7F"/>
    <w:rsid w:val="009F4099"/>
    <w:rsid w:val="009F4448"/>
    <w:rsid w:val="009F7D9E"/>
    <w:rsid w:val="009F7FFC"/>
    <w:rsid w:val="009F7FFD"/>
    <w:rsid w:val="00A006B4"/>
    <w:rsid w:val="00A039C5"/>
    <w:rsid w:val="00A05656"/>
    <w:rsid w:val="00A056A8"/>
    <w:rsid w:val="00A05A22"/>
    <w:rsid w:val="00A11CA8"/>
    <w:rsid w:val="00A138D7"/>
    <w:rsid w:val="00A1419B"/>
    <w:rsid w:val="00A152C0"/>
    <w:rsid w:val="00A15357"/>
    <w:rsid w:val="00A15AA5"/>
    <w:rsid w:val="00A178C1"/>
    <w:rsid w:val="00A20696"/>
    <w:rsid w:val="00A23734"/>
    <w:rsid w:val="00A26591"/>
    <w:rsid w:val="00A266AC"/>
    <w:rsid w:val="00A2701A"/>
    <w:rsid w:val="00A3062E"/>
    <w:rsid w:val="00A31280"/>
    <w:rsid w:val="00A31D89"/>
    <w:rsid w:val="00A3302D"/>
    <w:rsid w:val="00A340F8"/>
    <w:rsid w:val="00A36089"/>
    <w:rsid w:val="00A36D85"/>
    <w:rsid w:val="00A4126F"/>
    <w:rsid w:val="00A418C0"/>
    <w:rsid w:val="00A41905"/>
    <w:rsid w:val="00A4248D"/>
    <w:rsid w:val="00A43CF4"/>
    <w:rsid w:val="00A44157"/>
    <w:rsid w:val="00A446F6"/>
    <w:rsid w:val="00A44A2F"/>
    <w:rsid w:val="00A45753"/>
    <w:rsid w:val="00A4756B"/>
    <w:rsid w:val="00A47E59"/>
    <w:rsid w:val="00A5027C"/>
    <w:rsid w:val="00A5069F"/>
    <w:rsid w:val="00A50721"/>
    <w:rsid w:val="00A50B48"/>
    <w:rsid w:val="00A516DD"/>
    <w:rsid w:val="00A52C50"/>
    <w:rsid w:val="00A53808"/>
    <w:rsid w:val="00A5394B"/>
    <w:rsid w:val="00A53E2B"/>
    <w:rsid w:val="00A53FC1"/>
    <w:rsid w:val="00A540A1"/>
    <w:rsid w:val="00A5427D"/>
    <w:rsid w:val="00A54C5B"/>
    <w:rsid w:val="00A54F41"/>
    <w:rsid w:val="00A555B5"/>
    <w:rsid w:val="00A5619D"/>
    <w:rsid w:val="00A5637F"/>
    <w:rsid w:val="00A565EE"/>
    <w:rsid w:val="00A56F94"/>
    <w:rsid w:val="00A576F8"/>
    <w:rsid w:val="00A57A01"/>
    <w:rsid w:val="00A57B15"/>
    <w:rsid w:val="00A602C6"/>
    <w:rsid w:val="00A60330"/>
    <w:rsid w:val="00A60624"/>
    <w:rsid w:val="00A62A23"/>
    <w:rsid w:val="00A62C65"/>
    <w:rsid w:val="00A64D6E"/>
    <w:rsid w:val="00A64FB3"/>
    <w:rsid w:val="00A673B1"/>
    <w:rsid w:val="00A7047B"/>
    <w:rsid w:val="00A70539"/>
    <w:rsid w:val="00A7194E"/>
    <w:rsid w:val="00A74CD0"/>
    <w:rsid w:val="00A74F6F"/>
    <w:rsid w:val="00A772FE"/>
    <w:rsid w:val="00A81F24"/>
    <w:rsid w:val="00A82848"/>
    <w:rsid w:val="00A8344A"/>
    <w:rsid w:val="00A83A1C"/>
    <w:rsid w:val="00A83D03"/>
    <w:rsid w:val="00A853F9"/>
    <w:rsid w:val="00A85705"/>
    <w:rsid w:val="00A8734F"/>
    <w:rsid w:val="00A8743D"/>
    <w:rsid w:val="00A90DBD"/>
    <w:rsid w:val="00A9367E"/>
    <w:rsid w:val="00A948D9"/>
    <w:rsid w:val="00A9493D"/>
    <w:rsid w:val="00A95D57"/>
    <w:rsid w:val="00AA0176"/>
    <w:rsid w:val="00AA10FC"/>
    <w:rsid w:val="00AA1A41"/>
    <w:rsid w:val="00AA24F6"/>
    <w:rsid w:val="00AA3C6B"/>
    <w:rsid w:val="00AA46CE"/>
    <w:rsid w:val="00AA4B1E"/>
    <w:rsid w:val="00AA5352"/>
    <w:rsid w:val="00AA7788"/>
    <w:rsid w:val="00AA7D80"/>
    <w:rsid w:val="00AA7FC4"/>
    <w:rsid w:val="00AB05D5"/>
    <w:rsid w:val="00AB1260"/>
    <w:rsid w:val="00AB47E4"/>
    <w:rsid w:val="00AB48C0"/>
    <w:rsid w:val="00AB65EC"/>
    <w:rsid w:val="00AB75E2"/>
    <w:rsid w:val="00AC0B97"/>
    <w:rsid w:val="00AC1699"/>
    <w:rsid w:val="00AC1EEF"/>
    <w:rsid w:val="00AC402D"/>
    <w:rsid w:val="00AC48A1"/>
    <w:rsid w:val="00AC4E3E"/>
    <w:rsid w:val="00AC6114"/>
    <w:rsid w:val="00AC7ABF"/>
    <w:rsid w:val="00AC7F18"/>
    <w:rsid w:val="00AD00F1"/>
    <w:rsid w:val="00AD036A"/>
    <w:rsid w:val="00AD07E1"/>
    <w:rsid w:val="00AD1D5A"/>
    <w:rsid w:val="00AD2BE7"/>
    <w:rsid w:val="00AD32BC"/>
    <w:rsid w:val="00AD439C"/>
    <w:rsid w:val="00AD450D"/>
    <w:rsid w:val="00AD4873"/>
    <w:rsid w:val="00AD521C"/>
    <w:rsid w:val="00AD543B"/>
    <w:rsid w:val="00AD5D8A"/>
    <w:rsid w:val="00AD5F06"/>
    <w:rsid w:val="00AD75EB"/>
    <w:rsid w:val="00AE04E9"/>
    <w:rsid w:val="00AE179C"/>
    <w:rsid w:val="00AE2DBF"/>
    <w:rsid w:val="00AE3C02"/>
    <w:rsid w:val="00AE3E00"/>
    <w:rsid w:val="00AE3FC2"/>
    <w:rsid w:val="00AE6177"/>
    <w:rsid w:val="00AE650E"/>
    <w:rsid w:val="00AE6F7A"/>
    <w:rsid w:val="00AE7215"/>
    <w:rsid w:val="00AE76F7"/>
    <w:rsid w:val="00AF036A"/>
    <w:rsid w:val="00AF0584"/>
    <w:rsid w:val="00AF0CB0"/>
    <w:rsid w:val="00AF208E"/>
    <w:rsid w:val="00AF3754"/>
    <w:rsid w:val="00AF3B74"/>
    <w:rsid w:val="00AF3CD0"/>
    <w:rsid w:val="00AF55B4"/>
    <w:rsid w:val="00AF7B5E"/>
    <w:rsid w:val="00B006F0"/>
    <w:rsid w:val="00B02BEB"/>
    <w:rsid w:val="00B02D20"/>
    <w:rsid w:val="00B0306E"/>
    <w:rsid w:val="00B04C54"/>
    <w:rsid w:val="00B054CF"/>
    <w:rsid w:val="00B0559E"/>
    <w:rsid w:val="00B059C7"/>
    <w:rsid w:val="00B0705F"/>
    <w:rsid w:val="00B12CA3"/>
    <w:rsid w:val="00B15720"/>
    <w:rsid w:val="00B158D8"/>
    <w:rsid w:val="00B15AD1"/>
    <w:rsid w:val="00B15B54"/>
    <w:rsid w:val="00B15FAB"/>
    <w:rsid w:val="00B16E7A"/>
    <w:rsid w:val="00B16F24"/>
    <w:rsid w:val="00B17691"/>
    <w:rsid w:val="00B200F2"/>
    <w:rsid w:val="00B2082E"/>
    <w:rsid w:val="00B229E4"/>
    <w:rsid w:val="00B23414"/>
    <w:rsid w:val="00B23B1B"/>
    <w:rsid w:val="00B23EB1"/>
    <w:rsid w:val="00B24116"/>
    <w:rsid w:val="00B2438F"/>
    <w:rsid w:val="00B24691"/>
    <w:rsid w:val="00B256E5"/>
    <w:rsid w:val="00B25A9E"/>
    <w:rsid w:val="00B27374"/>
    <w:rsid w:val="00B27C50"/>
    <w:rsid w:val="00B27CC5"/>
    <w:rsid w:val="00B31F1B"/>
    <w:rsid w:val="00B32AAC"/>
    <w:rsid w:val="00B33447"/>
    <w:rsid w:val="00B3403C"/>
    <w:rsid w:val="00B36D3E"/>
    <w:rsid w:val="00B379DC"/>
    <w:rsid w:val="00B37D51"/>
    <w:rsid w:val="00B40313"/>
    <w:rsid w:val="00B4063A"/>
    <w:rsid w:val="00B41591"/>
    <w:rsid w:val="00B41D6C"/>
    <w:rsid w:val="00B41E4F"/>
    <w:rsid w:val="00B423D6"/>
    <w:rsid w:val="00B42C6E"/>
    <w:rsid w:val="00B42D94"/>
    <w:rsid w:val="00B42E64"/>
    <w:rsid w:val="00B42FD4"/>
    <w:rsid w:val="00B438CA"/>
    <w:rsid w:val="00B44530"/>
    <w:rsid w:val="00B44941"/>
    <w:rsid w:val="00B4611C"/>
    <w:rsid w:val="00B4627C"/>
    <w:rsid w:val="00B46A28"/>
    <w:rsid w:val="00B46E92"/>
    <w:rsid w:val="00B50281"/>
    <w:rsid w:val="00B50AF8"/>
    <w:rsid w:val="00B513AE"/>
    <w:rsid w:val="00B51A5C"/>
    <w:rsid w:val="00B52435"/>
    <w:rsid w:val="00B529D8"/>
    <w:rsid w:val="00B53A94"/>
    <w:rsid w:val="00B53BB2"/>
    <w:rsid w:val="00B54AB0"/>
    <w:rsid w:val="00B551E2"/>
    <w:rsid w:val="00B55378"/>
    <w:rsid w:val="00B554D2"/>
    <w:rsid w:val="00B556F5"/>
    <w:rsid w:val="00B5585A"/>
    <w:rsid w:val="00B55B7C"/>
    <w:rsid w:val="00B55CCC"/>
    <w:rsid w:val="00B56AB0"/>
    <w:rsid w:val="00B61E7D"/>
    <w:rsid w:val="00B62F39"/>
    <w:rsid w:val="00B630FA"/>
    <w:rsid w:val="00B64F4C"/>
    <w:rsid w:val="00B66C3C"/>
    <w:rsid w:val="00B66E38"/>
    <w:rsid w:val="00B6770C"/>
    <w:rsid w:val="00B70DDF"/>
    <w:rsid w:val="00B70E14"/>
    <w:rsid w:val="00B715E0"/>
    <w:rsid w:val="00B73B96"/>
    <w:rsid w:val="00B74030"/>
    <w:rsid w:val="00B7577E"/>
    <w:rsid w:val="00B767ED"/>
    <w:rsid w:val="00B76905"/>
    <w:rsid w:val="00B7745A"/>
    <w:rsid w:val="00B7755D"/>
    <w:rsid w:val="00B80B5B"/>
    <w:rsid w:val="00B81D81"/>
    <w:rsid w:val="00B829FF"/>
    <w:rsid w:val="00B83C8C"/>
    <w:rsid w:val="00B845A2"/>
    <w:rsid w:val="00B855A0"/>
    <w:rsid w:val="00B85D42"/>
    <w:rsid w:val="00B862F5"/>
    <w:rsid w:val="00B86511"/>
    <w:rsid w:val="00B87CCD"/>
    <w:rsid w:val="00B90819"/>
    <w:rsid w:val="00B913F2"/>
    <w:rsid w:val="00B92054"/>
    <w:rsid w:val="00B9231A"/>
    <w:rsid w:val="00B92F85"/>
    <w:rsid w:val="00B93357"/>
    <w:rsid w:val="00B955A9"/>
    <w:rsid w:val="00B96E31"/>
    <w:rsid w:val="00B9709A"/>
    <w:rsid w:val="00BA07DE"/>
    <w:rsid w:val="00BA14EC"/>
    <w:rsid w:val="00BA29AE"/>
    <w:rsid w:val="00BA3296"/>
    <w:rsid w:val="00BA3EFA"/>
    <w:rsid w:val="00BA4EC3"/>
    <w:rsid w:val="00BA56C8"/>
    <w:rsid w:val="00BA5F5D"/>
    <w:rsid w:val="00BA650A"/>
    <w:rsid w:val="00BA74A8"/>
    <w:rsid w:val="00BA7537"/>
    <w:rsid w:val="00BA7594"/>
    <w:rsid w:val="00BA76B9"/>
    <w:rsid w:val="00BB010E"/>
    <w:rsid w:val="00BB3923"/>
    <w:rsid w:val="00BB4B38"/>
    <w:rsid w:val="00BB580C"/>
    <w:rsid w:val="00BB58A5"/>
    <w:rsid w:val="00BB5C65"/>
    <w:rsid w:val="00BB6264"/>
    <w:rsid w:val="00BB64C1"/>
    <w:rsid w:val="00BB6FF2"/>
    <w:rsid w:val="00BB7407"/>
    <w:rsid w:val="00BB75C0"/>
    <w:rsid w:val="00BB7C31"/>
    <w:rsid w:val="00BC04EC"/>
    <w:rsid w:val="00BC14BB"/>
    <w:rsid w:val="00BC1C7C"/>
    <w:rsid w:val="00BC26DB"/>
    <w:rsid w:val="00BC28FA"/>
    <w:rsid w:val="00BC3838"/>
    <w:rsid w:val="00BC3B6E"/>
    <w:rsid w:val="00BC56D7"/>
    <w:rsid w:val="00BC5838"/>
    <w:rsid w:val="00BC5DAA"/>
    <w:rsid w:val="00BC5DB6"/>
    <w:rsid w:val="00BC7525"/>
    <w:rsid w:val="00BC7DFF"/>
    <w:rsid w:val="00BD0AC0"/>
    <w:rsid w:val="00BD353A"/>
    <w:rsid w:val="00BD3B48"/>
    <w:rsid w:val="00BD3F7C"/>
    <w:rsid w:val="00BD4EB7"/>
    <w:rsid w:val="00BD660D"/>
    <w:rsid w:val="00BD6CA5"/>
    <w:rsid w:val="00BD7357"/>
    <w:rsid w:val="00BD7BA4"/>
    <w:rsid w:val="00BE06D5"/>
    <w:rsid w:val="00BE27D7"/>
    <w:rsid w:val="00BE4E22"/>
    <w:rsid w:val="00BE4F41"/>
    <w:rsid w:val="00BE5850"/>
    <w:rsid w:val="00BE66B8"/>
    <w:rsid w:val="00BE6885"/>
    <w:rsid w:val="00BF3465"/>
    <w:rsid w:val="00BF3A00"/>
    <w:rsid w:val="00BF4A79"/>
    <w:rsid w:val="00BF4C42"/>
    <w:rsid w:val="00BF5177"/>
    <w:rsid w:val="00BF5F42"/>
    <w:rsid w:val="00BF603F"/>
    <w:rsid w:val="00BF6DB3"/>
    <w:rsid w:val="00BF7DC4"/>
    <w:rsid w:val="00C0036C"/>
    <w:rsid w:val="00C01BF8"/>
    <w:rsid w:val="00C01E9A"/>
    <w:rsid w:val="00C024FB"/>
    <w:rsid w:val="00C0251E"/>
    <w:rsid w:val="00C02796"/>
    <w:rsid w:val="00C037BC"/>
    <w:rsid w:val="00C03D2E"/>
    <w:rsid w:val="00C041E8"/>
    <w:rsid w:val="00C044DD"/>
    <w:rsid w:val="00C05311"/>
    <w:rsid w:val="00C0779F"/>
    <w:rsid w:val="00C07BAF"/>
    <w:rsid w:val="00C114EE"/>
    <w:rsid w:val="00C1361C"/>
    <w:rsid w:val="00C148AB"/>
    <w:rsid w:val="00C16540"/>
    <w:rsid w:val="00C1662F"/>
    <w:rsid w:val="00C17B10"/>
    <w:rsid w:val="00C17DBF"/>
    <w:rsid w:val="00C203BE"/>
    <w:rsid w:val="00C21056"/>
    <w:rsid w:val="00C219A0"/>
    <w:rsid w:val="00C21FBD"/>
    <w:rsid w:val="00C2232B"/>
    <w:rsid w:val="00C23347"/>
    <w:rsid w:val="00C23527"/>
    <w:rsid w:val="00C23B0E"/>
    <w:rsid w:val="00C23DB6"/>
    <w:rsid w:val="00C240E2"/>
    <w:rsid w:val="00C24852"/>
    <w:rsid w:val="00C25FA3"/>
    <w:rsid w:val="00C30396"/>
    <w:rsid w:val="00C30F31"/>
    <w:rsid w:val="00C32106"/>
    <w:rsid w:val="00C365A1"/>
    <w:rsid w:val="00C3793F"/>
    <w:rsid w:val="00C40454"/>
    <w:rsid w:val="00C404A7"/>
    <w:rsid w:val="00C4101B"/>
    <w:rsid w:val="00C411DB"/>
    <w:rsid w:val="00C427E1"/>
    <w:rsid w:val="00C42F1D"/>
    <w:rsid w:val="00C438DC"/>
    <w:rsid w:val="00C44AFA"/>
    <w:rsid w:val="00C45C8D"/>
    <w:rsid w:val="00C466EB"/>
    <w:rsid w:val="00C50DBD"/>
    <w:rsid w:val="00C51381"/>
    <w:rsid w:val="00C53CAF"/>
    <w:rsid w:val="00C547B1"/>
    <w:rsid w:val="00C55827"/>
    <w:rsid w:val="00C5715C"/>
    <w:rsid w:val="00C57392"/>
    <w:rsid w:val="00C574A5"/>
    <w:rsid w:val="00C5796D"/>
    <w:rsid w:val="00C6038C"/>
    <w:rsid w:val="00C6251C"/>
    <w:rsid w:val="00C6336E"/>
    <w:rsid w:val="00C65323"/>
    <w:rsid w:val="00C675E8"/>
    <w:rsid w:val="00C70842"/>
    <w:rsid w:val="00C708E3"/>
    <w:rsid w:val="00C70E82"/>
    <w:rsid w:val="00C720D8"/>
    <w:rsid w:val="00C7265B"/>
    <w:rsid w:val="00C73E5E"/>
    <w:rsid w:val="00C74392"/>
    <w:rsid w:val="00C7465F"/>
    <w:rsid w:val="00C74C80"/>
    <w:rsid w:val="00C74ECF"/>
    <w:rsid w:val="00C754D2"/>
    <w:rsid w:val="00C75DD9"/>
    <w:rsid w:val="00C75F54"/>
    <w:rsid w:val="00C77E32"/>
    <w:rsid w:val="00C803C9"/>
    <w:rsid w:val="00C814C2"/>
    <w:rsid w:val="00C8281F"/>
    <w:rsid w:val="00C836A5"/>
    <w:rsid w:val="00C8373A"/>
    <w:rsid w:val="00C8482B"/>
    <w:rsid w:val="00C85CA3"/>
    <w:rsid w:val="00C86B40"/>
    <w:rsid w:val="00C87632"/>
    <w:rsid w:val="00C8764B"/>
    <w:rsid w:val="00C90C84"/>
    <w:rsid w:val="00C90DA6"/>
    <w:rsid w:val="00C925BD"/>
    <w:rsid w:val="00C92D90"/>
    <w:rsid w:val="00C92DF4"/>
    <w:rsid w:val="00C94A64"/>
    <w:rsid w:val="00C9523C"/>
    <w:rsid w:val="00C95DB8"/>
    <w:rsid w:val="00C96940"/>
    <w:rsid w:val="00C972F1"/>
    <w:rsid w:val="00C97CEB"/>
    <w:rsid w:val="00CA0056"/>
    <w:rsid w:val="00CA04FC"/>
    <w:rsid w:val="00CA159F"/>
    <w:rsid w:val="00CA1DBB"/>
    <w:rsid w:val="00CA28D5"/>
    <w:rsid w:val="00CA292C"/>
    <w:rsid w:val="00CA3F16"/>
    <w:rsid w:val="00CA581C"/>
    <w:rsid w:val="00CA61A2"/>
    <w:rsid w:val="00CB1CED"/>
    <w:rsid w:val="00CB20E2"/>
    <w:rsid w:val="00CB23D4"/>
    <w:rsid w:val="00CB2725"/>
    <w:rsid w:val="00CB274F"/>
    <w:rsid w:val="00CB340A"/>
    <w:rsid w:val="00CB48EB"/>
    <w:rsid w:val="00CB49B6"/>
    <w:rsid w:val="00CB4C67"/>
    <w:rsid w:val="00CB604E"/>
    <w:rsid w:val="00CB6BC6"/>
    <w:rsid w:val="00CB6DEF"/>
    <w:rsid w:val="00CB7E58"/>
    <w:rsid w:val="00CC0BDF"/>
    <w:rsid w:val="00CC2715"/>
    <w:rsid w:val="00CC296D"/>
    <w:rsid w:val="00CC39AB"/>
    <w:rsid w:val="00CC4C2C"/>
    <w:rsid w:val="00CC6923"/>
    <w:rsid w:val="00CC7166"/>
    <w:rsid w:val="00CC7831"/>
    <w:rsid w:val="00CC7FD1"/>
    <w:rsid w:val="00CD1974"/>
    <w:rsid w:val="00CD2E6C"/>
    <w:rsid w:val="00CD5767"/>
    <w:rsid w:val="00CD5BBF"/>
    <w:rsid w:val="00CD6826"/>
    <w:rsid w:val="00CD6FF6"/>
    <w:rsid w:val="00CD77C5"/>
    <w:rsid w:val="00CD7888"/>
    <w:rsid w:val="00CE0A60"/>
    <w:rsid w:val="00CE1A32"/>
    <w:rsid w:val="00CE1D00"/>
    <w:rsid w:val="00CE1DAE"/>
    <w:rsid w:val="00CE23B9"/>
    <w:rsid w:val="00CE2BB0"/>
    <w:rsid w:val="00CE307B"/>
    <w:rsid w:val="00CE548C"/>
    <w:rsid w:val="00CE57AB"/>
    <w:rsid w:val="00CE6249"/>
    <w:rsid w:val="00CE6C1D"/>
    <w:rsid w:val="00CF01B4"/>
    <w:rsid w:val="00CF173B"/>
    <w:rsid w:val="00CF1C96"/>
    <w:rsid w:val="00CF20FB"/>
    <w:rsid w:val="00CF221B"/>
    <w:rsid w:val="00CF27DC"/>
    <w:rsid w:val="00CF4197"/>
    <w:rsid w:val="00CF4358"/>
    <w:rsid w:val="00CF43DE"/>
    <w:rsid w:val="00CF4D7E"/>
    <w:rsid w:val="00CF4F8F"/>
    <w:rsid w:val="00CF4FB9"/>
    <w:rsid w:val="00CF5470"/>
    <w:rsid w:val="00CF579C"/>
    <w:rsid w:val="00CF58DD"/>
    <w:rsid w:val="00CF6F37"/>
    <w:rsid w:val="00CF71F2"/>
    <w:rsid w:val="00CF74BC"/>
    <w:rsid w:val="00CF7EC0"/>
    <w:rsid w:val="00D0006B"/>
    <w:rsid w:val="00D01F46"/>
    <w:rsid w:val="00D02021"/>
    <w:rsid w:val="00D02FFD"/>
    <w:rsid w:val="00D03248"/>
    <w:rsid w:val="00D0415B"/>
    <w:rsid w:val="00D05AE1"/>
    <w:rsid w:val="00D06569"/>
    <w:rsid w:val="00D06CFE"/>
    <w:rsid w:val="00D0713F"/>
    <w:rsid w:val="00D1015B"/>
    <w:rsid w:val="00D10160"/>
    <w:rsid w:val="00D11E51"/>
    <w:rsid w:val="00D124DA"/>
    <w:rsid w:val="00D1338F"/>
    <w:rsid w:val="00D1722A"/>
    <w:rsid w:val="00D20629"/>
    <w:rsid w:val="00D20B87"/>
    <w:rsid w:val="00D20CD4"/>
    <w:rsid w:val="00D2153B"/>
    <w:rsid w:val="00D21B61"/>
    <w:rsid w:val="00D21F29"/>
    <w:rsid w:val="00D224C0"/>
    <w:rsid w:val="00D2377C"/>
    <w:rsid w:val="00D23B43"/>
    <w:rsid w:val="00D2418A"/>
    <w:rsid w:val="00D241A7"/>
    <w:rsid w:val="00D248F5"/>
    <w:rsid w:val="00D27190"/>
    <w:rsid w:val="00D276A0"/>
    <w:rsid w:val="00D276FF"/>
    <w:rsid w:val="00D30282"/>
    <w:rsid w:val="00D3136B"/>
    <w:rsid w:val="00D33747"/>
    <w:rsid w:val="00D33A9F"/>
    <w:rsid w:val="00D341F0"/>
    <w:rsid w:val="00D352DF"/>
    <w:rsid w:val="00D364C8"/>
    <w:rsid w:val="00D37177"/>
    <w:rsid w:val="00D37569"/>
    <w:rsid w:val="00D40889"/>
    <w:rsid w:val="00D414AC"/>
    <w:rsid w:val="00D42201"/>
    <w:rsid w:val="00D425AF"/>
    <w:rsid w:val="00D4304F"/>
    <w:rsid w:val="00D433C0"/>
    <w:rsid w:val="00D43AC8"/>
    <w:rsid w:val="00D443A7"/>
    <w:rsid w:val="00D47423"/>
    <w:rsid w:val="00D47478"/>
    <w:rsid w:val="00D47662"/>
    <w:rsid w:val="00D50451"/>
    <w:rsid w:val="00D51DAB"/>
    <w:rsid w:val="00D53168"/>
    <w:rsid w:val="00D5367F"/>
    <w:rsid w:val="00D53764"/>
    <w:rsid w:val="00D53F87"/>
    <w:rsid w:val="00D54013"/>
    <w:rsid w:val="00D54D35"/>
    <w:rsid w:val="00D551B8"/>
    <w:rsid w:val="00D551BE"/>
    <w:rsid w:val="00D556F3"/>
    <w:rsid w:val="00D559D7"/>
    <w:rsid w:val="00D5749A"/>
    <w:rsid w:val="00D603E1"/>
    <w:rsid w:val="00D604C3"/>
    <w:rsid w:val="00D604E3"/>
    <w:rsid w:val="00D60AE4"/>
    <w:rsid w:val="00D617A6"/>
    <w:rsid w:val="00D61B3C"/>
    <w:rsid w:val="00D623DC"/>
    <w:rsid w:val="00D62764"/>
    <w:rsid w:val="00D62AE9"/>
    <w:rsid w:val="00D65BEA"/>
    <w:rsid w:val="00D66A56"/>
    <w:rsid w:val="00D7020F"/>
    <w:rsid w:val="00D704FE"/>
    <w:rsid w:val="00D70524"/>
    <w:rsid w:val="00D70852"/>
    <w:rsid w:val="00D7110B"/>
    <w:rsid w:val="00D71BAA"/>
    <w:rsid w:val="00D71C4D"/>
    <w:rsid w:val="00D72215"/>
    <w:rsid w:val="00D7252C"/>
    <w:rsid w:val="00D727B0"/>
    <w:rsid w:val="00D73611"/>
    <w:rsid w:val="00D73AA0"/>
    <w:rsid w:val="00D74146"/>
    <w:rsid w:val="00D74A3D"/>
    <w:rsid w:val="00D75639"/>
    <w:rsid w:val="00D756A6"/>
    <w:rsid w:val="00D7590C"/>
    <w:rsid w:val="00D76345"/>
    <w:rsid w:val="00D77896"/>
    <w:rsid w:val="00D77E76"/>
    <w:rsid w:val="00D80D39"/>
    <w:rsid w:val="00D81209"/>
    <w:rsid w:val="00D82AA5"/>
    <w:rsid w:val="00D841E3"/>
    <w:rsid w:val="00D8470C"/>
    <w:rsid w:val="00D84CCF"/>
    <w:rsid w:val="00D85A78"/>
    <w:rsid w:val="00D85B41"/>
    <w:rsid w:val="00D85E62"/>
    <w:rsid w:val="00D86630"/>
    <w:rsid w:val="00D870DE"/>
    <w:rsid w:val="00D876A0"/>
    <w:rsid w:val="00D90D83"/>
    <w:rsid w:val="00D90F75"/>
    <w:rsid w:val="00D914E3"/>
    <w:rsid w:val="00D91ED9"/>
    <w:rsid w:val="00D92037"/>
    <w:rsid w:val="00D921CB"/>
    <w:rsid w:val="00D925E2"/>
    <w:rsid w:val="00D93515"/>
    <w:rsid w:val="00D939C7"/>
    <w:rsid w:val="00D961B0"/>
    <w:rsid w:val="00DA0066"/>
    <w:rsid w:val="00DA0F01"/>
    <w:rsid w:val="00DA109D"/>
    <w:rsid w:val="00DA174E"/>
    <w:rsid w:val="00DA2B16"/>
    <w:rsid w:val="00DA4AD7"/>
    <w:rsid w:val="00DB12D3"/>
    <w:rsid w:val="00DB1323"/>
    <w:rsid w:val="00DB1B1C"/>
    <w:rsid w:val="00DB35EE"/>
    <w:rsid w:val="00DB482B"/>
    <w:rsid w:val="00DB4867"/>
    <w:rsid w:val="00DB5864"/>
    <w:rsid w:val="00DB5AE3"/>
    <w:rsid w:val="00DB6131"/>
    <w:rsid w:val="00DB6EEA"/>
    <w:rsid w:val="00DB752E"/>
    <w:rsid w:val="00DC1A4E"/>
    <w:rsid w:val="00DC1BA0"/>
    <w:rsid w:val="00DC2388"/>
    <w:rsid w:val="00DC29B0"/>
    <w:rsid w:val="00DC41C7"/>
    <w:rsid w:val="00DC5264"/>
    <w:rsid w:val="00DC54A0"/>
    <w:rsid w:val="00DC5A8C"/>
    <w:rsid w:val="00DC6455"/>
    <w:rsid w:val="00DC661E"/>
    <w:rsid w:val="00DD02B2"/>
    <w:rsid w:val="00DD31FA"/>
    <w:rsid w:val="00DD369D"/>
    <w:rsid w:val="00DD3E92"/>
    <w:rsid w:val="00DD4727"/>
    <w:rsid w:val="00DD57E6"/>
    <w:rsid w:val="00DD6C25"/>
    <w:rsid w:val="00DD7138"/>
    <w:rsid w:val="00DD7545"/>
    <w:rsid w:val="00DD76E8"/>
    <w:rsid w:val="00DD799F"/>
    <w:rsid w:val="00DE04FB"/>
    <w:rsid w:val="00DE1465"/>
    <w:rsid w:val="00DE20F3"/>
    <w:rsid w:val="00DE25C2"/>
    <w:rsid w:val="00DE29E9"/>
    <w:rsid w:val="00DE2BB7"/>
    <w:rsid w:val="00DE301C"/>
    <w:rsid w:val="00DE314F"/>
    <w:rsid w:val="00DE351D"/>
    <w:rsid w:val="00DE50EF"/>
    <w:rsid w:val="00DE5AB4"/>
    <w:rsid w:val="00DE5C8D"/>
    <w:rsid w:val="00DE6531"/>
    <w:rsid w:val="00DE6605"/>
    <w:rsid w:val="00DE6A8C"/>
    <w:rsid w:val="00DE6DF3"/>
    <w:rsid w:val="00DF0FCB"/>
    <w:rsid w:val="00DF1F46"/>
    <w:rsid w:val="00DF2607"/>
    <w:rsid w:val="00DF2E67"/>
    <w:rsid w:val="00DF480F"/>
    <w:rsid w:val="00E005DC"/>
    <w:rsid w:val="00E02231"/>
    <w:rsid w:val="00E02361"/>
    <w:rsid w:val="00E0246F"/>
    <w:rsid w:val="00E0249A"/>
    <w:rsid w:val="00E02BFF"/>
    <w:rsid w:val="00E02F1C"/>
    <w:rsid w:val="00E03A4D"/>
    <w:rsid w:val="00E04144"/>
    <w:rsid w:val="00E051F3"/>
    <w:rsid w:val="00E06096"/>
    <w:rsid w:val="00E060E0"/>
    <w:rsid w:val="00E1189A"/>
    <w:rsid w:val="00E11987"/>
    <w:rsid w:val="00E1426F"/>
    <w:rsid w:val="00E15AF8"/>
    <w:rsid w:val="00E1657C"/>
    <w:rsid w:val="00E16C3B"/>
    <w:rsid w:val="00E17BBA"/>
    <w:rsid w:val="00E20410"/>
    <w:rsid w:val="00E207A8"/>
    <w:rsid w:val="00E20F25"/>
    <w:rsid w:val="00E21169"/>
    <w:rsid w:val="00E2164E"/>
    <w:rsid w:val="00E22684"/>
    <w:rsid w:val="00E2403B"/>
    <w:rsid w:val="00E248A9"/>
    <w:rsid w:val="00E24943"/>
    <w:rsid w:val="00E259DF"/>
    <w:rsid w:val="00E25CA3"/>
    <w:rsid w:val="00E2654E"/>
    <w:rsid w:val="00E26EF6"/>
    <w:rsid w:val="00E277E1"/>
    <w:rsid w:val="00E27BD3"/>
    <w:rsid w:val="00E27F32"/>
    <w:rsid w:val="00E31DB0"/>
    <w:rsid w:val="00E32206"/>
    <w:rsid w:val="00E3446A"/>
    <w:rsid w:val="00E35DBB"/>
    <w:rsid w:val="00E37435"/>
    <w:rsid w:val="00E400A0"/>
    <w:rsid w:val="00E40466"/>
    <w:rsid w:val="00E415A7"/>
    <w:rsid w:val="00E42475"/>
    <w:rsid w:val="00E42993"/>
    <w:rsid w:val="00E43922"/>
    <w:rsid w:val="00E43EF4"/>
    <w:rsid w:val="00E44DEA"/>
    <w:rsid w:val="00E45096"/>
    <w:rsid w:val="00E45759"/>
    <w:rsid w:val="00E45855"/>
    <w:rsid w:val="00E46876"/>
    <w:rsid w:val="00E47029"/>
    <w:rsid w:val="00E4703F"/>
    <w:rsid w:val="00E474D4"/>
    <w:rsid w:val="00E5018B"/>
    <w:rsid w:val="00E52AE6"/>
    <w:rsid w:val="00E52F75"/>
    <w:rsid w:val="00E54091"/>
    <w:rsid w:val="00E54387"/>
    <w:rsid w:val="00E5765E"/>
    <w:rsid w:val="00E601AC"/>
    <w:rsid w:val="00E6072A"/>
    <w:rsid w:val="00E60A82"/>
    <w:rsid w:val="00E62864"/>
    <w:rsid w:val="00E62CCC"/>
    <w:rsid w:val="00E62E8E"/>
    <w:rsid w:val="00E63763"/>
    <w:rsid w:val="00E648EE"/>
    <w:rsid w:val="00E65633"/>
    <w:rsid w:val="00E66EB6"/>
    <w:rsid w:val="00E66FD2"/>
    <w:rsid w:val="00E674F4"/>
    <w:rsid w:val="00E67C11"/>
    <w:rsid w:val="00E72922"/>
    <w:rsid w:val="00E76ADA"/>
    <w:rsid w:val="00E76CBC"/>
    <w:rsid w:val="00E7716F"/>
    <w:rsid w:val="00E776FB"/>
    <w:rsid w:val="00E804FF"/>
    <w:rsid w:val="00E80631"/>
    <w:rsid w:val="00E81DDF"/>
    <w:rsid w:val="00E82F13"/>
    <w:rsid w:val="00E86001"/>
    <w:rsid w:val="00E874E4"/>
    <w:rsid w:val="00E90973"/>
    <w:rsid w:val="00E913BD"/>
    <w:rsid w:val="00E925F2"/>
    <w:rsid w:val="00E92928"/>
    <w:rsid w:val="00E92CEF"/>
    <w:rsid w:val="00E92E88"/>
    <w:rsid w:val="00E93047"/>
    <w:rsid w:val="00E9309E"/>
    <w:rsid w:val="00E9353B"/>
    <w:rsid w:val="00E94587"/>
    <w:rsid w:val="00E9623F"/>
    <w:rsid w:val="00EA0207"/>
    <w:rsid w:val="00EA052B"/>
    <w:rsid w:val="00EA2BC3"/>
    <w:rsid w:val="00EA331D"/>
    <w:rsid w:val="00EA4ADD"/>
    <w:rsid w:val="00EA4BC2"/>
    <w:rsid w:val="00EA52EA"/>
    <w:rsid w:val="00EA5F40"/>
    <w:rsid w:val="00EA629F"/>
    <w:rsid w:val="00EA75B8"/>
    <w:rsid w:val="00EA7DAF"/>
    <w:rsid w:val="00EA7F3F"/>
    <w:rsid w:val="00EB0134"/>
    <w:rsid w:val="00EB16F1"/>
    <w:rsid w:val="00EB1D90"/>
    <w:rsid w:val="00EB1FBE"/>
    <w:rsid w:val="00EB306C"/>
    <w:rsid w:val="00EB4E74"/>
    <w:rsid w:val="00EB5F78"/>
    <w:rsid w:val="00EB6393"/>
    <w:rsid w:val="00EB6834"/>
    <w:rsid w:val="00EB6BF2"/>
    <w:rsid w:val="00EB70DF"/>
    <w:rsid w:val="00EB76FB"/>
    <w:rsid w:val="00EC1BF1"/>
    <w:rsid w:val="00EC251A"/>
    <w:rsid w:val="00EC34F6"/>
    <w:rsid w:val="00EC37E4"/>
    <w:rsid w:val="00EC3D51"/>
    <w:rsid w:val="00EC42C5"/>
    <w:rsid w:val="00EC43A8"/>
    <w:rsid w:val="00EC4EE2"/>
    <w:rsid w:val="00EC5ABD"/>
    <w:rsid w:val="00EC5FF6"/>
    <w:rsid w:val="00EC67AA"/>
    <w:rsid w:val="00EC6E61"/>
    <w:rsid w:val="00EC7084"/>
    <w:rsid w:val="00ED05D3"/>
    <w:rsid w:val="00ED0C88"/>
    <w:rsid w:val="00ED0D9E"/>
    <w:rsid w:val="00ED20DC"/>
    <w:rsid w:val="00ED2EED"/>
    <w:rsid w:val="00ED34B0"/>
    <w:rsid w:val="00ED4756"/>
    <w:rsid w:val="00ED4845"/>
    <w:rsid w:val="00ED4E63"/>
    <w:rsid w:val="00ED52F7"/>
    <w:rsid w:val="00ED5B02"/>
    <w:rsid w:val="00ED5CB5"/>
    <w:rsid w:val="00ED60D5"/>
    <w:rsid w:val="00ED6DF9"/>
    <w:rsid w:val="00EE0A5B"/>
    <w:rsid w:val="00EE1DA4"/>
    <w:rsid w:val="00EE2E1D"/>
    <w:rsid w:val="00EE335B"/>
    <w:rsid w:val="00EE3571"/>
    <w:rsid w:val="00EE3817"/>
    <w:rsid w:val="00EE510E"/>
    <w:rsid w:val="00EE5615"/>
    <w:rsid w:val="00EE6B8A"/>
    <w:rsid w:val="00EE7357"/>
    <w:rsid w:val="00EE7CFD"/>
    <w:rsid w:val="00EF02D7"/>
    <w:rsid w:val="00EF14A3"/>
    <w:rsid w:val="00EF2E1C"/>
    <w:rsid w:val="00EF466B"/>
    <w:rsid w:val="00EF530A"/>
    <w:rsid w:val="00EF531E"/>
    <w:rsid w:val="00EF54F8"/>
    <w:rsid w:val="00EF5722"/>
    <w:rsid w:val="00EF66D7"/>
    <w:rsid w:val="00F001CC"/>
    <w:rsid w:val="00F01837"/>
    <w:rsid w:val="00F02821"/>
    <w:rsid w:val="00F02E63"/>
    <w:rsid w:val="00F0367D"/>
    <w:rsid w:val="00F03C0C"/>
    <w:rsid w:val="00F03EFF"/>
    <w:rsid w:val="00F03FF1"/>
    <w:rsid w:val="00F04626"/>
    <w:rsid w:val="00F04EB1"/>
    <w:rsid w:val="00F05A60"/>
    <w:rsid w:val="00F05EE5"/>
    <w:rsid w:val="00F062CF"/>
    <w:rsid w:val="00F064F4"/>
    <w:rsid w:val="00F10DBA"/>
    <w:rsid w:val="00F11777"/>
    <w:rsid w:val="00F127A9"/>
    <w:rsid w:val="00F13996"/>
    <w:rsid w:val="00F14AD7"/>
    <w:rsid w:val="00F15851"/>
    <w:rsid w:val="00F15C0E"/>
    <w:rsid w:val="00F16BCC"/>
    <w:rsid w:val="00F1720B"/>
    <w:rsid w:val="00F20359"/>
    <w:rsid w:val="00F212F7"/>
    <w:rsid w:val="00F2210E"/>
    <w:rsid w:val="00F22284"/>
    <w:rsid w:val="00F23390"/>
    <w:rsid w:val="00F23432"/>
    <w:rsid w:val="00F238A8"/>
    <w:rsid w:val="00F23C8C"/>
    <w:rsid w:val="00F248D3"/>
    <w:rsid w:val="00F24E7C"/>
    <w:rsid w:val="00F25241"/>
    <w:rsid w:val="00F2630B"/>
    <w:rsid w:val="00F274EA"/>
    <w:rsid w:val="00F301D8"/>
    <w:rsid w:val="00F307E4"/>
    <w:rsid w:val="00F30901"/>
    <w:rsid w:val="00F335CC"/>
    <w:rsid w:val="00F34651"/>
    <w:rsid w:val="00F36640"/>
    <w:rsid w:val="00F36688"/>
    <w:rsid w:val="00F370A0"/>
    <w:rsid w:val="00F40A34"/>
    <w:rsid w:val="00F40C4C"/>
    <w:rsid w:val="00F42413"/>
    <w:rsid w:val="00F42798"/>
    <w:rsid w:val="00F433F6"/>
    <w:rsid w:val="00F43A9C"/>
    <w:rsid w:val="00F44297"/>
    <w:rsid w:val="00F449BC"/>
    <w:rsid w:val="00F4538B"/>
    <w:rsid w:val="00F4605E"/>
    <w:rsid w:val="00F47E04"/>
    <w:rsid w:val="00F52272"/>
    <w:rsid w:val="00F52E35"/>
    <w:rsid w:val="00F52F29"/>
    <w:rsid w:val="00F536AC"/>
    <w:rsid w:val="00F54A98"/>
    <w:rsid w:val="00F55C4A"/>
    <w:rsid w:val="00F55EA4"/>
    <w:rsid w:val="00F57657"/>
    <w:rsid w:val="00F57C32"/>
    <w:rsid w:val="00F6022D"/>
    <w:rsid w:val="00F6214E"/>
    <w:rsid w:val="00F63CD3"/>
    <w:rsid w:val="00F64531"/>
    <w:rsid w:val="00F65977"/>
    <w:rsid w:val="00F67AC4"/>
    <w:rsid w:val="00F70082"/>
    <w:rsid w:val="00F702BC"/>
    <w:rsid w:val="00F70547"/>
    <w:rsid w:val="00F709E2"/>
    <w:rsid w:val="00F71598"/>
    <w:rsid w:val="00F719D1"/>
    <w:rsid w:val="00F73210"/>
    <w:rsid w:val="00F73EE8"/>
    <w:rsid w:val="00F73F24"/>
    <w:rsid w:val="00F742AD"/>
    <w:rsid w:val="00F756F7"/>
    <w:rsid w:val="00F810C7"/>
    <w:rsid w:val="00F8176E"/>
    <w:rsid w:val="00F81CD0"/>
    <w:rsid w:val="00F82C04"/>
    <w:rsid w:val="00F84205"/>
    <w:rsid w:val="00F85CCA"/>
    <w:rsid w:val="00F8619A"/>
    <w:rsid w:val="00F86237"/>
    <w:rsid w:val="00F87057"/>
    <w:rsid w:val="00F901F1"/>
    <w:rsid w:val="00F9032E"/>
    <w:rsid w:val="00F9132E"/>
    <w:rsid w:val="00F92892"/>
    <w:rsid w:val="00F93240"/>
    <w:rsid w:val="00F9568A"/>
    <w:rsid w:val="00F96777"/>
    <w:rsid w:val="00F96B06"/>
    <w:rsid w:val="00F978FD"/>
    <w:rsid w:val="00F97B10"/>
    <w:rsid w:val="00FA1CC0"/>
    <w:rsid w:val="00FA2117"/>
    <w:rsid w:val="00FA280E"/>
    <w:rsid w:val="00FA2B27"/>
    <w:rsid w:val="00FA4822"/>
    <w:rsid w:val="00FA4B83"/>
    <w:rsid w:val="00FA5FC3"/>
    <w:rsid w:val="00FB0C1C"/>
    <w:rsid w:val="00FB16CD"/>
    <w:rsid w:val="00FB25A9"/>
    <w:rsid w:val="00FB2ADA"/>
    <w:rsid w:val="00FB2CCC"/>
    <w:rsid w:val="00FB3B72"/>
    <w:rsid w:val="00FB4931"/>
    <w:rsid w:val="00FB49F0"/>
    <w:rsid w:val="00FB4D40"/>
    <w:rsid w:val="00FB4DFE"/>
    <w:rsid w:val="00FB6073"/>
    <w:rsid w:val="00FB6197"/>
    <w:rsid w:val="00FB6CA4"/>
    <w:rsid w:val="00FC00E1"/>
    <w:rsid w:val="00FC1272"/>
    <w:rsid w:val="00FC23A4"/>
    <w:rsid w:val="00FC32C0"/>
    <w:rsid w:val="00FC45F6"/>
    <w:rsid w:val="00FC527B"/>
    <w:rsid w:val="00FC53D0"/>
    <w:rsid w:val="00FC798B"/>
    <w:rsid w:val="00FC7B83"/>
    <w:rsid w:val="00FD004F"/>
    <w:rsid w:val="00FD0D25"/>
    <w:rsid w:val="00FD1210"/>
    <w:rsid w:val="00FD1461"/>
    <w:rsid w:val="00FD1A7A"/>
    <w:rsid w:val="00FD238E"/>
    <w:rsid w:val="00FD2901"/>
    <w:rsid w:val="00FD31E7"/>
    <w:rsid w:val="00FD5B39"/>
    <w:rsid w:val="00FD68F1"/>
    <w:rsid w:val="00FD7457"/>
    <w:rsid w:val="00FE0167"/>
    <w:rsid w:val="00FE3257"/>
    <w:rsid w:val="00FE3560"/>
    <w:rsid w:val="00FE3E2D"/>
    <w:rsid w:val="00FE55A9"/>
    <w:rsid w:val="00FE57AC"/>
    <w:rsid w:val="00FE58D5"/>
    <w:rsid w:val="00FE76EF"/>
    <w:rsid w:val="00FF0F4C"/>
    <w:rsid w:val="00FF4505"/>
    <w:rsid w:val="00FF49CE"/>
    <w:rsid w:val="00FF50A0"/>
    <w:rsid w:val="00FF5AA5"/>
    <w:rsid w:val="00FF69D1"/>
    <w:rsid w:val="00FF7231"/>
    <w:rsid w:val="00FF7AAE"/>
    <w:rsid w:val="00FF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B72"/>
  </w:style>
  <w:style w:type="paragraph" w:styleId="1">
    <w:name w:val="heading 1"/>
    <w:basedOn w:val="a"/>
    <w:next w:val="a"/>
    <w:qFormat/>
    <w:rsid w:val="00526D51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rsid w:val="00526D51"/>
    <w:pPr>
      <w:keepNext/>
      <w:jc w:val="center"/>
      <w:outlineLvl w:val="1"/>
    </w:pPr>
    <w:rPr>
      <w:b/>
      <w:i/>
      <w:sz w:val="22"/>
    </w:rPr>
  </w:style>
  <w:style w:type="paragraph" w:styleId="3">
    <w:name w:val="heading 3"/>
    <w:basedOn w:val="a"/>
    <w:next w:val="a"/>
    <w:qFormat/>
    <w:rsid w:val="00526D51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526D51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6D5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26D51"/>
  </w:style>
  <w:style w:type="paragraph" w:styleId="a5">
    <w:name w:val="Body Text"/>
    <w:basedOn w:val="a"/>
    <w:rsid w:val="00526D51"/>
    <w:pPr>
      <w:jc w:val="both"/>
    </w:pPr>
    <w:rPr>
      <w:sz w:val="24"/>
    </w:rPr>
  </w:style>
  <w:style w:type="paragraph" w:styleId="a6">
    <w:name w:val="footer"/>
    <w:basedOn w:val="a"/>
    <w:rsid w:val="00526D51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B23EB1"/>
    <w:rPr>
      <w:rFonts w:ascii="Tahoma" w:hAnsi="Tahoma" w:cs="Tahoma"/>
      <w:sz w:val="16"/>
      <w:szCs w:val="16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D375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 Знак Знак Знак Знак Знак Знак"/>
    <w:basedOn w:val="a"/>
    <w:rsid w:val="00BA56C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9">
    <w:name w:val="Знак Знак Знак Знак Знак Знак Знак Знак Знак Знак Знак Знак Знак"/>
    <w:basedOn w:val="a"/>
    <w:rsid w:val="00EB306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 Indent"/>
    <w:basedOn w:val="a"/>
    <w:rsid w:val="00187A98"/>
    <w:pPr>
      <w:spacing w:after="120"/>
      <w:ind w:left="283"/>
    </w:pPr>
  </w:style>
  <w:style w:type="paragraph" w:customStyle="1" w:styleId="10">
    <w:name w:val="Абзац списка1"/>
    <w:basedOn w:val="a"/>
    <w:rsid w:val="004428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3668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Strong"/>
    <w:basedOn w:val="a0"/>
    <w:qFormat/>
    <w:rsid w:val="00F54A98"/>
    <w:rPr>
      <w:b/>
      <w:bCs/>
    </w:rPr>
  </w:style>
  <w:style w:type="paragraph" w:customStyle="1" w:styleId="11">
    <w:name w:val="Абзац списка1"/>
    <w:basedOn w:val="a"/>
    <w:uiPriority w:val="99"/>
    <w:rsid w:val="00C603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8C04B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1">
    <w:name w:val="Знак2 Знак Знак1 Знак1 Знак Знак Знак Знак Знак Знак Знак Знак Знак Знак Знак Знак"/>
    <w:basedOn w:val="a"/>
    <w:rsid w:val="00E0249A"/>
    <w:pPr>
      <w:spacing w:after="160" w:line="240" w:lineRule="exact"/>
    </w:pPr>
    <w:rPr>
      <w:rFonts w:ascii="Verdana" w:hAnsi="Verdana"/>
      <w:lang w:val="en-US" w:eastAsia="en-US"/>
    </w:rPr>
  </w:style>
  <w:style w:type="table" w:styleId="ac">
    <w:name w:val="Table Grid"/>
    <w:basedOn w:val="a1"/>
    <w:rsid w:val="00653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53A32"/>
    <w:pPr>
      <w:ind w:left="720"/>
      <w:contextualSpacing/>
    </w:pPr>
  </w:style>
  <w:style w:type="paragraph" w:customStyle="1" w:styleId="2112">
    <w:name w:val="Знак2 Знак Знак1 Знак1 Знак Знак Знак Знак Знак Знак Знак Знак Знак Знак Знак Знак"/>
    <w:basedOn w:val="a"/>
    <w:rsid w:val="000268A0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95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4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B6CAB-F875-4BC7-9F58-9E86990A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3168</Words>
  <Characters>23964</Characters>
  <Application>Microsoft Office Word</Application>
  <DocSecurity>0</DocSecurity>
  <Lines>199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x</vt:lpstr>
    </vt:vector>
  </TitlesOfParts>
  <Company>Elcom Ltd</Company>
  <LinksUpToDate>false</LinksUpToDate>
  <CharactersWithSpaces>27078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Травкина Оксана</dc:creator>
  <cp:lastModifiedBy>User</cp:lastModifiedBy>
  <cp:revision>19</cp:revision>
  <cp:lastPrinted>2024-12-12T12:20:00Z</cp:lastPrinted>
  <dcterms:created xsi:type="dcterms:W3CDTF">2024-12-12T05:22:00Z</dcterms:created>
  <dcterms:modified xsi:type="dcterms:W3CDTF">2024-12-17T10:49:00Z</dcterms:modified>
</cp:coreProperties>
</file>